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80" w:rsidRPr="00932656" w:rsidRDefault="00BB0C67" w:rsidP="005A5280">
      <w:pPr>
        <w:tabs>
          <w:tab w:val="left" w:pos="993"/>
        </w:tabs>
        <w:jc w:val="center"/>
        <w:rPr>
          <w:b/>
        </w:rPr>
      </w:pPr>
      <w:r w:rsidRPr="00BB0C67">
        <w:rPr>
          <w:b/>
          <w:sz w:val="28"/>
          <w:szCs w:val="28"/>
        </w:rPr>
        <w:t xml:space="preserve">Часть </w:t>
      </w:r>
      <w:r w:rsidRPr="00BB0C67">
        <w:rPr>
          <w:b/>
          <w:sz w:val="28"/>
          <w:szCs w:val="28"/>
          <w:lang w:val="en-US"/>
        </w:rPr>
        <w:t>II</w:t>
      </w:r>
      <w:r w:rsidRPr="00BB0C67">
        <w:rPr>
          <w:b/>
          <w:sz w:val="28"/>
          <w:szCs w:val="28"/>
        </w:rPr>
        <w:t>. Описание объекта закупки</w:t>
      </w:r>
    </w:p>
    <w:p w:rsidR="00CE5976" w:rsidRDefault="00437D56" w:rsidP="00CE5976">
      <w:pPr>
        <w:jc w:val="center"/>
        <w:rPr>
          <w:b/>
        </w:rPr>
      </w:pPr>
      <w:r w:rsidRPr="00437D56">
        <w:rPr>
          <w:b/>
          <w:szCs w:val="28"/>
        </w:rPr>
        <w:t xml:space="preserve">на оказание услуг </w:t>
      </w:r>
      <w:r w:rsidRPr="00437D56">
        <w:rPr>
          <w:b/>
        </w:rPr>
        <w:t xml:space="preserve">по </w:t>
      </w:r>
      <w:r w:rsidR="000C174D" w:rsidRPr="000C174D">
        <w:rPr>
          <w:b/>
        </w:rPr>
        <w:t xml:space="preserve">проведению презентации туристского потенциала Свердловской области в рамках </w:t>
      </w:r>
      <w:r w:rsidR="000C174D" w:rsidRPr="000C174D">
        <w:rPr>
          <w:b/>
          <w:color w:val="000000"/>
          <w:lang w:val="en-US"/>
        </w:rPr>
        <w:t>XV</w:t>
      </w:r>
      <w:r w:rsidR="000C174D" w:rsidRPr="000C174D">
        <w:rPr>
          <w:b/>
          <w:color w:val="000000"/>
        </w:rPr>
        <w:t xml:space="preserve">  Международной туристической выставки «Интурмаркет» 12-14.03.2020 г. Москва</w:t>
      </w:r>
      <w:r w:rsidR="000C174D" w:rsidRPr="000C174D">
        <w:rPr>
          <w:b/>
        </w:rPr>
        <w:t xml:space="preserve"> </w:t>
      </w:r>
    </w:p>
    <w:p w:rsidR="000C174D" w:rsidRPr="000C174D" w:rsidRDefault="000C174D" w:rsidP="00CE5976">
      <w:pPr>
        <w:jc w:val="center"/>
        <w:rPr>
          <w:b/>
        </w:rPr>
      </w:pPr>
    </w:p>
    <w:p w:rsidR="000C174D" w:rsidRDefault="000C174D" w:rsidP="000C174D">
      <w:pPr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b/>
          <w:lang w:eastAsia="ru-RU"/>
        </w:rPr>
        <w:t>Заказчик:</w:t>
      </w:r>
      <w:r>
        <w:rPr>
          <w:rFonts w:ascii="Liberation Serif" w:hAnsi="Liberation Serif"/>
          <w:lang w:eastAsia="ru-RU"/>
        </w:rPr>
        <w:t xml:space="preserve"> Государственное бюджетное учреждение Свердловской области «Центр развития туризма Свердловской области» (ГБУ СО «ЦРТ СО»), Российская Федерация, 620014, Свердловская обл., г. Екатеринбург, ул. Московская, 11, 2 этаж, тел.: 8 (343) 350-05-25, </w:t>
      </w:r>
      <w:r>
        <w:rPr>
          <w:rFonts w:ascii="Liberation Serif" w:hAnsi="Liberation Serif"/>
          <w:lang w:val="en-US" w:eastAsia="ru-RU"/>
        </w:rPr>
        <w:t>e</w:t>
      </w:r>
      <w:r>
        <w:rPr>
          <w:rFonts w:ascii="Liberation Serif" w:hAnsi="Liberation Serif"/>
          <w:lang w:eastAsia="ru-RU"/>
        </w:rPr>
        <w:t>-</w:t>
      </w:r>
      <w:r>
        <w:rPr>
          <w:rFonts w:ascii="Liberation Serif" w:hAnsi="Liberation Serif"/>
          <w:lang w:val="en-US" w:eastAsia="ru-RU"/>
        </w:rPr>
        <w:t>mail</w:t>
      </w:r>
      <w:r>
        <w:rPr>
          <w:rFonts w:ascii="Liberation Serif" w:hAnsi="Liberation Serif"/>
          <w:lang w:eastAsia="ru-RU"/>
        </w:rPr>
        <w:t xml:space="preserve">: </w:t>
      </w:r>
      <w:hyperlink r:id="rId8" w:history="1">
        <w:r>
          <w:rPr>
            <w:rStyle w:val="ae"/>
            <w:rFonts w:ascii="Liberation Serif" w:hAnsi="Liberation Serif"/>
            <w:lang w:val="en-US" w:eastAsia="ru-RU"/>
          </w:rPr>
          <w:t>crt</w:t>
        </w:r>
        <w:r>
          <w:rPr>
            <w:rStyle w:val="ae"/>
            <w:rFonts w:ascii="Liberation Serif" w:hAnsi="Liberation Serif"/>
            <w:lang w:eastAsia="ru-RU"/>
          </w:rPr>
          <w:t>@</w:t>
        </w:r>
        <w:r>
          <w:rPr>
            <w:rStyle w:val="ae"/>
            <w:rFonts w:ascii="Liberation Serif" w:hAnsi="Liberation Serif"/>
            <w:lang w:val="en-US" w:eastAsia="ru-RU"/>
          </w:rPr>
          <w:t>gotoural</w:t>
        </w:r>
        <w:r>
          <w:rPr>
            <w:rStyle w:val="ae"/>
            <w:rFonts w:ascii="Liberation Serif" w:hAnsi="Liberation Serif"/>
            <w:lang w:eastAsia="ru-RU"/>
          </w:rPr>
          <w:t>.</w:t>
        </w:r>
      </w:hyperlink>
      <w:r>
        <w:rPr>
          <w:rFonts w:ascii="Liberation Serif" w:hAnsi="Liberation Serif"/>
          <w:color w:val="0000FF"/>
          <w:u w:val="single"/>
          <w:lang w:val="en-US" w:eastAsia="ru-RU"/>
        </w:rPr>
        <w:t>com</w:t>
      </w:r>
      <w:r>
        <w:rPr>
          <w:rFonts w:ascii="Liberation Serif" w:hAnsi="Liberation Serif"/>
          <w:lang w:eastAsia="ru-RU"/>
        </w:rPr>
        <w:t>. Адрес организации в сети Интернет:</w:t>
      </w:r>
      <w:r>
        <w:rPr>
          <w:rFonts w:ascii="Liberation Serif" w:hAnsi="Liberation Serif"/>
          <w:b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gotoural.com.</w:t>
      </w:r>
    </w:p>
    <w:p w:rsidR="000C174D" w:rsidRDefault="000C174D" w:rsidP="000C174D">
      <w:pPr>
        <w:ind w:firstLine="709"/>
        <w:rPr>
          <w:rFonts w:ascii="Liberation Serif" w:hAnsi="Liberation Serif"/>
          <w:lang w:eastAsia="ru-RU"/>
        </w:rPr>
      </w:pPr>
    </w:p>
    <w:p w:rsidR="000C174D" w:rsidRDefault="000C174D" w:rsidP="000C174D">
      <w:pPr>
        <w:rPr>
          <w:color w:val="000000"/>
          <w:sz w:val="20"/>
          <w:szCs w:val="20"/>
        </w:rPr>
      </w:pPr>
      <w:r>
        <w:rPr>
          <w:rFonts w:ascii="Liberation Serif" w:eastAsia="Calibri" w:hAnsi="Liberation Serif"/>
          <w:b/>
        </w:rPr>
        <w:t>Предмет контракта:</w:t>
      </w:r>
      <w:r>
        <w:rPr>
          <w:rFonts w:ascii="Liberation Serif" w:eastAsia="Calibri" w:hAnsi="Liberation Serif"/>
        </w:rPr>
        <w:t xml:space="preserve"> </w:t>
      </w:r>
      <w:r>
        <w:rPr>
          <w:rFonts w:ascii="Liberation Serif" w:hAnsi="Liberation Serif"/>
        </w:rPr>
        <w:t xml:space="preserve">оказание услуг по проведению презентации туристского потенциала Свердловской области в рамках </w:t>
      </w:r>
      <w:r>
        <w:rPr>
          <w:rFonts w:ascii="Liberation Serif" w:hAnsi="Liberation Serif"/>
          <w:color w:val="000000"/>
          <w:szCs w:val="20"/>
          <w:lang w:val="en-US"/>
        </w:rPr>
        <w:t>XV</w:t>
      </w:r>
      <w:r>
        <w:rPr>
          <w:rFonts w:ascii="Liberation Serif" w:hAnsi="Liberation Serif"/>
          <w:color w:val="000000"/>
          <w:szCs w:val="20"/>
        </w:rPr>
        <w:t xml:space="preserve">  Международной туристической выставки «Интурмаркет» 12-14.03.2020 г. Москва</w:t>
      </w:r>
    </w:p>
    <w:p w:rsidR="000C174D" w:rsidRDefault="000C174D" w:rsidP="000C174D">
      <w:pPr>
        <w:rPr>
          <w:rFonts w:ascii="Liberation Serif" w:hAnsi="Liberation Serif"/>
        </w:rPr>
      </w:pPr>
    </w:p>
    <w:p w:rsidR="000C174D" w:rsidRDefault="000C174D" w:rsidP="000C174D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Источник финансирования:</w:t>
      </w:r>
      <w:r>
        <w:rPr>
          <w:rFonts w:ascii="Liberation Serif" w:hAnsi="Liberation Serif"/>
        </w:rPr>
        <w:t xml:space="preserve"> средства бюджета Свердловской области в рамках мероприятия 4.80. «Проведение презентаций туристского потенциала Свердловской области </w:t>
      </w:r>
      <w:r>
        <w:rPr>
          <w:rFonts w:ascii="Liberation Serif" w:hAnsi="Liberation Serif"/>
        </w:rPr>
        <w:br/>
        <w:t xml:space="preserve">в рамках международных, российских и региональных туристских выставках, конференций </w:t>
      </w:r>
      <w:r>
        <w:rPr>
          <w:rFonts w:ascii="Liberation Serif" w:hAnsi="Liberation Serif"/>
        </w:rPr>
        <w:br/>
        <w:t xml:space="preserve">и форумов» (субсидии государственному бюджетному учреждению Свердловской области «Центр развития туризма Свердловской области») подпрограммы «Индустрия туризма» государственной программы «Повышение инвестиционной привлекательности Свердловской области до 2024 года», утвержденной постановлением Правительства Свердловской области </w:t>
      </w:r>
      <w:r>
        <w:rPr>
          <w:rFonts w:ascii="Liberation Serif" w:hAnsi="Liberation Serif"/>
        </w:rPr>
        <w:br/>
        <w:t>от 17.11.2014 №1002-ПП.</w:t>
      </w:r>
    </w:p>
    <w:p w:rsidR="000C174D" w:rsidRDefault="000C174D" w:rsidP="000C174D">
      <w:pPr>
        <w:rPr>
          <w:rFonts w:ascii="Liberation Serif" w:hAnsi="Liberation Serif"/>
          <w:b/>
        </w:rPr>
      </w:pPr>
    </w:p>
    <w:p w:rsidR="000C174D" w:rsidRDefault="000C174D" w:rsidP="000C174D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Начальная (максимальная) цена контракта</w:t>
      </w:r>
      <w:r>
        <w:rPr>
          <w:rFonts w:ascii="Liberation Serif" w:hAnsi="Liberation Serif"/>
        </w:rPr>
        <w:t xml:space="preserve"> 600 000,00 (Шестьсот тысяч) рублей 00 копеек, обеспечение исполнения контракта 10% от начальной (максимальной) цены контракта – 60 000,00 (Шестьдесят тысяч) рублей 00 копеек.</w:t>
      </w:r>
    </w:p>
    <w:p w:rsidR="000C174D" w:rsidRDefault="000C174D" w:rsidP="000C174D">
      <w:pPr>
        <w:rPr>
          <w:rFonts w:ascii="Liberation Serif" w:hAnsi="Liberation Serif"/>
          <w:b/>
        </w:rPr>
      </w:pPr>
    </w:p>
    <w:p w:rsidR="000C174D" w:rsidRDefault="000C174D" w:rsidP="000C174D">
      <w:pPr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Порядок формирования цены:</w:t>
      </w:r>
      <w:r>
        <w:rPr>
          <w:rFonts w:ascii="Liberation Serif" w:hAnsi="Liberation Serif"/>
          <w:lang w:eastAsia="ru-RU"/>
        </w:rPr>
        <w:t xml:space="preserve"> цена контракта формируется с учетом транспортных расходов, налогов и иных обязательных платежей в бюджеты бюджетной системы Российской Федерации, включает в себя оплату услуг, стоимость необходимых расходных материалов и иные расходы, связанные с исполнением Исполнителем принятых на себя обязательств по контракту.</w:t>
      </w:r>
      <w:r>
        <w:rPr>
          <w:rFonts w:ascii="Liberation Serif" w:hAnsi="Liberation Serif"/>
          <w:b/>
          <w:lang w:eastAsia="ru-RU"/>
        </w:rPr>
        <w:tab/>
      </w:r>
    </w:p>
    <w:p w:rsidR="000C174D" w:rsidRDefault="000C174D" w:rsidP="000C174D">
      <w:pPr>
        <w:rPr>
          <w:rFonts w:ascii="Liberation Serif" w:hAnsi="Liberation Serif"/>
          <w:b/>
          <w:lang w:eastAsia="ru-RU"/>
        </w:rPr>
      </w:pPr>
    </w:p>
    <w:p w:rsidR="000C174D" w:rsidRDefault="000C174D" w:rsidP="000C174D">
      <w:pPr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 xml:space="preserve">Цель оказания услуг: </w:t>
      </w:r>
      <w:r>
        <w:rPr>
          <w:rFonts w:ascii="Liberation Serif" w:hAnsi="Liberation Serif"/>
          <w:lang w:eastAsia="ru-RU"/>
        </w:rPr>
        <w:t xml:space="preserve">создание условий для устойчивого развития въездного и внутреннего туризма </w:t>
      </w:r>
      <w:r>
        <w:rPr>
          <w:rFonts w:ascii="Liberation Serif" w:hAnsi="Liberation Serif"/>
          <w:lang w:eastAsia="ru-RU"/>
        </w:rPr>
        <w:br/>
        <w:t>в Свердловской области.</w:t>
      </w:r>
    </w:p>
    <w:p w:rsidR="000C174D" w:rsidRDefault="000C174D" w:rsidP="000C174D">
      <w:pPr>
        <w:rPr>
          <w:rFonts w:ascii="Liberation Serif" w:hAnsi="Liberation Serif"/>
          <w:b/>
          <w:lang w:eastAsia="ru-RU"/>
        </w:rPr>
      </w:pPr>
    </w:p>
    <w:p w:rsidR="000C174D" w:rsidRDefault="000C174D" w:rsidP="000C174D">
      <w:pPr>
        <w:pStyle w:val="a3"/>
        <w:spacing w:line="276" w:lineRule="auto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Задачи оказания услуг:</w:t>
      </w:r>
    </w:p>
    <w:p w:rsidR="000C174D" w:rsidRDefault="000C174D" w:rsidP="000C174D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276" w:lineRule="auto"/>
        <w:ind w:left="567" w:hanging="283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</w:rPr>
        <w:t>продвижение туристских продуктов Свердловской области на  российском и международном туристских рынках;</w:t>
      </w:r>
    </w:p>
    <w:p w:rsidR="000C174D" w:rsidRDefault="000C174D" w:rsidP="000C174D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276" w:lineRule="auto"/>
        <w:ind w:left="567" w:hanging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имиджа Свердловской области как привлекательного туристского региона;</w:t>
      </w:r>
    </w:p>
    <w:p w:rsidR="000C174D" w:rsidRDefault="000C174D" w:rsidP="000C174D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276" w:lineRule="auto"/>
        <w:ind w:left="567" w:hanging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знакомство российских туристов с туристскими объектами и событийными мероприятиями Свердловской области.</w:t>
      </w:r>
    </w:p>
    <w:p w:rsidR="000C174D" w:rsidRDefault="000C174D" w:rsidP="000C174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right="113"/>
        <w:jc w:val="both"/>
        <w:rPr>
          <w:rFonts w:ascii="Liberation Serif" w:eastAsiaTheme="minorHAnsi" w:hAnsi="Liberation Serif"/>
        </w:rPr>
      </w:pPr>
      <w:r>
        <w:rPr>
          <w:rFonts w:ascii="Liberation Serif" w:hAnsi="Liberation Serif"/>
        </w:rPr>
        <w:t>популяризация туризма в Свердловской области (презентация объектов показа, туристских маршрутов, возможностей по размещению и отдыху).</w:t>
      </w:r>
    </w:p>
    <w:p w:rsidR="000C174D" w:rsidRDefault="000C174D" w:rsidP="000C174D">
      <w:pPr>
        <w:pStyle w:val="a3"/>
        <w:widowControl w:val="0"/>
        <w:spacing w:line="276" w:lineRule="auto"/>
        <w:ind w:left="567"/>
        <w:rPr>
          <w:rFonts w:ascii="Liberation Serif" w:hAnsi="Liberation Serif"/>
        </w:rPr>
      </w:pPr>
    </w:p>
    <w:p w:rsidR="000C174D" w:rsidRDefault="000C174D" w:rsidP="000C174D">
      <w:pPr>
        <w:widowControl w:val="0"/>
        <w:ind w:left="-113"/>
        <w:rPr>
          <w:rFonts w:ascii="Liberation Serif" w:hAnsi="Liberation Serif"/>
          <w:lang w:eastAsia="ru-RU"/>
        </w:rPr>
      </w:pPr>
    </w:p>
    <w:p w:rsidR="000C174D" w:rsidRDefault="000C174D" w:rsidP="000C174D">
      <w:pPr>
        <w:widowControl w:val="0"/>
        <w:ind w:left="-113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Объем и содержание услуг:</w:t>
      </w:r>
    </w:p>
    <w:p w:rsidR="000C174D" w:rsidRDefault="000C174D" w:rsidP="000C174D">
      <w:pPr>
        <w:rPr>
          <w:color w:val="000000"/>
          <w:sz w:val="20"/>
          <w:szCs w:val="20"/>
        </w:rPr>
      </w:pPr>
      <w:r>
        <w:rPr>
          <w:rFonts w:ascii="Liberation Serif" w:hAnsi="Liberation Serif"/>
          <w:lang w:eastAsia="ru-RU"/>
        </w:rPr>
        <w:t xml:space="preserve">Услуги по проведению презентации туристского потенциала Свердловской области в рамках </w:t>
      </w:r>
      <w:r>
        <w:rPr>
          <w:rFonts w:ascii="Liberation Serif" w:hAnsi="Liberation Serif"/>
          <w:color w:val="000000"/>
          <w:szCs w:val="20"/>
          <w:lang w:val="en-US"/>
        </w:rPr>
        <w:t>XV</w:t>
      </w:r>
      <w:r>
        <w:rPr>
          <w:rFonts w:ascii="Liberation Serif" w:hAnsi="Liberation Serif"/>
          <w:color w:val="000000"/>
          <w:szCs w:val="20"/>
        </w:rPr>
        <w:t xml:space="preserve">  Международной туристической выставки «Интурмаркет» 12-14.03.2020 г. Москва</w:t>
      </w:r>
      <w:r>
        <w:rPr>
          <w:color w:val="000000"/>
          <w:sz w:val="20"/>
          <w:szCs w:val="20"/>
        </w:rPr>
        <w:t xml:space="preserve"> </w:t>
      </w:r>
      <w:r>
        <w:rPr>
          <w:rFonts w:ascii="Liberation Serif" w:hAnsi="Liberation Serif"/>
          <w:lang w:eastAsia="ru-RU"/>
        </w:rPr>
        <w:t>(далее - Выставка) включают в себя:</w:t>
      </w:r>
    </w:p>
    <w:p w:rsidR="000C174D" w:rsidRDefault="000C174D" w:rsidP="000C174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360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организацию проведения презентации туристского потенциала Свердловской области;</w:t>
      </w:r>
    </w:p>
    <w:p w:rsidR="000C174D" w:rsidRDefault="000C174D" w:rsidP="000C174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360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организацию участия представителя  Свердловской области в деловой программе Выставки;</w:t>
      </w:r>
    </w:p>
    <w:p w:rsidR="000C174D" w:rsidRDefault="000C174D" w:rsidP="000C174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360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организацию участия не менее 5 (пяти) представителей туриндустрии Свердловской области в презентации туристского потенциала Свердловской области.</w:t>
      </w:r>
    </w:p>
    <w:p w:rsidR="000C174D" w:rsidRDefault="000C174D" w:rsidP="000C174D">
      <w:pPr>
        <w:autoSpaceDE w:val="0"/>
        <w:autoSpaceDN w:val="0"/>
        <w:adjustRightInd w:val="0"/>
        <w:ind w:right="272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Услуги оказываются Исполнителем в объеме в соответствии с приложением № 1 к Техническому заданию.</w:t>
      </w:r>
    </w:p>
    <w:p w:rsidR="000C174D" w:rsidRDefault="000C174D" w:rsidP="000C174D">
      <w:pPr>
        <w:autoSpaceDE w:val="0"/>
        <w:autoSpaceDN w:val="0"/>
        <w:adjustRightInd w:val="0"/>
        <w:ind w:right="272"/>
        <w:rPr>
          <w:rFonts w:ascii="Liberation Serif" w:eastAsia="Calibri" w:hAnsi="Liberation Serif"/>
        </w:rPr>
      </w:pPr>
    </w:p>
    <w:p w:rsidR="000C174D" w:rsidRDefault="000C174D" w:rsidP="000C174D">
      <w:pPr>
        <w:pStyle w:val="1"/>
        <w:shd w:val="clear" w:color="auto" w:fill="FFFFFF"/>
        <w:spacing w:before="0"/>
        <w:textAlignment w:val="baseline"/>
        <w:rPr>
          <w:rFonts w:ascii="Liberation Serif" w:hAnsi="Liberation Serif" w:cs="Arial"/>
          <w:b w:val="0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ru-RU"/>
        </w:rPr>
        <w:t>Место проведения мероприятия:</w:t>
      </w:r>
      <w:r>
        <w:rPr>
          <w:rFonts w:ascii="Liberation Serif" w:hAnsi="Liberation Serif" w:cs="Times New Roman"/>
          <w:b w:val="0"/>
          <w:color w:val="auto"/>
          <w:sz w:val="24"/>
          <w:szCs w:val="24"/>
          <w:lang w:eastAsia="ru-RU"/>
        </w:rPr>
        <w:t xml:space="preserve"> Москва, Краснопресненская набережная, 14, </w:t>
      </w:r>
      <w:r>
        <w:rPr>
          <w:rFonts w:ascii="Liberation Serif" w:hAnsi="Liberation Serif" w:cs="Arial"/>
          <w:b w:val="0"/>
          <w:color w:val="auto"/>
          <w:sz w:val="24"/>
          <w:szCs w:val="24"/>
          <w:bdr w:val="none" w:sz="0" w:space="0" w:color="auto" w:frame="1"/>
        </w:rPr>
        <w:t>ЦВК «Экспоцентр», Пав.№1, №8.</w:t>
      </w:r>
    </w:p>
    <w:p w:rsidR="000C174D" w:rsidRDefault="000C174D" w:rsidP="000C174D">
      <w:pPr>
        <w:widowControl w:val="0"/>
        <w:ind w:left="357"/>
        <w:rPr>
          <w:rFonts w:ascii="Liberation Serif" w:hAnsi="Liberation Serif"/>
          <w:b/>
          <w:lang w:eastAsia="ru-RU"/>
        </w:rPr>
      </w:pPr>
    </w:p>
    <w:p w:rsidR="000C174D" w:rsidRDefault="000C174D" w:rsidP="000C174D">
      <w:pPr>
        <w:widowControl w:val="0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b/>
          <w:lang w:eastAsia="ru-RU"/>
        </w:rPr>
        <w:t xml:space="preserve">Период проведения мероприятия: </w:t>
      </w:r>
      <w:r>
        <w:rPr>
          <w:rFonts w:ascii="Liberation Serif" w:hAnsi="Liberation Serif"/>
          <w:lang w:eastAsia="ru-RU"/>
        </w:rPr>
        <w:t>12-14 марта 2020 г.</w:t>
      </w:r>
    </w:p>
    <w:p w:rsidR="000C174D" w:rsidRDefault="000C174D" w:rsidP="000C174D">
      <w:pPr>
        <w:widowControl w:val="0"/>
        <w:rPr>
          <w:rFonts w:ascii="Liberation Serif" w:hAnsi="Liberation Serif"/>
          <w:b/>
          <w:lang w:eastAsia="ru-RU"/>
        </w:rPr>
      </w:pPr>
    </w:p>
    <w:p w:rsidR="000C174D" w:rsidRDefault="000C174D" w:rsidP="000C174D">
      <w:pPr>
        <w:tabs>
          <w:tab w:val="left" w:pos="567"/>
        </w:tabs>
        <w:suppressAutoHyphens/>
        <w:rPr>
          <w:rFonts w:ascii="Liberation Serif" w:hAnsi="Liberation Serif"/>
          <w:b/>
          <w:bCs/>
          <w:shd w:val="clear" w:color="auto" w:fill="FFFFFF"/>
          <w:lang w:eastAsia="ar-SA"/>
        </w:rPr>
      </w:pPr>
      <w:r>
        <w:rPr>
          <w:rFonts w:ascii="Liberation Serif" w:hAnsi="Liberation Serif"/>
          <w:b/>
          <w:bCs/>
          <w:shd w:val="clear" w:color="auto" w:fill="FFFFFF"/>
          <w:lang w:eastAsia="ar-SA"/>
        </w:rPr>
        <w:t>Результаты оказания услуг и отчетность:</w:t>
      </w:r>
    </w:p>
    <w:p w:rsidR="000C174D" w:rsidRDefault="000C174D" w:rsidP="000C174D">
      <w:pPr>
        <w:tabs>
          <w:tab w:val="left" w:pos="993"/>
        </w:tabs>
        <w:suppressAutoHyphens/>
        <w:ind w:firstLine="567"/>
        <w:rPr>
          <w:rFonts w:ascii="Liberation Serif" w:hAnsi="Liberation Serif"/>
          <w:bCs/>
          <w:shd w:val="clear" w:color="auto" w:fill="FFFFFF"/>
          <w:lang w:eastAsia="ar-SA"/>
        </w:rPr>
      </w:pPr>
      <w:r>
        <w:rPr>
          <w:rFonts w:ascii="Liberation Serif" w:hAnsi="Liberation Serif"/>
          <w:bCs/>
          <w:shd w:val="clear" w:color="auto" w:fill="FFFFFF"/>
          <w:lang w:eastAsia="ar-SA"/>
        </w:rPr>
        <w:t xml:space="preserve">Результатом оказания услуг должно стать выполнение Исполнителем всех мероприятий по проведению презентаций туристского потенциала Свердловской области в рамках Выставки в соответствии с настоящим Техническим заданием. </w:t>
      </w:r>
    </w:p>
    <w:p w:rsidR="000C174D" w:rsidRDefault="000C174D" w:rsidP="000C174D">
      <w:pPr>
        <w:tabs>
          <w:tab w:val="left" w:pos="993"/>
        </w:tabs>
        <w:suppressAutoHyphens/>
        <w:ind w:firstLine="567"/>
        <w:rPr>
          <w:rFonts w:ascii="Liberation Serif" w:hAnsi="Liberation Serif"/>
          <w:bCs/>
          <w:shd w:val="clear" w:color="auto" w:fill="FFFFFF"/>
          <w:lang w:eastAsia="ar-SA"/>
        </w:rPr>
      </w:pPr>
      <w:r>
        <w:rPr>
          <w:rFonts w:ascii="Liberation Serif" w:hAnsi="Liberation Serif"/>
          <w:bCs/>
          <w:shd w:val="clear" w:color="auto" w:fill="FFFFFF"/>
          <w:lang w:eastAsia="ar-SA"/>
        </w:rPr>
        <w:t>Исполнитель обязан предоставить Заказчику отчетность в течение 10 (десяти) рабочих дней с даты оказания услуг в полном объеме согласно Приложению № 1 к Техническому заданию.</w:t>
      </w:r>
    </w:p>
    <w:p w:rsidR="000C174D" w:rsidRDefault="000C174D" w:rsidP="000C174D">
      <w:pPr>
        <w:tabs>
          <w:tab w:val="left" w:pos="851"/>
        </w:tabs>
        <w:ind w:firstLine="567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Порядок взаимодействия между Заказчиком и Исполнителем в процессе оказания услуг:</w:t>
      </w:r>
    </w:p>
    <w:p w:rsidR="000C174D" w:rsidRDefault="000C174D" w:rsidP="000C174D">
      <w:pPr>
        <w:tabs>
          <w:tab w:val="left" w:pos="851"/>
        </w:tabs>
        <w:ind w:firstLine="567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Исполнитель направляет Заказчику письмо (а), содержащее (ие) сведения, которые требуют рассмотрения со стороны Заказчика (далее по тексту – письмо). Письмо должно быть скреплено печатью организации и содержать собственноручную подпись уполномоченного лица Исполнителя. Указанное письмо представляется Заказчику нарочным по адресу г. Екатеринбург, ул. Московская, д. 11, 2 этаж, ГБУ СО «ЦРТ СО», факсом либо на официальную электронную почту на адрес: </w:t>
      </w:r>
      <w:hyperlink r:id="rId9" w:history="1">
        <w:r>
          <w:rPr>
            <w:rStyle w:val="ae"/>
            <w:rFonts w:ascii="Liberation Serif" w:hAnsi="Liberation Serif"/>
            <w:lang w:eastAsia="ru-RU"/>
          </w:rPr>
          <w:t>crt@gotoural.com</w:t>
        </w:r>
      </w:hyperlink>
      <w:r>
        <w:rPr>
          <w:rFonts w:ascii="Liberation Serif" w:hAnsi="Liberation Serif"/>
          <w:lang w:eastAsia="ru-RU"/>
        </w:rPr>
        <w:t xml:space="preserve">. </w:t>
      </w:r>
    </w:p>
    <w:p w:rsidR="000C174D" w:rsidRDefault="000C174D" w:rsidP="000C174D">
      <w:pPr>
        <w:tabs>
          <w:tab w:val="left" w:pos="851"/>
        </w:tabs>
        <w:ind w:firstLine="567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Заказчик в течение 2 (двух) рабочих дней рассматривает представленные материалы и направляет в адрес Исполнителя письмо, содержащее информацию о принятии или необходимости доработки и/или изменения. Непредставление Исполнителем материалов на рассмотрение Заказчику в сроки, указанные в техническом задании контракта будет является нарушением промежуточных сроков оказания услуг.</w:t>
      </w:r>
    </w:p>
    <w:p w:rsidR="000C174D" w:rsidRDefault="000C174D" w:rsidP="000C174D">
      <w:pPr>
        <w:tabs>
          <w:tab w:val="left" w:pos="851"/>
        </w:tabs>
        <w:ind w:firstLine="567"/>
        <w:rPr>
          <w:rFonts w:ascii="Liberation Serif" w:hAnsi="Liberation Serif"/>
          <w:b/>
          <w:u w:val="single"/>
          <w:lang w:eastAsia="ru-RU"/>
        </w:rPr>
      </w:pPr>
      <w:r>
        <w:rPr>
          <w:rFonts w:ascii="Liberation Serif" w:hAnsi="Liberation Serif"/>
          <w:lang w:eastAsia="ru-RU"/>
        </w:rPr>
        <w:t xml:space="preserve">Представитель Заказчика по телефону, указанному в контракте, в течение одного рабочего дня сообщает Исполнителю о готовности передать письмо. Письмо передается Исполнителю по адресу нахождения Заказчика, а также направляется посредством электронной почты на адрес, указанный в письме Исполнителя, в реквизитах в контракте или на бланке письма Исполнителя. </w:t>
      </w:r>
    </w:p>
    <w:p w:rsidR="000C174D" w:rsidRDefault="000C174D" w:rsidP="000C174D">
      <w:pPr>
        <w:shd w:val="clear" w:color="auto" w:fill="FFFFFF"/>
        <w:tabs>
          <w:tab w:val="left" w:pos="993"/>
        </w:tabs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tbl>
      <w:tblPr>
        <w:tblpPr w:leftFromText="180" w:rightFromText="180" w:bottomFromText="200" w:vertAnchor="text" w:horzAnchor="page" w:tblpX="1139" w:tblpY="40"/>
        <w:tblW w:w="10320" w:type="dxa"/>
        <w:tblLayout w:type="fixed"/>
        <w:tblLook w:val="04A0"/>
      </w:tblPr>
      <w:tblGrid>
        <w:gridCol w:w="4362"/>
        <w:gridCol w:w="5958"/>
      </w:tblGrid>
      <w:tr w:rsidR="000C174D" w:rsidTr="000C174D">
        <w:tc>
          <w:tcPr>
            <w:tcW w:w="4359" w:type="dxa"/>
          </w:tcPr>
          <w:p w:rsidR="000C174D" w:rsidRDefault="000C17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ЗАКАЗЧИКА</w:t>
            </w:r>
          </w:p>
          <w:p w:rsidR="000C174D" w:rsidRDefault="000C174D">
            <w:pPr>
              <w:rPr>
                <w:rFonts w:ascii="Liberation Serif" w:hAnsi="Liberation Serif"/>
              </w:rPr>
            </w:pPr>
          </w:p>
          <w:p w:rsidR="000C174D" w:rsidRDefault="000C17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 Э.Н. Туканова</w:t>
            </w:r>
          </w:p>
        </w:tc>
        <w:tc>
          <w:tcPr>
            <w:tcW w:w="5955" w:type="dxa"/>
            <w:hideMark/>
          </w:tcPr>
          <w:p w:rsidR="000C174D" w:rsidRDefault="000C17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от ИСПОЛНИТЕЛЯ</w:t>
            </w:r>
          </w:p>
          <w:p w:rsidR="000C174D" w:rsidRDefault="000C17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</w:t>
            </w:r>
          </w:p>
          <w:p w:rsidR="000C174D" w:rsidRDefault="000C174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_____________/                                       /</w:t>
            </w:r>
          </w:p>
        </w:tc>
      </w:tr>
    </w:tbl>
    <w:p w:rsidR="00BF5787" w:rsidRDefault="00BF5787" w:rsidP="005A528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rFonts w:ascii="Liberation Serif" w:hAnsi="Liberation Serif"/>
        </w:rPr>
      </w:pPr>
    </w:p>
    <w:p w:rsidR="00BF5787" w:rsidRPr="00542CC1" w:rsidRDefault="00BF5787" w:rsidP="00BF578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Liberation Serif" w:hAnsi="Liberation Serif"/>
        </w:rPr>
        <w:sectPr w:rsidR="00BF5787" w:rsidRPr="00542CC1" w:rsidSect="00484E6E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31368C" w:rsidRPr="00046FC7" w:rsidRDefault="00302A79" w:rsidP="0031368C">
      <w:pPr>
        <w:shd w:val="clear" w:color="auto" w:fill="FFFFFF"/>
        <w:tabs>
          <w:tab w:val="left" w:pos="993"/>
        </w:tabs>
        <w:ind w:right="142"/>
        <w:jc w:val="right"/>
        <w:rPr>
          <w:rFonts w:ascii="Liberation Serif" w:hAnsi="Liberation Serif"/>
          <w:lang w:eastAsia="ru-RU"/>
        </w:rPr>
      </w:pPr>
      <w:r w:rsidRPr="00542CC1">
        <w:rPr>
          <w:rFonts w:ascii="Liberation Serif" w:hAnsi="Liberation Serif"/>
        </w:rPr>
        <w:lastRenderedPageBreak/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  <w:r w:rsidRPr="00542CC1">
        <w:rPr>
          <w:rFonts w:ascii="Liberation Serif" w:hAnsi="Liberation Serif"/>
        </w:rPr>
        <w:tab/>
      </w:r>
    </w:p>
    <w:p w:rsidR="0031368C" w:rsidRPr="00046FC7" w:rsidRDefault="0031368C" w:rsidP="0031368C">
      <w:pPr>
        <w:shd w:val="clear" w:color="auto" w:fill="FFFFFF"/>
        <w:tabs>
          <w:tab w:val="left" w:pos="993"/>
        </w:tabs>
        <w:ind w:right="142"/>
        <w:jc w:val="right"/>
        <w:rPr>
          <w:rFonts w:ascii="Liberation Serif" w:hAnsi="Liberation Serif"/>
          <w:lang w:eastAsia="ru-RU"/>
        </w:rPr>
      </w:pPr>
      <w:r w:rsidRPr="00046FC7">
        <w:rPr>
          <w:rFonts w:ascii="Liberation Serif" w:hAnsi="Liberation Serif"/>
          <w:lang w:eastAsia="ru-RU"/>
        </w:rPr>
        <w:t>Приложение № 1</w:t>
      </w:r>
    </w:p>
    <w:p w:rsidR="0031368C" w:rsidRPr="00046FC7" w:rsidRDefault="0031368C" w:rsidP="0031368C">
      <w:pPr>
        <w:shd w:val="clear" w:color="auto" w:fill="FFFFFF"/>
        <w:tabs>
          <w:tab w:val="left" w:pos="993"/>
        </w:tabs>
        <w:ind w:right="142" w:firstLine="567"/>
        <w:jc w:val="right"/>
        <w:rPr>
          <w:rFonts w:ascii="Liberation Serif" w:hAnsi="Liberation Serif"/>
          <w:lang w:eastAsia="ru-RU"/>
        </w:rPr>
      </w:pPr>
      <w:r w:rsidRPr="00046FC7">
        <w:rPr>
          <w:rFonts w:ascii="Liberation Serif" w:hAnsi="Liberation Serif"/>
          <w:lang w:eastAsia="ru-RU"/>
        </w:rPr>
        <w:t>к Техническому заданию</w:t>
      </w:r>
    </w:p>
    <w:p w:rsidR="0031368C" w:rsidRPr="00046FC7" w:rsidRDefault="0031368C" w:rsidP="0031368C">
      <w:pPr>
        <w:shd w:val="clear" w:color="auto" w:fill="FFFFFF"/>
        <w:tabs>
          <w:tab w:val="left" w:pos="993"/>
        </w:tabs>
        <w:ind w:right="142" w:firstLine="567"/>
        <w:jc w:val="right"/>
        <w:rPr>
          <w:rFonts w:ascii="Liberation Serif" w:hAnsi="Liberation Serif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290"/>
        <w:gridCol w:w="6377"/>
        <w:gridCol w:w="7939"/>
      </w:tblGrid>
      <w:tr w:rsidR="0031368C" w:rsidRPr="00046FC7" w:rsidTr="0092682C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8C" w:rsidRPr="00046FC7" w:rsidRDefault="0031368C" w:rsidP="0092682C">
            <w:pPr>
              <w:tabs>
                <w:tab w:val="left" w:pos="1080"/>
              </w:tabs>
              <w:ind w:right="271"/>
              <w:jc w:val="center"/>
              <w:rPr>
                <w:rFonts w:ascii="Liberation Serif" w:hAnsi="Liberation Serif"/>
                <w:b/>
              </w:rPr>
            </w:pPr>
            <w:r w:rsidRPr="00046FC7">
              <w:rPr>
                <w:rFonts w:ascii="Liberation Serif" w:hAnsi="Liberation Serif"/>
                <w:b/>
              </w:rPr>
              <w:t xml:space="preserve">Проведение презентации туристского потенциала Свердловской области в рамках </w:t>
            </w:r>
            <w:r w:rsidRPr="00046FC7">
              <w:rPr>
                <w:rFonts w:ascii="Liberation Serif" w:hAnsi="Liberation Serif"/>
                <w:b/>
                <w:color w:val="000000"/>
                <w:szCs w:val="20"/>
                <w:lang w:val="en-US"/>
              </w:rPr>
              <w:t>XV</w:t>
            </w:r>
            <w:r w:rsidRPr="00046FC7">
              <w:rPr>
                <w:rFonts w:ascii="Liberation Serif" w:hAnsi="Liberation Serif"/>
                <w:b/>
                <w:color w:val="000000"/>
                <w:szCs w:val="20"/>
              </w:rPr>
              <w:t xml:space="preserve">  Международной туристической выставки «Интурмаркет» 12-14.03.2020 г. Москва</w:t>
            </w:r>
          </w:p>
        </w:tc>
      </w:tr>
      <w:tr w:rsidR="0031368C" w:rsidRPr="00046FC7" w:rsidTr="0092682C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8C" w:rsidRPr="00046FC7" w:rsidRDefault="0031368C" w:rsidP="0092682C">
            <w:pPr>
              <w:tabs>
                <w:tab w:val="left" w:pos="993"/>
              </w:tabs>
              <w:ind w:left="1080"/>
              <w:jc w:val="center"/>
              <w:rPr>
                <w:rFonts w:ascii="Liberation Serif" w:hAnsi="Liberation Serif"/>
                <w:b/>
                <w:lang w:eastAsia="ru-RU"/>
              </w:rPr>
            </w:pPr>
            <w:r w:rsidRPr="00046FC7">
              <w:rPr>
                <w:rFonts w:ascii="Liberation Serif" w:hAnsi="Liberation Serif"/>
                <w:b/>
                <w:lang w:eastAsia="ru-RU"/>
              </w:rPr>
              <w:t>Объем и содержание услуг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080"/>
              <w:jc w:val="center"/>
              <w:rPr>
                <w:rFonts w:ascii="Liberation Serif" w:hAnsi="Liberation Serif"/>
                <w:b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8C" w:rsidRPr="00046FC7" w:rsidRDefault="0031368C" w:rsidP="0031368C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right="113"/>
              <w:jc w:val="center"/>
              <w:rPr>
                <w:rFonts w:ascii="Liberation Serif" w:hAnsi="Liberation Serif"/>
                <w:b/>
                <w:lang w:eastAsia="ru-RU"/>
              </w:rPr>
            </w:pPr>
            <w:r w:rsidRPr="00046FC7">
              <w:rPr>
                <w:rFonts w:ascii="Liberation Serif" w:hAnsi="Liberation Serif"/>
                <w:b/>
                <w:lang w:eastAsia="ru-RU"/>
              </w:rPr>
              <w:t>Подготовительный этап проведения Презентации туристского потенциала Свердловской области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080"/>
              <w:jc w:val="center"/>
              <w:rPr>
                <w:rFonts w:ascii="Liberation Serif" w:hAnsi="Liberation Serif"/>
                <w:b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Предоставление конференц-зала для Презентации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 w:hanging="18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u w:val="single"/>
                <w:lang w:eastAsia="ru-RU"/>
              </w:rPr>
              <w:t>Исполнитель обеспечивает</w:t>
            </w:r>
            <w:r w:rsidRPr="00046FC7">
              <w:rPr>
                <w:rFonts w:ascii="Liberation Serif" w:hAnsi="Liberation Serif"/>
                <w:lang w:eastAsia="ru-RU"/>
              </w:rPr>
              <w:t>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предоставление конференц-зала на Выставке </w:t>
            </w:r>
            <w:r>
              <w:rPr>
                <w:rFonts w:ascii="Liberation Serif" w:hAnsi="Liberation Serif"/>
                <w:lang w:eastAsia="ru-RU"/>
              </w:rPr>
              <w:t>на время не менее, чем 4 (четыре</w:t>
            </w:r>
            <w:r w:rsidRPr="00046FC7">
              <w:rPr>
                <w:rFonts w:ascii="Liberation Serif" w:hAnsi="Liberation Serif"/>
                <w:lang w:eastAsia="ru-RU"/>
              </w:rPr>
              <w:t xml:space="preserve">) часа, вместимостью  не менее </w:t>
            </w:r>
            <w:r>
              <w:rPr>
                <w:rFonts w:ascii="Liberation Serif" w:hAnsi="Liberation Serif"/>
                <w:lang w:eastAsia="ru-RU"/>
              </w:rPr>
              <w:t>100</w:t>
            </w:r>
            <w:r w:rsidRPr="00046FC7">
              <w:rPr>
                <w:rFonts w:ascii="Liberation Serif" w:hAnsi="Liberation Serif"/>
                <w:lang w:eastAsia="ru-RU"/>
              </w:rPr>
              <w:t xml:space="preserve"> человек для проведения п</w:t>
            </w:r>
            <w:r>
              <w:rPr>
                <w:rFonts w:ascii="Liberation Serif" w:hAnsi="Liberation Serif"/>
                <w:lang w:eastAsia="ru-RU"/>
              </w:rPr>
              <w:t>резентации Свердловской области в первый или</w:t>
            </w:r>
            <w:r w:rsidRPr="00046FC7">
              <w:rPr>
                <w:rFonts w:ascii="Liberation Serif" w:hAnsi="Liberation Serif"/>
                <w:lang w:eastAsia="ru-RU"/>
              </w:rPr>
              <w:t xml:space="preserve"> во второй день работы выставки. Исполнитель направляет на рассмотрени</w:t>
            </w:r>
            <w:r>
              <w:rPr>
                <w:rFonts w:ascii="Liberation Serif" w:hAnsi="Liberation Serif"/>
                <w:lang w:eastAsia="ru-RU"/>
              </w:rPr>
              <w:t>е варианты конференц-залов</w:t>
            </w:r>
            <w:r w:rsidRPr="00046FC7">
              <w:rPr>
                <w:rFonts w:ascii="Liberation Serif" w:hAnsi="Liberation Serif"/>
                <w:lang w:eastAsia="ru-RU"/>
              </w:rPr>
              <w:t xml:space="preserve">, дату, время проведения со схемой расположения в рамках всей выставочной экспозиции  не позднее 3 (трех) рабочих дней с даты заключения контракта.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Исполнитель предоставляет Заказчику подтверждение предоставления конференц-зала путем направления официального письма в адрес Заказчика не позднее 2 (двух) рабочих дней с даты принятия даты </w:t>
            </w:r>
            <w:r>
              <w:rPr>
                <w:rFonts w:ascii="Liberation Serif" w:hAnsi="Liberation Serif"/>
                <w:lang w:eastAsia="ru-RU"/>
              </w:rPr>
              <w:t xml:space="preserve">проведения </w:t>
            </w:r>
            <w:r w:rsidRPr="00046FC7">
              <w:rPr>
                <w:rFonts w:ascii="Liberation Serif" w:hAnsi="Liberation Serif"/>
                <w:lang w:eastAsia="ru-RU"/>
              </w:rPr>
              <w:t>презентации и места конференц-зала.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Разработка программы Презентации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u w:val="single"/>
                <w:lang w:eastAsia="ru-RU"/>
              </w:rPr>
              <w:t>Исполнитель обеспечивает</w:t>
            </w:r>
            <w:r w:rsidRPr="00046FC7">
              <w:rPr>
                <w:rFonts w:ascii="Liberation Serif" w:hAnsi="Liberation Serif"/>
                <w:lang w:eastAsia="ru-RU"/>
              </w:rPr>
              <w:t>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разработку программы презентации Свердловской области на выставке с включением: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не менее 1-ой (одной) презентации туристского потенциала Свердловской области Представителя Свердловской области;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не менее 8-ми (восьми</w:t>
            </w:r>
            <w:r w:rsidRPr="00046FC7">
              <w:rPr>
                <w:rFonts w:ascii="Liberation Serif" w:hAnsi="Liberation Serif"/>
                <w:lang w:eastAsia="ru-RU"/>
              </w:rPr>
              <w:t>) презентаций туристского потенциала Свердловской области</w:t>
            </w:r>
            <w:r>
              <w:rPr>
                <w:rFonts w:ascii="Liberation Serif" w:hAnsi="Liberation Serif"/>
                <w:lang w:eastAsia="ru-RU"/>
              </w:rPr>
              <w:t xml:space="preserve"> от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lang w:eastAsia="ru-RU"/>
              </w:rPr>
              <w:t xml:space="preserve">компаний, </w:t>
            </w:r>
            <w:r w:rsidRPr="00046FC7">
              <w:rPr>
                <w:rFonts w:ascii="Liberation Serif" w:hAnsi="Liberation Serif"/>
                <w:lang w:eastAsia="ru-RU"/>
              </w:rPr>
              <w:t>работающих в сфере туриндустрии</w:t>
            </w:r>
            <w:r>
              <w:rPr>
                <w:rFonts w:ascii="Liberation Serif" w:hAnsi="Liberation Serif"/>
                <w:lang w:eastAsia="ru-RU"/>
              </w:rPr>
              <w:t xml:space="preserve"> </w:t>
            </w:r>
            <w:r w:rsidRPr="00046FC7">
              <w:rPr>
                <w:rFonts w:ascii="Liberation Serif" w:hAnsi="Liberation Serif"/>
                <w:lang w:eastAsia="ru-RU"/>
              </w:rPr>
              <w:t>Свердловской области (туроператоры, организаторы событийных мероприятий, представители объектов показа, размещения</w:t>
            </w:r>
            <w:r>
              <w:rPr>
                <w:rFonts w:ascii="Liberation Serif" w:hAnsi="Liberation Serif"/>
                <w:lang w:eastAsia="ru-RU"/>
              </w:rPr>
              <w:t>, рестораторы, медиаперсоны</w:t>
            </w:r>
            <w:r w:rsidRPr="00046FC7">
              <w:rPr>
                <w:rFonts w:ascii="Liberation Serif" w:hAnsi="Liberation Serif"/>
                <w:lang w:eastAsia="ru-RU"/>
              </w:rPr>
              <w:t xml:space="preserve"> и др.)</w:t>
            </w:r>
            <w:r>
              <w:rPr>
                <w:rFonts w:ascii="Liberation Serif" w:hAnsi="Liberation Serif"/>
                <w:lang w:eastAsia="ru-RU"/>
              </w:rPr>
              <w:t xml:space="preserve"> далее по тексту – Участники Презентации от туриндустрии Свердловской области</w:t>
            </w:r>
            <w:r w:rsidRPr="00046FC7">
              <w:rPr>
                <w:rFonts w:ascii="Liberation Serif" w:hAnsi="Liberation Serif"/>
                <w:lang w:eastAsia="ru-RU"/>
              </w:rPr>
              <w:t xml:space="preserve">; </w:t>
            </w:r>
          </w:p>
          <w:p w:rsidR="0031368C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lastRenderedPageBreak/>
              <w:t xml:space="preserve">не менее 1–ого (одного) воркшопа с участием Представителя Свердловской области и </w:t>
            </w:r>
            <w:r>
              <w:rPr>
                <w:rFonts w:ascii="Liberation Serif" w:hAnsi="Liberation Serif"/>
                <w:lang w:eastAsia="ru-RU"/>
              </w:rPr>
              <w:t>участников Презентации от туриндустрии Свердловской области;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не менее 1-ой викторины  о туристических  достопримечательностях </w:t>
            </w:r>
            <w:r>
              <w:rPr>
                <w:rFonts w:ascii="Liberation Serif" w:hAnsi="Liberation Serif"/>
                <w:lang w:eastAsia="ru-RU"/>
              </w:rPr>
              <w:t>Свердловской области</w:t>
            </w:r>
            <w:r w:rsidRPr="00046FC7">
              <w:rPr>
                <w:rFonts w:ascii="Liberation Serif" w:hAnsi="Liberation Serif"/>
                <w:lang w:eastAsia="ru-RU"/>
              </w:rPr>
              <w:t>;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не менее 1-ого (одного) пресс-подхода;</w:t>
            </w:r>
          </w:p>
          <w:p w:rsidR="0031368C" w:rsidRPr="00046FC7" w:rsidRDefault="0031368C" w:rsidP="0031368C">
            <w:pPr>
              <w:numPr>
                <w:ilvl w:val="0"/>
                <w:numId w:val="24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заключение не менее 2 (двух) соглашений о сотрудничестве и/или информационной поддержке между </w:t>
            </w:r>
            <w:r>
              <w:rPr>
                <w:rFonts w:ascii="Liberation Serif" w:hAnsi="Liberation Serif"/>
                <w:lang w:eastAsia="ru-RU"/>
              </w:rPr>
              <w:t>участниками Презентации от туриндустрии Свердловской области</w:t>
            </w:r>
            <w:r w:rsidRPr="00046FC7">
              <w:rPr>
                <w:rFonts w:ascii="Liberation Serif" w:hAnsi="Liberation Serif"/>
                <w:lang w:eastAsia="ru-RU"/>
              </w:rPr>
              <w:t xml:space="preserve"> и представителями туристской индустрии регионов-участников;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Исполнитель предоставляет на рассмотрение Заказчику  разработанную программу не позднее 5 (пяти) рабочих дней с даты заключения контракта.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Список </w:t>
            </w:r>
            <w:r>
              <w:rPr>
                <w:rFonts w:ascii="Liberation Serif" w:hAnsi="Liberation Serif"/>
                <w:lang w:eastAsia="ru-RU"/>
              </w:rPr>
              <w:t>участников Презентации от туриндустрии Свердловской области</w:t>
            </w:r>
            <w:r w:rsidRPr="00046FC7">
              <w:rPr>
                <w:rFonts w:ascii="Liberation Serif" w:hAnsi="Liberation Serif"/>
                <w:lang w:eastAsia="ru-RU"/>
              </w:rPr>
              <w:t xml:space="preserve"> направляет  Заказчик не позднее 3 (трех) рабочих дней с даты заключения контракта.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Подготовка файлов презентаций  в формате .</w:t>
            </w:r>
            <w:r w:rsidRPr="00046FC7">
              <w:rPr>
                <w:rFonts w:ascii="Liberation Serif" w:hAnsi="Liberation Serif"/>
                <w:lang w:val="en-US" w:eastAsia="ru-RU"/>
              </w:rPr>
              <w:t>pptx</w:t>
            </w:r>
            <w:r w:rsidRPr="00046FC7">
              <w:rPr>
                <w:rFonts w:ascii="Liberation Serif" w:hAnsi="Liberation Serif"/>
                <w:lang w:eastAsia="ru-RU"/>
              </w:rPr>
              <w:t xml:space="preserve"> осуществляется участниками Презентации  самостоятельно.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Исполнитель разрабатывает 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>дизайн-макет принятой программы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Технические параметры: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Печать: 4+4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Формат: А5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Шитье: скрепка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Плотность бумаги: 200 мг/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Количество страниц: не менее 4 – не более 8.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Количество экземпляров: 100 штук.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>Исполнитель направляет Заказчику на рассмотрение</w:t>
            </w:r>
            <w:r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 xml:space="preserve"> не менее 2 –ух (двух)</w:t>
            </w: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 xml:space="preserve"> дизайн-макет</w:t>
            </w:r>
            <w:r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>ов</w:t>
            </w: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 xml:space="preserve"> программы презентации в электронном виде в </w:t>
            </w: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lastRenderedPageBreak/>
              <w:t>формате .</w:t>
            </w: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val="en-US" w:eastAsia="ru-RU"/>
              </w:rPr>
              <w:t>pdf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</w:t>
            </w:r>
            <w:r w:rsidRPr="00046FC7">
              <w:rPr>
                <w:rFonts w:ascii="Liberation Serif" w:hAnsi="Liberation Serif"/>
                <w:lang w:eastAsia="ru-RU"/>
              </w:rPr>
              <w:t>не позднее, чем за 10 (десять) рабочих дней до даты  проведения Презентации.</w:t>
            </w:r>
            <w:r w:rsidRPr="00046FC7">
              <w:rPr>
                <w:rFonts w:ascii="Liberation Serif" w:hAnsi="Liberation Serif"/>
              </w:rPr>
              <w:t xml:space="preserve">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Туристский брендбук Свердловской области направляется Заказчиком не позднее 3 (трех) дней  с даты заключения контракта.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</w:rPr>
              <w:t>Исполнитель предоставляет изготовленный тираж программы Презентации (100 ед) не позднее, чем за 1 (один) день до даты 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  <w:r w:rsidRPr="00046FC7">
              <w:rPr>
                <w:lang w:eastAsia="ru-RU"/>
              </w:rPr>
              <w:lastRenderedPageBreak/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Обеспечение</w:t>
            </w:r>
            <w:r>
              <w:rPr>
                <w:rFonts w:ascii="Liberation Serif" w:hAnsi="Liberation Serif"/>
                <w:lang w:eastAsia="ru-RU"/>
              </w:rPr>
              <w:t xml:space="preserve"> не менее 100 (ста)</w:t>
            </w:r>
            <w:r w:rsidRPr="00046FC7">
              <w:rPr>
                <w:rFonts w:ascii="Liberation Serif" w:hAnsi="Liberation Serif"/>
                <w:lang w:eastAsia="ru-RU"/>
              </w:rPr>
              <w:t xml:space="preserve"> посетителей Презентации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u w:val="single"/>
                <w:lang w:eastAsia="ru-RU"/>
              </w:rPr>
              <w:t>Исполнитель обеспечивает</w:t>
            </w:r>
            <w:r w:rsidRPr="00046FC7">
              <w:rPr>
                <w:rFonts w:ascii="Liberation Serif" w:hAnsi="Liberation Serif"/>
                <w:lang w:eastAsia="ru-RU"/>
              </w:rPr>
              <w:t>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участие профессиональных посетителей презентации в конфер</w:t>
            </w:r>
            <w:r>
              <w:rPr>
                <w:rFonts w:ascii="Liberation Serif" w:hAnsi="Liberation Serif"/>
                <w:lang w:eastAsia="ru-RU"/>
              </w:rPr>
              <w:t>енц-зале на Выставке, не менее 100</w:t>
            </w:r>
            <w:r w:rsidRPr="00046FC7">
              <w:rPr>
                <w:rFonts w:ascii="Liberation Serif" w:hAnsi="Liberation Serif"/>
                <w:lang w:eastAsia="ru-RU"/>
              </w:rPr>
              <w:t xml:space="preserve"> человек, в том числе: представителей турбизнеса (приоритетно из Центрального федерального округа, Северо-Западного федерального округа, Приволжского федерального округа,  г. Москвы, г. Санкт-Петербурга), СМИ</w:t>
            </w:r>
            <w:r w:rsidRPr="00046FC7">
              <w:rPr>
                <w:rFonts w:ascii="Liberation Serif" w:hAnsi="Liberation Serif"/>
                <w:b/>
                <w:lang w:eastAsia="ru-RU"/>
              </w:rPr>
              <w:t xml:space="preserve">, </w:t>
            </w:r>
            <w:r w:rsidRPr="00282113">
              <w:rPr>
                <w:rFonts w:ascii="Liberation Serif" w:hAnsi="Liberation Serif"/>
                <w:lang w:eastAsia="ru-RU"/>
              </w:rPr>
              <w:t>представителей уполномоченных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lang w:eastAsia="ru-RU"/>
              </w:rPr>
              <w:t>органов власти в сфере туризма.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Для учета посетителей Исполнитель организует: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 -электронную регистрацию посетителей. Исполнитель направляет Заказчику  ссылку на регистрацию не позднее 5 (пяти) рабочих дней с даты заключения контракта.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- персональные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lang w:eastAsia="ru-RU"/>
              </w:rPr>
              <w:t>телефонные звонки потенциальным посетителям</w:t>
            </w:r>
            <w:r w:rsidRPr="00046FC7">
              <w:rPr>
                <w:rFonts w:ascii="Liberation Serif" w:hAnsi="Liberation Serif"/>
                <w:lang w:eastAsia="ru-RU"/>
              </w:rPr>
              <w:t xml:space="preserve"> из числа целевой аудитории, не менее 200 (двухсот) компаний сферы туриндустрии (туроператорские компании, турагенты, специализированные СМИ и пр.)  Исполнитель направляет Заказчику  результаты обзвона не позднее 10 (десяти) дней до даты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- Анонсы с приглашением на презентацию туристского потенциала Свердловской области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Исполнитель обеспечивает отправку 2 (двух) рассылок по базе не менее 1000 (одной тысячи) электронных адресов  потенциальных посетителей из числа целевой аудитории и размещение не менее 2 (двух) новостей-анонсов в СМИ и\или на сайте Выставки.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lastRenderedPageBreak/>
              <w:t>Исполнитель направляет на рассмотрение Заказчику текст анонсов не позднее, чем за 1 (один) день до даты проведения рассылок и новостей. Факт рассылки подтверждается скриншотами рассылки, количество адресов отправки подтверждается скриншотами системы администрирования рассылок электронных писем (количество отправленных писем). Факт размещения новости подтверждается ссылкой и скрин-шотом.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Исполнитель осуществляет рассылку анонсов за 10 (десять) и за 7 (семь) рабочих дней до даты </w:t>
            </w:r>
            <w:r>
              <w:rPr>
                <w:rFonts w:ascii="Liberation Serif" w:hAnsi="Liberation Serif"/>
                <w:lang w:eastAsia="ru-RU"/>
              </w:rPr>
              <w:t xml:space="preserve">проведения </w:t>
            </w:r>
            <w:r w:rsidRPr="00046FC7">
              <w:rPr>
                <w:rFonts w:ascii="Liberation Serif" w:hAnsi="Liberation Serif"/>
                <w:lang w:eastAsia="ru-RU"/>
              </w:rPr>
              <w:t>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Исполнитель предоставляет Заказчику итоговую выгрузку электронной регистрации на презентацию не позднее 1 (одного) дня до даты проведения Презентации.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Учет количества посетителей, пришедших на  презентацию осуществляется путем сбора визитных карточек и ведения листа регистрации.  </w:t>
            </w:r>
            <w:r>
              <w:rPr>
                <w:rFonts w:ascii="Liberation Serif" w:hAnsi="Liberation Serif"/>
                <w:lang w:eastAsia="ru-RU"/>
              </w:rPr>
              <w:t xml:space="preserve"> Вход на Презентацию осуществляется по распечатанному электронному пригласительному.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u w:val="single"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Разработка программы деловых </w:t>
            </w:r>
            <w:r>
              <w:rPr>
                <w:rFonts w:ascii="Liberation Serif" w:hAnsi="Liberation Serif"/>
                <w:lang w:eastAsia="ru-RU"/>
              </w:rPr>
              <w:t xml:space="preserve">мероприятий </w:t>
            </w:r>
            <w:r w:rsidRPr="00046FC7">
              <w:rPr>
                <w:rFonts w:ascii="Liberation Serif" w:hAnsi="Liberation Serif"/>
                <w:lang w:eastAsia="ru-RU"/>
              </w:rPr>
              <w:t>представителя   Свердловской области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Программа деловых мероприятий работы представителя Свердловской области должна включать: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не менее 1-ой (одной) презентации туристского потенциала Свердловской области в деловой программе Выставки;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не менее 1-ой (одной) презентации туристского потенциала Свердловской области на Презентации Свердловской области;</w:t>
            </w:r>
          </w:p>
          <w:p w:rsidR="0031368C" w:rsidRPr="00046FC7" w:rsidRDefault="0031368C" w:rsidP="0031368C">
            <w:pPr>
              <w:numPr>
                <w:ilvl w:val="0"/>
                <w:numId w:val="23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проведение не менее 8 (восьми</w:t>
            </w:r>
            <w:r w:rsidRPr="00046FC7">
              <w:rPr>
                <w:rFonts w:ascii="Liberation Serif" w:hAnsi="Liberation Serif"/>
                <w:lang w:eastAsia="ru-RU"/>
              </w:rPr>
              <w:t>) рабочих встреч представителя Свердловской области с представителями туриндустрии на Выставке;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</w:rPr>
              <w:t>Программа работы Представителя Свердловской области направляется Исполнителем на рассмотрение Заказчику не позднее 5 рабочих дней до даты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Информационное сопровождение </w:t>
            </w:r>
            <w:r>
              <w:rPr>
                <w:rFonts w:ascii="Liberation Serif" w:hAnsi="Liberation Serif"/>
                <w:lang w:eastAsia="ru-RU"/>
              </w:rPr>
              <w:t>участников Презентации от туриндустрии Свердловской области.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Исполнитель  обеспечивает: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 - информирование участников презентации</w:t>
            </w:r>
            <w:r>
              <w:rPr>
                <w:rFonts w:ascii="Liberation Serif" w:hAnsi="Liberation Serif"/>
                <w:lang w:eastAsia="ru-RU"/>
              </w:rPr>
              <w:t xml:space="preserve"> от туриндустрии Свердловской области</w:t>
            </w:r>
            <w:r w:rsidRPr="00046FC7">
              <w:rPr>
                <w:rFonts w:ascii="Liberation Serif" w:hAnsi="Liberation Serif"/>
                <w:lang w:eastAsia="ru-RU"/>
              </w:rPr>
              <w:t xml:space="preserve"> о всех организационных вопросах путем </w:t>
            </w:r>
            <w:r w:rsidRPr="00046FC7">
              <w:rPr>
                <w:rFonts w:ascii="Liberation Serif" w:hAnsi="Liberation Serif"/>
                <w:lang w:eastAsia="ru-RU"/>
              </w:rPr>
              <w:lastRenderedPageBreak/>
              <w:t xml:space="preserve">составления памятки участника.  Памятка участника презентации направляется Исполнителем Заказчику не позднее, чем за 3 (три) дня до даты проведения презентации.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Расходы </w:t>
            </w:r>
            <w:r>
              <w:rPr>
                <w:rFonts w:ascii="Liberation Serif" w:hAnsi="Liberation Serif"/>
                <w:lang w:eastAsia="ru-RU"/>
              </w:rPr>
              <w:t>на проезд и проживание</w:t>
            </w:r>
            <w:r w:rsidRPr="00046FC7">
              <w:rPr>
                <w:rFonts w:ascii="Liberation Serif" w:hAnsi="Liberation Serif"/>
                <w:lang w:eastAsia="ru-RU"/>
              </w:rPr>
              <w:t xml:space="preserve"> обеспечиваются  </w:t>
            </w:r>
            <w:r>
              <w:rPr>
                <w:rFonts w:ascii="Liberation Serif" w:hAnsi="Liberation Serif"/>
                <w:lang w:eastAsia="ru-RU"/>
              </w:rPr>
              <w:t xml:space="preserve">участниками Презентации от туриндустрии Свердловской области </w:t>
            </w:r>
            <w:r w:rsidRPr="00046FC7">
              <w:rPr>
                <w:rFonts w:ascii="Liberation Serif" w:hAnsi="Liberation Serif"/>
                <w:lang w:eastAsia="ru-RU"/>
              </w:rPr>
              <w:t xml:space="preserve">самостоятельно.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Оформление бейджей 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Исполнитель обеспечивает своевременную подачу информации об участниках Презентации в оргкомитет Вы</w:t>
            </w:r>
            <w:r>
              <w:rPr>
                <w:rFonts w:ascii="Liberation Serif" w:hAnsi="Liberation Serif"/>
                <w:lang w:eastAsia="ru-RU"/>
              </w:rPr>
              <w:t>ставки для оформления не менее 9 (девяти</w:t>
            </w:r>
            <w:r w:rsidRPr="00046FC7">
              <w:rPr>
                <w:rFonts w:ascii="Liberation Serif" w:hAnsi="Liberation Serif"/>
                <w:lang w:eastAsia="ru-RU"/>
              </w:rPr>
              <w:t>) бейджей, в том числе 1 (один) VIP-бейдж для Представителя Свердловской области.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 w:rsidRPr="00046FC7">
              <w:rPr>
                <w:rFonts w:ascii="Liberation Serif" w:eastAsia="Calibri" w:hAnsi="Liberation Serif"/>
                <w:color w:val="000000"/>
              </w:rPr>
              <w:t xml:space="preserve">Исполнитель предоставляет Представителю Свердловской области все оформленные бейджи </w:t>
            </w:r>
            <w:r>
              <w:rPr>
                <w:rFonts w:ascii="Liberation Serif" w:hAnsi="Liberation Serif"/>
                <w:lang w:eastAsia="ru-RU"/>
              </w:rPr>
              <w:t>участников Презентации от туриндустрии Свердловской области</w:t>
            </w:r>
            <w:r w:rsidRPr="00046FC7">
              <w:rPr>
                <w:rFonts w:ascii="Liberation Serif" w:eastAsia="Calibri" w:hAnsi="Liberation Serif"/>
                <w:color w:val="000000"/>
              </w:rPr>
              <w:t xml:space="preserve"> в срок не позднее 9-00 12 марта 2020 года.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Разработка и установка визуального оформления </w:t>
            </w:r>
            <w:r>
              <w:rPr>
                <w:rFonts w:ascii="Liberation Serif" w:hAnsi="Liberation Serif"/>
                <w:lang w:eastAsia="ru-RU"/>
              </w:rPr>
              <w:t xml:space="preserve">(брендирования) конференц-зала для </w:t>
            </w:r>
            <w:r w:rsidRPr="00046FC7">
              <w:rPr>
                <w:rFonts w:ascii="Liberation Serif" w:hAnsi="Liberation Serif"/>
                <w:lang w:eastAsia="ru-RU"/>
              </w:rPr>
              <w:t>Презентации туристского потенциала Свердловской области в соответствии с туристским брендбуком Свердловской области.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Визуальное оформление Презентации включает текстовую информацию, логотип и иные элементы фирменного стиля </w:t>
            </w:r>
            <w:r w:rsidRPr="00046FC7">
              <w:rPr>
                <w:rFonts w:ascii="Liberation Serif" w:hAnsi="Liberation Serif"/>
                <w:lang w:eastAsia="ru-RU"/>
              </w:rPr>
              <w:t>в соответствии с туристским брендбуком Свердловской области.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Исполнитель предоставляет на рассмотрение Заказчику дизайн-макеты визуального оформления </w:t>
            </w: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конференц-зала 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>на следующих носителях:</w:t>
            </w:r>
          </w:p>
          <w:p w:rsidR="0031368C" w:rsidRDefault="0031368C" w:rsidP="0031368C">
            <w:pPr>
              <w:pStyle w:val="a4"/>
              <w:numPr>
                <w:ilvl w:val="0"/>
                <w:numId w:val="26"/>
              </w:num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>не менее 4 (четырех</w:t>
            </w:r>
            <w:r w:rsidRPr="00061CC2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) баннеров </w:t>
            </w:r>
          </w:p>
          <w:p w:rsidR="0031368C" w:rsidRPr="00061CC2" w:rsidRDefault="0031368C" w:rsidP="0092682C">
            <w:pPr>
              <w:pStyle w:val="a4"/>
              <w:tabs>
                <w:tab w:val="left" w:pos="993"/>
              </w:tabs>
              <w:ind w:left="720"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61CC2">
              <w:rPr>
                <w:rFonts w:ascii="Liberation Serif" w:hAnsi="Liberation Serif"/>
                <w:shd w:val="clear" w:color="auto" w:fill="FFFFFF"/>
                <w:lang w:eastAsia="ru-RU"/>
              </w:rPr>
              <w:t>Размер баннеров №1, №2: не менее 2*2 метра – 2 ед., Материал – баннерная ткань. Размещение:  в зале проведения презентации;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>Размер баннера №3, 4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>: н</w:t>
            </w: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>е менее 1*2 метра – 2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ед. </w:t>
            </w: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>Материал – баннерная ткань.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Размещение:  перед залом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       2. электронная  заставка. Соотношение сторон 4*3 для выведения на экраны;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        3. электронная заставка на каждого</w:t>
            </w: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из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lang w:eastAsia="ru-RU"/>
              </w:rPr>
              <w:t>участников Презентации от туриндустрии Свердловской области</w:t>
            </w:r>
            <w:r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(не менее 8-ми (восьми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) штук;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eastAsia="ru-RU"/>
              </w:rPr>
              <w:t>Исполнитель направляет Заказчику на рассмотрение дизайн-макеты визуального оформления презентации в электронном виде в формате .</w:t>
            </w:r>
            <w:r w:rsidRPr="00046FC7">
              <w:rPr>
                <w:rFonts w:ascii="Liberation Serif" w:hAnsi="Liberation Serif"/>
                <w:color w:val="000000"/>
                <w:shd w:val="clear" w:color="auto" w:fill="FFFFFF"/>
                <w:lang w:val="en-US" w:eastAsia="ru-RU"/>
              </w:rPr>
              <w:t>pdf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 с указанными размерами </w:t>
            </w:r>
            <w:r w:rsidRPr="00046FC7">
              <w:rPr>
                <w:rFonts w:ascii="Liberation Serif" w:hAnsi="Liberation Serif"/>
                <w:lang w:eastAsia="ru-RU"/>
              </w:rPr>
              <w:t>не позднее, чем 10 (десять) рабочих дней после заключения контракта.</w:t>
            </w:r>
            <w:r w:rsidRPr="00046FC7">
              <w:rPr>
                <w:rFonts w:ascii="Liberation Serif" w:hAnsi="Liberation Serif"/>
              </w:rPr>
              <w:t xml:space="preserve">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Туристский брендбук Свердловской области направляется Заказчиком не </w:t>
            </w:r>
            <w:r w:rsidRPr="00046FC7">
              <w:rPr>
                <w:rFonts w:ascii="Liberation Serif" w:hAnsi="Liberation Serif"/>
              </w:rPr>
              <w:lastRenderedPageBreak/>
              <w:t>позднее 3 (трех) дней  с даты заключения контракта.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</w:rPr>
              <w:t xml:space="preserve">Смонтированное </w:t>
            </w:r>
            <w:r>
              <w:rPr>
                <w:rFonts w:ascii="Liberation Serif" w:hAnsi="Liberation Serif"/>
              </w:rPr>
              <w:t>в</w:t>
            </w:r>
            <w:r w:rsidRPr="00046FC7">
              <w:rPr>
                <w:rFonts w:ascii="Liberation Serif" w:hAnsi="Liberation Serif"/>
              </w:rPr>
              <w:t>изуальное оформление должно быть  предоставлено не позднее, чем за 1 (один) день до даты 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u w:val="single"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2"/>
              </w:numPr>
              <w:tabs>
                <w:tab w:val="left" w:pos="993"/>
              </w:tabs>
              <w:jc w:val="center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13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Доставка груза Заказчика, необходимого для проведения Презентации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Вес груза составляет не менее 100 кг и не более 150 кг. </w:t>
            </w:r>
          </w:p>
          <w:p w:rsidR="0031368C" w:rsidRPr="00046FC7" w:rsidRDefault="0031368C" w:rsidP="0092682C">
            <w:pPr>
              <w:pStyle w:val="1"/>
              <w:shd w:val="clear" w:color="auto" w:fill="FFFFFF"/>
              <w:spacing w:before="0"/>
              <w:textAlignment w:val="baseline"/>
              <w:rPr>
                <w:rFonts w:ascii="Liberation Serif" w:hAnsi="Liberation Serif" w:cs="Arial"/>
                <w:b w:val="0"/>
                <w:color w:val="auto"/>
                <w:sz w:val="24"/>
                <w:szCs w:val="24"/>
              </w:rPr>
            </w:pPr>
            <w:r w:rsidRPr="00046FC7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ru-RU"/>
              </w:rPr>
              <w:t>Доставка по маршруту г. Екатеринбург – г. Москва – г. Екатеринбург.</w:t>
            </w:r>
            <w:r w:rsidRPr="00046FC7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  <w:lang w:eastAsia="ru-RU"/>
              </w:rPr>
              <w:br/>
              <w:t xml:space="preserve">Исполнитель обеспечивает прием груза у Заказчика по адресу: </w:t>
            </w:r>
            <w:r w:rsidRPr="00046FC7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  <w:lang w:eastAsia="ru-RU"/>
              </w:rPr>
              <w:br/>
              <w:t xml:space="preserve">г. Екатеринбург, ул. Московская, 11 и доставку груза в г. </w:t>
            </w:r>
            <w:r w:rsidRPr="00046FC7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Москва, по адресу: Краснопресненская набережная, 14, </w:t>
            </w:r>
            <w:r w:rsidRPr="00046FC7">
              <w:rPr>
                <w:rFonts w:ascii="Liberation Serif" w:hAnsi="Liberation Serif"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ЦВК «Экспоцентр», Пав.№1, </w:t>
            </w:r>
            <w:r w:rsidRPr="00046FC7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  <w:lang w:eastAsia="ru-RU"/>
              </w:rPr>
              <w:t>до конференц-зала презентации Свердловской области на Выставке.</w:t>
            </w:r>
            <w:r w:rsidRPr="00046FC7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 xml:space="preserve">Исполнитель информирует </w:t>
            </w:r>
            <w:r w:rsidRPr="00046FC7">
              <w:rPr>
                <w:rFonts w:ascii="Liberation Serif" w:hAnsi="Liberation Serif"/>
                <w:lang w:eastAsia="ru-RU"/>
              </w:rPr>
              <w:t xml:space="preserve">Заказчика </w:t>
            </w:r>
            <w:r w:rsidRPr="00046FC7">
              <w:rPr>
                <w:rFonts w:ascii="Liberation Serif" w:hAnsi="Liberation Serif"/>
                <w:shd w:val="clear" w:color="auto" w:fill="FFFFFF"/>
                <w:lang w:eastAsia="ru-RU"/>
              </w:rPr>
              <w:t>о времени отправки груза не позднее, чем за 2 (двое) суток до даты отправки.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hd w:val="clear" w:color="auto" w:fill="FFFFF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</w:rPr>
              <w:t>Груз должен быть доставлен</w:t>
            </w:r>
            <w:r>
              <w:rPr>
                <w:rFonts w:ascii="Liberation Serif" w:hAnsi="Liberation Serif"/>
              </w:rPr>
              <w:t xml:space="preserve"> в конференц-зал,</w:t>
            </w:r>
            <w:r w:rsidRPr="00046FC7">
              <w:rPr>
                <w:rFonts w:ascii="Liberation Serif" w:hAnsi="Liberation Serif"/>
              </w:rPr>
              <w:t xml:space="preserve"> к месту проведения Презентации не позднее, чем за 1 (один) день до даты 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68C" w:rsidRPr="00046FC7" w:rsidRDefault="0031368C" w:rsidP="0031368C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right="113"/>
              <w:jc w:val="center"/>
              <w:rPr>
                <w:rFonts w:ascii="Liberation Serif" w:hAnsi="Liberation Serif"/>
                <w:b/>
                <w:lang w:eastAsia="ru-RU"/>
              </w:rPr>
            </w:pPr>
            <w:r w:rsidRPr="00046FC7">
              <w:rPr>
                <w:rFonts w:ascii="Liberation Serif" w:hAnsi="Liberation Serif"/>
                <w:b/>
                <w:lang w:eastAsia="ru-RU"/>
              </w:rPr>
              <w:t>Проведение презентации туристского потенциала Свердловской области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lang w:eastAsia="ru-RU"/>
              </w:rPr>
            </w:pPr>
            <w:r w:rsidRPr="00046FC7">
              <w:rPr>
                <w:lang w:eastAsia="ru-RU"/>
              </w:rPr>
              <w:t>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Обеспечение оборудованием для проведения Презентации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 w:rsidRPr="00046FC7">
              <w:rPr>
                <w:rFonts w:ascii="Liberation Serif" w:hAnsi="Liberation Serif"/>
              </w:rPr>
              <w:t>стол для регистрации – 1 ед.</w:t>
            </w:r>
          </w:p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>
              <w:rPr>
                <w:rFonts w:ascii="Liberation Serif" w:hAnsi="Liberation Serif"/>
              </w:rPr>
              <w:t>стол для воркшопа – 8</w:t>
            </w:r>
            <w:r w:rsidRPr="00046FC7">
              <w:rPr>
                <w:rFonts w:ascii="Liberation Serif" w:hAnsi="Liberation Serif"/>
              </w:rPr>
              <w:t xml:space="preserve"> ед.</w:t>
            </w:r>
          </w:p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 w:rsidRPr="00046FC7">
              <w:rPr>
                <w:rFonts w:ascii="Liberation Serif" w:hAnsi="Liberation Serif"/>
              </w:rPr>
              <w:t xml:space="preserve">таблички настольные </w:t>
            </w:r>
            <w:r>
              <w:rPr>
                <w:rFonts w:ascii="Liberation Serif" w:hAnsi="Liberation Serif"/>
              </w:rPr>
              <w:t>для воркшопа – 8</w:t>
            </w:r>
            <w:r w:rsidRPr="00046FC7">
              <w:rPr>
                <w:rFonts w:ascii="Liberation Serif" w:hAnsi="Liberation Serif"/>
              </w:rPr>
              <w:t xml:space="preserve"> ед.</w:t>
            </w:r>
          </w:p>
          <w:p w:rsidR="0031368C" w:rsidRDefault="0031368C" w:rsidP="0092682C">
            <w:pPr>
              <w:tabs>
                <w:tab w:val="left" w:pos="851"/>
              </w:tabs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-    </w:t>
            </w:r>
            <w:r w:rsidRPr="00046FC7">
              <w:rPr>
                <w:rFonts w:ascii="Liberation Serif" w:eastAsia="Calibri" w:hAnsi="Liberation Serif"/>
              </w:rPr>
              <w:t>кресло для модератора - 1 ед.;</w:t>
            </w:r>
          </w:p>
          <w:p w:rsidR="0031368C" w:rsidRPr="00046FC7" w:rsidRDefault="0031368C" w:rsidP="0092682C">
            <w:pPr>
              <w:tabs>
                <w:tab w:val="left" w:pos="851"/>
              </w:tabs>
              <w:rPr>
                <w:rFonts w:eastAsia="Calibri"/>
              </w:rPr>
            </w:pPr>
            <w:r>
              <w:rPr>
                <w:rFonts w:ascii="Liberation Serif" w:eastAsia="Calibri" w:hAnsi="Liberation Serif"/>
              </w:rPr>
              <w:t>-    журнальный столик – 1 ед.</w:t>
            </w:r>
          </w:p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>
              <w:rPr>
                <w:rFonts w:ascii="Liberation Serif" w:eastAsia="Calibri" w:hAnsi="Liberation Serif"/>
              </w:rPr>
              <w:t>стулья – не менее 100</w:t>
            </w:r>
            <w:r w:rsidRPr="00046FC7">
              <w:rPr>
                <w:rFonts w:ascii="Liberation Serif" w:eastAsia="Calibri" w:hAnsi="Liberation Serif"/>
              </w:rPr>
              <w:t xml:space="preserve"> ед.;</w:t>
            </w:r>
          </w:p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 w:rsidRPr="00046FC7">
              <w:rPr>
                <w:rFonts w:ascii="Liberation Serif" w:eastAsia="Calibri" w:hAnsi="Liberation Serif"/>
              </w:rPr>
              <w:t>трибуна докладчика</w:t>
            </w:r>
            <w:r>
              <w:rPr>
                <w:rFonts w:ascii="Liberation Serif" w:eastAsia="Calibri" w:hAnsi="Liberation Serif"/>
              </w:rPr>
              <w:t xml:space="preserve"> (пюпитр)</w:t>
            </w:r>
            <w:r w:rsidRPr="00046FC7">
              <w:rPr>
                <w:rFonts w:ascii="Liberation Serif" w:eastAsia="Calibri" w:hAnsi="Liberation Serif"/>
              </w:rPr>
              <w:t xml:space="preserve"> - 1 ед.</w:t>
            </w:r>
          </w:p>
          <w:p w:rsidR="0031368C" w:rsidRPr="00274B81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 w:rsidRPr="00046FC7">
              <w:rPr>
                <w:rFonts w:ascii="Liberation Serif" w:eastAsia="Calibri" w:hAnsi="Liberation Serif"/>
              </w:rPr>
              <w:t xml:space="preserve">вода негазированная </w:t>
            </w:r>
            <w:r>
              <w:rPr>
                <w:rFonts w:ascii="Liberation Serif" w:eastAsia="Calibri" w:hAnsi="Liberation Serif"/>
              </w:rPr>
              <w:t>бутилированная в пластиковой таре 0,5 л 100 ед.</w:t>
            </w:r>
          </w:p>
          <w:p w:rsidR="0031368C" w:rsidRPr="00046FC7" w:rsidRDefault="0031368C" w:rsidP="0031368C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eastAsia="Calibri"/>
              </w:rPr>
            </w:pPr>
            <w:r w:rsidRPr="00046FC7">
              <w:rPr>
                <w:rFonts w:ascii="Liberation Serif" w:eastAsia="Calibri" w:hAnsi="Liberation Serif"/>
              </w:rPr>
              <w:t>стаканы стеклянные (не менее 20 ед)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eastAsia="Calibri" w:hAnsi="Liberation Serif"/>
                <w:lang w:eastAsia="ru-RU"/>
              </w:rPr>
              <w:t xml:space="preserve">Исполнитель предоставляет Заказчику на рассмотрение перечень необходимого оборудования </w:t>
            </w:r>
            <w:r>
              <w:rPr>
                <w:rFonts w:ascii="Liberation Serif" w:eastAsia="Calibri" w:hAnsi="Liberation Serif"/>
                <w:lang w:eastAsia="ru-RU"/>
              </w:rPr>
              <w:t xml:space="preserve">для </w:t>
            </w:r>
            <w:r w:rsidRPr="00046FC7">
              <w:rPr>
                <w:rFonts w:ascii="Liberation Serif" w:eastAsia="Calibri" w:hAnsi="Liberation Serif"/>
                <w:lang w:eastAsia="ru-RU"/>
              </w:rPr>
              <w:t>презентации Свердловской области (с габаритами, материалами, фото внешнего вида, качественными характеристиками) в срок не позднее 5 (пяти) рабочих дней до даты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lang w:eastAsia="ru-RU"/>
              </w:rPr>
            </w:pPr>
            <w:r w:rsidRPr="00046FC7">
              <w:rPr>
                <w:lang w:eastAsia="ru-RU"/>
              </w:rPr>
              <w:t>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Техническое обеспечение для проведения Презентации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Комплект звукоусилительного оборудования: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Радиомикрофоны беспроводные - 2 ед.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Колонка не менее 0,9 киловатт - 1 ед.</w:t>
            </w:r>
          </w:p>
          <w:p w:rsidR="0031368C" w:rsidRPr="00D41CFE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lastRenderedPageBreak/>
              <w:t>Звуковой микшер – 1 ед.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Комплект оборудования для воспроизведения презентаций: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zCs w:val="28"/>
              </w:rPr>
            </w:pPr>
            <w:r w:rsidRPr="00207D88">
              <w:rPr>
                <w:rFonts w:ascii="Liberation Serif" w:hAnsi="Liberation Serif"/>
                <w:szCs w:val="28"/>
              </w:rPr>
              <w:t>- LCD-проектор (1 024 х 768)</w:t>
            </w:r>
            <w:r>
              <w:rPr>
                <w:rFonts w:ascii="Liberation Serif" w:hAnsi="Liberation Serif"/>
                <w:szCs w:val="28"/>
              </w:rPr>
              <w:t xml:space="preserve"> со световым потоком не менее 8000 Люмен</w:t>
            </w:r>
            <w:r w:rsidRPr="00207D88">
              <w:rPr>
                <w:rFonts w:ascii="Liberation Serif" w:hAnsi="Liberation Serif"/>
                <w:szCs w:val="28"/>
              </w:rPr>
              <w:t xml:space="preserve"> и экран</w:t>
            </w:r>
            <w:r>
              <w:rPr>
                <w:rFonts w:ascii="Liberation Serif" w:hAnsi="Liberation Serif"/>
                <w:szCs w:val="28"/>
              </w:rPr>
              <w:t xml:space="preserve"> размера не менее 3*2 метра.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- Ноутбук </w:t>
            </w:r>
            <w:r w:rsidRPr="00046FC7">
              <w:rPr>
                <w:rFonts w:ascii="Liberation Serif" w:eastAsia="Calibri" w:hAnsi="Liberation Serif"/>
                <w:lang w:eastAsia="ru-RU"/>
              </w:rPr>
              <w:t>- 1 ед.;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Ноутбук должен быть закомутирован с </w:t>
            </w:r>
            <w:r w:rsidRPr="00046FC7">
              <w:rPr>
                <w:rFonts w:ascii="Liberation Serif" w:hAnsi="Liberation Serif"/>
                <w:lang w:eastAsia="ru-RU"/>
              </w:rPr>
              <w:t xml:space="preserve">плазменным </w:t>
            </w:r>
            <w:r>
              <w:rPr>
                <w:rFonts w:ascii="Liberation Serif" w:hAnsi="Liberation Serif"/>
                <w:lang w:eastAsia="ru-RU"/>
              </w:rPr>
              <w:t>телевизорами</w:t>
            </w:r>
            <w:r w:rsidRPr="00046FC7">
              <w:rPr>
                <w:rFonts w:ascii="Liberation Serif" w:hAnsi="Liberation Serif"/>
                <w:lang w:eastAsia="ru-RU"/>
              </w:rPr>
              <w:t xml:space="preserve"> для воспроизведения файлов в форматах .</w:t>
            </w:r>
            <w:r w:rsidRPr="00046FC7">
              <w:rPr>
                <w:rFonts w:ascii="Liberation Serif" w:eastAsia="Calibri" w:hAnsi="Liberation Serif"/>
                <w:lang w:val="en-US" w:eastAsia="ru-RU"/>
              </w:rPr>
              <w:t>pptx</w:t>
            </w:r>
            <w:r w:rsidRPr="00046FC7">
              <w:rPr>
                <w:rFonts w:ascii="Liberation Serif" w:eastAsia="Calibri" w:hAnsi="Liberation Serif"/>
                <w:lang w:eastAsia="ru-RU"/>
              </w:rPr>
              <w:t>, .</w:t>
            </w:r>
            <w:r w:rsidRPr="00046FC7">
              <w:rPr>
                <w:rFonts w:ascii="Liberation Serif" w:eastAsia="Calibri" w:hAnsi="Liberation Serif"/>
                <w:lang w:val="en-US" w:eastAsia="ru-RU"/>
              </w:rPr>
              <w:t>pdf</w:t>
            </w:r>
            <w:r w:rsidRPr="00046FC7">
              <w:rPr>
                <w:rFonts w:ascii="Liberation Serif" w:eastAsia="Calibri" w:hAnsi="Liberation Serif"/>
                <w:lang w:eastAsia="ru-RU"/>
              </w:rPr>
              <w:t>, .</w:t>
            </w:r>
            <w:r w:rsidRPr="00046FC7">
              <w:rPr>
                <w:rFonts w:ascii="Liberation Serif" w:eastAsia="Calibri" w:hAnsi="Liberation Serif"/>
                <w:lang w:val="en-US" w:eastAsia="ru-RU"/>
              </w:rPr>
              <w:t>mp</w:t>
            </w:r>
            <w:r w:rsidRPr="00046FC7">
              <w:rPr>
                <w:rFonts w:ascii="Liberation Serif" w:eastAsia="Calibri" w:hAnsi="Liberation Serif"/>
                <w:lang w:eastAsia="ru-RU"/>
              </w:rPr>
              <w:t>4 и быть подключен к Сети Интернет (скорость обмена не менее 5 Мбит\с) и сети электропитания 220В.</w:t>
            </w:r>
            <w:r w:rsidRPr="00046FC7">
              <w:rPr>
                <w:rFonts w:ascii="Liberation Serif" w:hAnsi="Liberation Serif"/>
                <w:lang w:eastAsia="ru-RU"/>
              </w:rPr>
              <w:br/>
              <w:t>- Презентер 1 ед.</w:t>
            </w:r>
            <w:r w:rsidRPr="00046FC7">
              <w:rPr>
                <w:rFonts w:ascii="Liberation Serif" w:hAnsi="Liberation Serif"/>
                <w:lang w:eastAsia="ru-RU"/>
              </w:rPr>
              <w:br/>
              <w:t>-</w:t>
            </w:r>
            <w:r>
              <w:rPr>
                <w:rFonts w:ascii="Liberation Serif" w:hAnsi="Liberation Serif"/>
                <w:lang w:eastAsia="ru-RU"/>
              </w:rPr>
              <w:t xml:space="preserve"> удли</w:t>
            </w:r>
            <w:r w:rsidRPr="00046FC7">
              <w:rPr>
                <w:rFonts w:ascii="Liberation Serif" w:hAnsi="Liberation Serif"/>
                <w:lang w:eastAsia="ru-RU"/>
              </w:rPr>
              <w:t>нитель - 1 ед.;</w:t>
            </w:r>
            <w:r w:rsidRPr="00046FC7">
              <w:rPr>
                <w:rFonts w:ascii="Liberation Serif" w:hAnsi="Liberation Serif"/>
                <w:lang w:eastAsia="ru-RU"/>
              </w:rPr>
              <w:br/>
              <w:t xml:space="preserve">- комплект коммуникаций для обеспечения работы оборудования, изложенного в настоящем пункте - 1 ед.; Все провода должны быть убраны в кабель-каналы.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rPr>
                <w:rFonts w:ascii="Liberation Serif" w:eastAsia="Calibri" w:hAnsi="Liberation Serif"/>
                <w:lang w:eastAsia="ru-RU"/>
              </w:rPr>
            </w:pPr>
            <w:r w:rsidRPr="00046FC7">
              <w:rPr>
                <w:rFonts w:ascii="Liberation Serif" w:eastAsia="Calibri" w:hAnsi="Liberation Serif"/>
                <w:lang w:eastAsia="ru-RU"/>
              </w:rPr>
              <w:t>Исполнитель предоставляет Заказчику на рассмотрение перечень необходимого технического обеспечения (оборудования)</w:t>
            </w:r>
            <w:r>
              <w:rPr>
                <w:rFonts w:ascii="Liberation Serif" w:eastAsia="Calibri" w:hAnsi="Liberation Serif"/>
                <w:lang w:eastAsia="ru-RU"/>
              </w:rPr>
              <w:t xml:space="preserve"> для 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 презентации Свердловской области в срок не позднее 5 (пяти) рабочих дней до даты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Перечисленн</w:t>
            </w:r>
            <w:r>
              <w:rPr>
                <w:rFonts w:ascii="Liberation Serif" w:hAnsi="Liberation Serif"/>
                <w:lang w:eastAsia="ru-RU"/>
              </w:rPr>
              <w:t>ое оборудование в пунктах 10,11</w:t>
            </w:r>
            <w:r w:rsidRPr="00046FC7">
              <w:rPr>
                <w:rFonts w:ascii="Liberation Serif" w:hAnsi="Liberation Serif"/>
                <w:lang w:eastAsia="ru-RU"/>
              </w:rPr>
              <w:t xml:space="preserve"> настоящего приложения к техническому заданию должно быть доступно для использования Заказчиком на весь период 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lang w:eastAsia="ru-RU"/>
              </w:rPr>
            </w:pPr>
            <w:r w:rsidRPr="00046FC7">
              <w:rPr>
                <w:lang w:eastAsia="ru-RU"/>
              </w:rPr>
              <w:lastRenderedPageBreak/>
              <w:t>12.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Обеспечение работы 1-ого (одного) специалиста для обслуживания техники и оборудования на презентации  Свердловской области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b/>
                <w:bCs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В период проведения презентации в конференц-зале на </w:t>
            </w:r>
            <w:r>
              <w:rPr>
                <w:rFonts w:ascii="Liberation Serif" w:hAnsi="Liberation Serif"/>
                <w:lang w:eastAsia="ru-RU"/>
              </w:rPr>
              <w:t xml:space="preserve">Выставке, не менее 4 </w:t>
            </w:r>
            <w:r w:rsidRPr="00046FC7">
              <w:rPr>
                <w:rFonts w:ascii="Liberation Serif" w:hAnsi="Liberation Serif"/>
                <w:lang w:eastAsia="ru-RU"/>
              </w:rPr>
              <w:t>часов.</w:t>
            </w:r>
          </w:p>
        </w:tc>
      </w:tr>
      <w:tr w:rsidR="0031368C" w:rsidRPr="00046FC7" w:rsidTr="0092682C">
        <w:trPr>
          <w:trHeight w:val="83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lang w:eastAsia="ru-RU"/>
              </w:rPr>
            </w:pPr>
            <w:r w:rsidRPr="00046FC7">
              <w:rPr>
                <w:lang w:eastAsia="ru-RU"/>
              </w:rPr>
              <w:t>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</w:rPr>
              <w:t>Обеспечение работы 2</w:t>
            </w:r>
            <w:r w:rsidRPr="00046FC7">
              <w:rPr>
                <w:rFonts w:ascii="Liberation Serif" w:hAnsi="Liberation Serif"/>
              </w:rPr>
              <w:t>-ех (трех) специалистов (волонтеров) для обслуживания презентации Свердловской области  в конференц-зале на Выставке (распространение полиграфической и иной продукции, приглашение гостей выст</w:t>
            </w:r>
            <w:r>
              <w:rPr>
                <w:rFonts w:ascii="Liberation Serif" w:hAnsi="Liberation Serif"/>
              </w:rPr>
              <w:t>авки на презентацию, ведение листа регистрации</w:t>
            </w:r>
            <w:r w:rsidRPr="00046FC7">
              <w:rPr>
                <w:rFonts w:ascii="Liberation Serif" w:hAnsi="Liberation Serif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В</w:t>
            </w:r>
            <w:r>
              <w:rPr>
                <w:rFonts w:ascii="Liberation Serif" w:hAnsi="Liberation Serif"/>
                <w:lang w:eastAsia="ru-RU"/>
              </w:rPr>
              <w:t>ремя работы каждого волонтера в</w:t>
            </w:r>
            <w:r w:rsidRPr="00046FC7">
              <w:rPr>
                <w:rFonts w:ascii="Liberation Serif" w:hAnsi="Liberation Serif"/>
                <w:lang w:eastAsia="ru-RU"/>
              </w:rPr>
              <w:t xml:space="preserve"> период проведения презентации в конференц-зале на </w:t>
            </w:r>
            <w:r>
              <w:rPr>
                <w:rFonts w:ascii="Liberation Serif" w:hAnsi="Liberation Serif"/>
                <w:lang w:eastAsia="ru-RU"/>
              </w:rPr>
              <w:t>Выставке, не менее 4</w:t>
            </w:r>
            <w:r w:rsidRPr="00046FC7">
              <w:rPr>
                <w:rFonts w:ascii="Liberation Serif" w:hAnsi="Liberation Serif"/>
                <w:lang w:eastAsia="ru-RU"/>
              </w:rPr>
              <w:t xml:space="preserve"> часов.</w:t>
            </w:r>
            <w:r>
              <w:rPr>
                <w:rFonts w:ascii="Liberation Serif" w:hAnsi="Liberation Serif"/>
                <w:lang w:eastAsia="ru-RU"/>
              </w:rPr>
              <w:t xml:space="preserve"> 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b/>
                <w:bCs/>
                <w:lang w:eastAsia="ru-RU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 w:rsidRPr="00046FC7">
              <w:rPr>
                <w:rFonts w:ascii="Liberation Serif" w:hAnsi="Liberation Serif"/>
                <w:szCs w:val="28"/>
                <w:lang w:eastAsia="ru-RU"/>
              </w:rPr>
              <w:t>14.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Написание сценария проведения Презентации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szCs w:val="28"/>
                <w:lang w:eastAsia="ru-RU"/>
              </w:rPr>
            </w:pP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 xml:space="preserve">Исполнитель направляет на рассмотрение сценарий проведения Презентации модератором с таймингом и текстами  подводок не позднее 5 (пяти) рабочих дней до даты Проведения Презентации. 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 w:rsidRPr="00046FC7">
              <w:rPr>
                <w:rFonts w:ascii="Liberation Serif" w:hAnsi="Liberation Serif"/>
                <w:szCs w:val="28"/>
                <w:lang w:eastAsia="ru-RU"/>
              </w:rPr>
              <w:t xml:space="preserve">15.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>Обеспечение пакетом участника посетителей презентации Свердловской области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szCs w:val="28"/>
              </w:rPr>
              <w:t xml:space="preserve">Исполнитель  обеспечивает всех посетителей Презентации  пакетом участника (программа презентации, 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вода негазированная в пластике 0,5 </w:t>
            </w:r>
            <w:r w:rsidRPr="00046FC7">
              <w:rPr>
                <w:rFonts w:ascii="Liberation Serif" w:eastAsia="Calibri" w:hAnsi="Liberation Serif"/>
                <w:lang w:eastAsia="ru-RU"/>
              </w:rPr>
              <w:lastRenderedPageBreak/>
              <w:t xml:space="preserve">л, </w:t>
            </w:r>
            <w:r>
              <w:rPr>
                <w:rFonts w:ascii="Liberation Serif" w:eastAsia="Calibri" w:hAnsi="Liberation Serif"/>
                <w:lang w:eastAsia="ru-RU"/>
              </w:rPr>
              <w:t>50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 ед.; сувенир уральской тематики (относящийся к народным художественным промыслам Свердловской области,</w:t>
            </w:r>
            <w:r>
              <w:rPr>
                <w:rFonts w:ascii="Liberation Serif" w:eastAsia="Calibri" w:hAnsi="Liberation Serif"/>
                <w:lang w:eastAsia="ru-RU"/>
              </w:rPr>
              <w:t xml:space="preserve"> 100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 ед. )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szCs w:val="28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Исполнитель направляет на рассмотрение Заказчику не менее 3-ех вариантов сувенира уральской тематики, относящийся к НХП Свердловской области</w:t>
            </w:r>
            <w:r>
              <w:rPr>
                <w:rFonts w:ascii="Liberation Serif" w:hAnsi="Liberation Serif"/>
                <w:lang w:eastAsia="ru-RU"/>
              </w:rPr>
              <w:t xml:space="preserve"> не</w:t>
            </w:r>
            <w:r w:rsidRPr="00046FC7">
              <w:rPr>
                <w:rFonts w:ascii="Liberation Serif" w:hAnsi="Liberation Serif"/>
                <w:lang w:eastAsia="ru-RU"/>
              </w:rPr>
              <w:t xml:space="preserve"> </w:t>
            </w: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>позднее 10 (десяти) рабочих дней до даты проведения Презентации.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szCs w:val="28"/>
                <w:lang w:eastAsia="ru-RU"/>
              </w:rPr>
            </w:pP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>После принятия Заказчиком сувенира, исполнитель обеспечи</w:t>
            </w:r>
            <w:r>
              <w:rPr>
                <w:rFonts w:ascii="Liberation Serif" w:eastAsia="Calibri" w:hAnsi="Liberation Serif"/>
                <w:szCs w:val="28"/>
                <w:lang w:eastAsia="ru-RU"/>
              </w:rPr>
              <w:t>вает их доставку в количестве 100 штук</w:t>
            </w: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 xml:space="preserve"> к </w:t>
            </w:r>
            <w:r>
              <w:rPr>
                <w:rFonts w:ascii="Liberation Serif" w:eastAsia="Calibri" w:hAnsi="Liberation Serif"/>
                <w:szCs w:val="28"/>
                <w:lang w:eastAsia="ru-RU"/>
              </w:rPr>
              <w:t>конференц-</w:t>
            </w: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>залу презентации Свердловской области.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zCs w:val="28"/>
              </w:rPr>
            </w:pP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 w:rsidRPr="00046FC7">
              <w:rPr>
                <w:rFonts w:ascii="Liberation Serif" w:hAnsi="Liberation Serif"/>
                <w:szCs w:val="28"/>
                <w:lang w:eastAsia="ru-RU"/>
              </w:rPr>
              <w:lastRenderedPageBreak/>
              <w:t xml:space="preserve">16.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 xml:space="preserve">Проведение викторины </w:t>
            </w:r>
            <w:r>
              <w:rPr>
                <w:rFonts w:ascii="Liberation Serif" w:hAnsi="Liberation Serif"/>
                <w:szCs w:val="28"/>
              </w:rPr>
              <w:t>на знание достопримечательностей Свердловской области</w:t>
            </w:r>
          </w:p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>Исполнитель обеспечивает:</w:t>
            </w:r>
          </w:p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>подготовку вопросов для викторины о туристических достопримечательностях Свердловской области (не менее 30 штук) с вариантами ответов;</w:t>
            </w:r>
          </w:p>
          <w:p w:rsidR="0031368C" w:rsidRPr="00274B81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szCs w:val="28"/>
                <w:lang w:eastAsia="ru-RU"/>
              </w:rPr>
            </w:pPr>
            <w:r>
              <w:rPr>
                <w:rFonts w:ascii="Liberation Serif" w:hAnsi="Liberation Serif"/>
                <w:szCs w:val="28"/>
              </w:rPr>
              <w:t xml:space="preserve">Вопросы </w:t>
            </w:r>
            <w:r w:rsidRPr="00046FC7">
              <w:rPr>
                <w:rFonts w:ascii="Liberation Serif" w:hAnsi="Liberation Serif"/>
                <w:szCs w:val="28"/>
              </w:rPr>
              <w:t xml:space="preserve">викторины направляются Исполнителем не </w:t>
            </w: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>позднее 3 (трех) рабочих дней до даты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>
              <w:rPr>
                <w:rFonts w:ascii="Liberation Serif" w:hAnsi="Liberation Serif"/>
                <w:szCs w:val="28"/>
                <w:lang w:eastAsia="ru-RU"/>
              </w:rPr>
              <w:t>17.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Организация кофе-брейка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61CC2" w:rsidRDefault="0031368C" w:rsidP="0092682C">
            <w:pPr>
              <w:shd w:val="clear" w:color="auto" w:fill="FFFFFF"/>
              <w:rPr>
                <w:rFonts w:ascii="Liberation Serif" w:hAnsi="Liberation Serif"/>
                <w:color w:val="000000"/>
                <w:lang w:eastAsia="ru-RU"/>
              </w:rPr>
            </w:pPr>
            <w:r w:rsidRPr="00061CC2">
              <w:rPr>
                <w:rFonts w:ascii="Liberation Serif" w:hAnsi="Liberation Serif"/>
                <w:color w:val="000000"/>
                <w:lang w:eastAsia="ru-RU"/>
              </w:rPr>
              <w:t>Исполнитель ор</w:t>
            </w:r>
            <w:r>
              <w:rPr>
                <w:rFonts w:ascii="Liberation Serif" w:hAnsi="Liberation Serif"/>
                <w:color w:val="000000"/>
                <w:lang w:eastAsia="ru-RU"/>
              </w:rPr>
              <w:t>ганизует в конференц-зале презентации</w:t>
            </w:r>
            <w:r w:rsidRPr="00061CC2">
              <w:rPr>
                <w:rFonts w:ascii="Liberation Serif" w:hAnsi="Liberation Serif"/>
                <w:color w:val="000000"/>
                <w:lang w:eastAsia="ru-RU"/>
              </w:rPr>
              <w:t xml:space="preserve">  кофе-брейк</w:t>
            </w:r>
            <w:r>
              <w:rPr>
                <w:rFonts w:ascii="Liberation Serif" w:hAnsi="Liberation Serif"/>
                <w:color w:val="000000"/>
                <w:lang w:eastAsia="ru-RU"/>
              </w:rPr>
              <w:t xml:space="preserve"> на 100 человек</w:t>
            </w:r>
            <w:r w:rsidRPr="00061CC2">
              <w:rPr>
                <w:rFonts w:ascii="Liberation Serif" w:hAnsi="Liberation Serif"/>
                <w:color w:val="000000"/>
                <w:lang w:eastAsia="ru-RU"/>
              </w:rPr>
              <w:t>.</w:t>
            </w:r>
          </w:p>
          <w:p w:rsidR="0031368C" w:rsidRPr="00061CC2" w:rsidRDefault="0031368C" w:rsidP="0092682C">
            <w:pPr>
              <w:rPr>
                <w:rFonts w:ascii="Liberation Serif" w:hAnsi="Liberation Serif"/>
              </w:rPr>
            </w:pPr>
            <w:r w:rsidRPr="00061CC2">
              <w:rPr>
                <w:rFonts w:ascii="Liberation Serif" w:hAnsi="Liberation Serif"/>
              </w:rPr>
              <w:t>Меню кофе-брейка разрабатывается Исполнителем из расчета на каждого участника кофе-брейка с указанием ассортимента и вых</w:t>
            </w:r>
            <w:r>
              <w:rPr>
                <w:rFonts w:ascii="Liberation Serif" w:hAnsi="Liberation Serif"/>
              </w:rPr>
              <w:t xml:space="preserve">ода готового блюда (в граммах ) </w:t>
            </w:r>
            <w:r w:rsidRPr="00061CC2">
              <w:rPr>
                <w:rFonts w:ascii="Liberation Serif" w:hAnsi="Liberation Serif"/>
              </w:rPr>
              <w:t xml:space="preserve">Меню кофе – брейка должно включать ассортимент прохладительных и горячих напитков (чай, кофе зерновой, воду), выпечку, фрукты  и др. </w:t>
            </w:r>
          </w:p>
          <w:p w:rsidR="0031368C" w:rsidRPr="00061CC2" w:rsidRDefault="0031368C" w:rsidP="0092682C">
            <w:pPr>
              <w:shd w:val="clear" w:color="auto" w:fill="FFFFFF"/>
              <w:rPr>
                <w:rFonts w:ascii="Liberation Serif" w:hAnsi="Liberation Serif"/>
                <w:color w:val="000000"/>
                <w:lang w:eastAsia="ru-RU"/>
              </w:rPr>
            </w:pPr>
            <w:r w:rsidRPr="00061CC2">
              <w:rPr>
                <w:rFonts w:ascii="Liberation Serif" w:hAnsi="Liberation Serif"/>
              </w:rPr>
              <w:t>Исполнитель направляет Заказчику на рассмотрение меню  кофе – брейка не позднее 3 (трех</w:t>
            </w:r>
            <w:r>
              <w:rPr>
                <w:rFonts w:ascii="Liberation Serif" w:hAnsi="Liberation Serif"/>
              </w:rPr>
              <w:t>) дней до даты проведения  Презентации</w:t>
            </w:r>
            <w:r w:rsidRPr="00061CC2">
              <w:rPr>
                <w:rFonts w:ascii="Liberation Serif" w:hAnsi="Liberation Serif"/>
              </w:rPr>
              <w:t>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>
              <w:rPr>
                <w:rFonts w:ascii="Liberation Serif" w:hAnsi="Liberation Serif"/>
                <w:szCs w:val="28"/>
                <w:lang w:eastAsia="ru-RU"/>
              </w:rPr>
              <w:t>18.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Организация воркшопа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61CC2" w:rsidRDefault="0031368C" w:rsidP="0092682C">
            <w:pPr>
              <w:shd w:val="clear" w:color="auto" w:fill="FFFFFF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Исполнитель  во время проведения кофе-брейка обеспечивает перестановку  столов для проведения воркшопа. Время для перестановки – не более 15 минут.</w:t>
            </w:r>
          </w:p>
        </w:tc>
      </w:tr>
      <w:tr w:rsidR="0031368C" w:rsidRPr="00046FC7" w:rsidTr="0092682C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375"/>
              <w:rPr>
                <w:rFonts w:ascii="Liberation Serif" w:hAnsi="Liberation Serif"/>
                <w:szCs w:val="28"/>
                <w:lang w:eastAsia="ru-RU"/>
              </w:rPr>
            </w:pPr>
            <w:r>
              <w:rPr>
                <w:rFonts w:ascii="Liberation Serif" w:hAnsi="Liberation Serif"/>
                <w:szCs w:val="28"/>
                <w:lang w:eastAsia="ru-RU"/>
              </w:rPr>
              <w:t>19</w:t>
            </w:r>
            <w:r w:rsidRPr="00046FC7">
              <w:rPr>
                <w:rFonts w:ascii="Liberation Serif" w:hAnsi="Liberation Serif"/>
                <w:szCs w:val="28"/>
                <w:lang w:eastAsia="ru-RU"/>
              </w:rPr>
              <w:t xml:space="preserve">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1080"/>
              </w:tabs>
              <w:ind w:left="182"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>Обеспечение аккредитации  СМИ на презентацию Свердловской области.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szCs w:val="28"/>
              </w:rPr>
            </w:pPr>
            <w:r w:rsidRPr="00046FC7">
              <w:rPr>
                <w:rFonts w:ascii="Liberation Serif" w:hAnsi="Liberation Serif"/>
                <w:szCs w:val="28"/>
              </w:rPr>
              <w:t>Исполнитель обеспечивает аккредитацию и  присутствие не менее 10 (десяти</w:t>
            </w:r>
            <w:r>
              <w:rPr>
                <w:rFonts w:ascii="Liberation Serif" w:hAnsi="Liberation Serif"/>
                <w:szCs w:val="28"/>
              </w:rPr>
              <w:t>) СМИ на Презентацию</w:t>
            </w:r>
            <w:r w:rsidRPr="00046FC7">
              <w:rPr>
                <w:rFonts w:ascii="Liberation Serif" w:hAnsi="Liberation Serif"/>
                <w:szCs w:val="28"/>
              </w:rPr>
              <w:t xml:space="preserve"> Свердловской области</w:t>
            </w:r>
            <w:r>
              <w:rPr>
                <w:rFonts w:ascii="Liberation Serif" w:hAnsi="Liberation Serif"/>
                <w:szCs w:val="28"/>
              </w:rPr>
              <w:t xml:space="preserve"> и пресс-подход </w:t>
            </w:r>
            <w:r w:rsidRPr="00046FC7">
              <w:rPr>
                <w:rFonts w:ascii="Liberation Serif" w:hAnsi="Liberation Serif"/>
                <w:szCs w:val="28"/>
              </w:rPr>
              <w:t xml:space="preserve">.  По итогам проведения презентации и пресс-подхода  Исполнитель обеспечивает не менее 3-ех (трех)  публикаций-репортажей в срок не позднее </w:t>
            </w:r>
            <w:r w:rsidRPr="00046FC7">
              <w:rPr>
                <w:rFonts w:ascii="Liberation Serif" w:eastAsia="Calibri" w:hAnsi="Liberation Serif"/>
                <w:szCs w:val="28"/>
                <w:lang w:eastAsia="ru-RU"/>
              </w:rPr>
              <w:t>5 (пяти) рабочих дней после даты проведения Презентации.</w:t>
            </w:r>
          </w:p>
        </w:tc>
      </w:tr>
      <w:tr w:rsidR="0031368C" w:rsidRPr="00046FC7" w:rsidTr="0092682C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left="182" w:right="113"/>
              <w:rPr>
                <w:rFonts w:ascii="Liberation Serif" w:hAnsi="Liberation Serif"/>
                <w:b/>
                <w:lang w:eastAsia="ru-RU"/>
              </w:rPr>
            </w:pPr>
            <w:r w:rsidRPr="00046FC7">
              <w:rPr>
                <w:rFonts w:ascii="Liberation Serif" w:hAnsi="Liberation Serif"/>
                <w:b/>
                <w:lang w:eastAsia="ru-RU"/>
              </w:rPr>
              <w:lastRenderedPageBreak/>
              <w:t xml:space="preserve">                                                                                              Отчетность Исполнителя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1.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shd w:val="clear" w:color="auto" w:fill="FFFFFF"/>
                <w:lang w:eastAsia="ar-SA"/>
              </w:rPr>
              <w:t xml:space="preserve">Исполнитель обязан предоставить Заказчику </w:t>
            </w:r>
            <w:r w:rsidRPr="00046FC7">
              <w:rPr>
                <w:rFonts w:ascii="Liberation Serif" w:eastAsia="Calibri" w:hAnsi="Liberation Serif"/>
                <w:lang w:eastAsia="ru-RU"/>
              </w:rPr>
              <w:t xml:space="preserve">подробный информационный отчет об оказании услуг по проведению презентации туристского потенциала Свердловской области согласно каждому пункту технического задания </w:t>
            </w:r>
            <w:r w:rsidRPr="00046FC7">
              <w:rPr>
                <w:rFonts w:ascii="Liberation Serif" w:hAnsi="Liberation Serif"/>
                <w:shd w:val="clear" w:color="auto" w:fill="FFFFFF"/>
                <w:lang w:eastAsia="ar-SA"/>
              </w:rPr>
              <w:t xml:space="preserve">в полном объеме в течение 10 (десяти) рабочих дней с даты оказания услуг. Информационный отчет </w:t>
            </w:r>
            <w:r w:rsidRPr="00046FC7">
              <w:rPr>
                <w:rFonts w:ascii="Liberation Serif" w:eastAsia="Calibri" w:hAnsi="Liberation Serif"/>
                <w:lang w:eastAsia="ru-RU"/>
              </w:rPr>
              <w:t>должен быть прошит, пронумерован, скреплен подписью и печатью, предоставлен в 2-х экземплярах на бумажном и электронном носителях с сопроводительным письмом.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2.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Акты оказанных услуг в 2-х экземплярах, счет-фактура (счет).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3.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eastAsia="Calibri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Фотоотчет по проведению презентации туристского потенциала Свердловской области в рамках Выставки. Общее количество фотографий: не менее 100 фотографий, на электронных носителях в 2-х экземплярах. Качество фотографий: формат </w:t>
            </w:r>
            <w:r w:rsidRPr="00046FC7">
              <w:rPr>
                <w:rFonts w:ascii="Liberation Serif" w:hAnsi="Liberation Serif"/>
                <w:lang w:val="en-US"/>
              </w:rPr>
              <w:t>jpeg</w:t>
            </w:r>
            <w:r w:rsidRPr="00046FC7">
              <w:rPr>
                <w:rFonts w:ascii="Liberation Serif" w:hAnsi="Liberation Serif"/>
              </w:rPr>
              <w:t>, разрешение: 1920х1080 пикселей.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4.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ind w:right="113"/>
              <w:rPr>
                <w:rFonts w:ascii="Liberation Serif" w:eastAsia="Calibri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 xml:space="preserve">Пакет участника Презентации (бейдж, памятка участника) 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5. 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Пакет посетителя Презентации (программа презентации, сувенир уральской тематики)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6.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Дизайн-макеты визуального оформления презентации Свердловской области и программа Презентации  в формате *.</w:t>
            </w:r>
            <w:r w:rsidRPr="00046FC7">
              <w:rPr>
                <w:rFonts w:ascii="Liberation Serif" w:hAnsi="Liberation Serif"/>
                <w:lang w:val="en-US" w:eastAsia="ru-RU"/>
              </w:rPr>
              <w:t>indd</w:t>
            </w:r>
            <w:r w:rsidRPr="00046FC7">
              <w:rPr>
                <w:rFonts w:ascii="Liberation Serif" w:hAnsi="Liberation Serif"/>
                <w:lang w:eastAsia="ru-RU"/>
              </w:rPr>
              <w:t>/*.</w:t>
            </w:r>
            <w:r w:rsidRPr="00046FC7">
              <w:rPr>
                <w:rFonts w:ascii="Liberation Serif" w:hAnsi="Liberation Serif"/>
                <w:lang w:val="en-US" w:eastAsia="ru-RU"/>
              </w:rPr>
              <w:t>cdr</w:t>
            </w:r>
            <w:r w:rsidRPr="00046FC7">
              <w:rPr>
                <w:rFonts w:ascii="Liberation Serif" w:hAnsi="Liberation Serif"/>
                <w:lang w:eastAsia="ru-RU"/>
              </w:rPr>
              <w:t xml:space="preserve">, </w:t>
            </w:r>
            <w:r w:rsidRPr="00046FC7">
              <w:rPr>
                <w:rFonts w:ascii="Liberation Serif" w:hAnsi="Liberation Serif"/>
                <w:lang w:val="en-US" w:eastAsia="ru-RU"/>
              </w:rPr>
              <w:t>pdf</w:t>
            </w:r>
            <w:r w:rsidRPr="00046FC7">
              <w:rPr>
                <w:rFonts w:ascii="Liberation Serif" w:hAnsi="Liberation Serif"/>
                <w:lang w:eastAsia="ru-RU"/>
              </w:rPr>
              <w:t xml:space="preserve"> на электронном носителе в 2-х экземплярах.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7.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Договор о передаче исключительных авторских прав на все оригинал-макеты (программы, визуального оформления и пр).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8.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Скриншоты рассылки, количество адресов отправки подтверждается скриншотами системы администрирования рассылок электронных писем (количество отправленных писем, количество открытий и количество переходов) - не менее 2 ед.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9.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Ссылки на анонсирующие  (2 ед.) и итоговые репортаж-публикации (3 ед.)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10.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Лист регистрации посетителей презентации туристского потенциала Свердловской области – 1 ед.</w:t>
            </w:r>
          </w:p>
        </w:tc>
      </w:tr>
      <w:tr w:rsidR="0031368C" w:rsidRPr="00046FC7" w:rsidTr="0092682C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11.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Визитные карточки посетителей  презентации туристского пот</w:t>
            </w:r>
            <w:r>
              <w:rPr>
                <w:rFonts w:ascii="Liberation Serif" w:hAnsi="Liberation Serif"/>
                <w:lang w:eastAsia="ru-RU"/>
              </w:rPr>
              <w:t>енциала Свердловской области – 100</w:t>
            </w:r>
            <w:r w:rsidRPr="00046FC7">
              <w:rPr>
                <w:rFonts w:ascii="Liberation Serif" w:hAnsi="Liberation Serif"/>
                <w:lang w:eastAsia="ru-RU"/>
              </w:rPr>
              <w:t xml:space="preserve"> ед.</w:t>
            </w:r>
          </w:p>
        </w:tc>
      </w:tr>
      <w:tr w:rsidR="0031368C" w:rsidRPr="00046FC7" w:rsidTr="0092682C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jc w:val="center"/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12.</w:t>
            </w:r>
          </w:p>
        </w:tc>
        <w:tc>
          <w:tcPr>
            <w:tcW w:w="1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C" w:rsidRPr="00046FC7" w:rsidRDefault="0031368C" w:rsidP="0092682C">
            <w:pPr>
              <w:tabs>
                <w:tab w:val="left" w:pos="993"/>
              </w:tabs>
              <w:ind w:right="113"/>
              <w:rPr>
                <w:rFonts w:ascii="Liberation Serif" w:hAnsi="Liberation Serif"/>
                <w:lang w:eastAsia="ru-RU"/>
              </w:rPr>
            </w:pPr>
            <w:r w:rsidRPr="00046FC7">
              <w:rPr>
                <w:rFonts w:ascii="Liberation Serif" w:hAnsi="Liberation Serif"/>
                <w:lang w:eastAsia="ru-RU"/>
              </w:rPr>
              <w:t>База  потенциальн</w:t>
            </w:r>
            <w:r>
              <w:rPr>
                <w:rFonts w:ascii="Liberation Serif" w:hAnsi="Liberation Serif"/>
                <w:lang w:eastAsia="ru-RU"/>
              </w:rPr>
              <w:t>ых посетителей</w:t>
            </w:r>
            <w:r w:rsidRPr="00046FC7">
              <w:rPr>
                <w:rFonts w:ascii="Liberation Serif" w:hAnsi="Liberation Serif"/>
                <w:lang w:eastAsia="ru-RU"/>
              </w:rPr>
              <w:t xml:space="preserve"> презентации Свердловской области (компания, телефон)  - не менее 200 ед.</w:t>
            </w:r>
          </w:p>
        </w:tc>
      </w:tr>
    </w:tbl>
    <w:p w:rsidR="0031368C" w:rsidRPr="00046FC7" w:rsidRDefault="0031368C" w:rsidP="0031368C">
      <w:pPr>
        <w:rPr>
          <w:rFonts w:ascii="Liberation Serif" w:hAnsi="Liberation Serif"/>
        </w:rPr>
      </w:pPr>
    </w:p>
    <w:tbl>
      <w:tblPr>
        <w:tblpPr w:leftFromText="180" w:rightFromText="180" w:vertAnchor="text" w:horzAnchor="margin" w:tblpYSpec="inside"/>
        <w:tblW w:w="14327" w:type="dxa"/>
        <w:tblLayout w:type="fixed"/>
        <w:tblLook w:val="0000"/>
      </w:tblPr>
      <w:tblGrid>
        <w:gridCol w:w="6055"/>
        <w:gridCol w:w="8272"/>
      </w:tblGrid>
      <w:tr w:rsidR="0031368C" w:rsidRPr="00046FC7" w:rsidTr="0092682C">
        <w:trPr>
          <w:trHeight w:val="1446"/>
        </w:trPr>
        <w:tc>
          <w:tcPr>
            <w:tcW w:w="6055" w:type="dxa"/>
          </w:tcPr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от ЗАКАЗЧИКА</w:t>
            </w:r>
          </w:p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</w:p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>_____________________ Э.Н. Туканова</w:t>
            </w:r>
          </w:p>
        </w:tc>
        <w:tc>
          <w:tcPr>
            <w:tcW w:w="8272" w:type="dxa"/>
          </w:tcPr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                                                           от ИСПОЛНИТЕЛЯ</w:t>
            </w:r>
          </w:p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                                                              </w:t>
            </w:r>
          </w:p>
          <w:p w:rsidR="0031368C" w:rsidRPr="00046FC7" w:rsidRDefault="0031368C" w:rsidP="0092682C">
            <w:pPr>
              <w:rPr>
                <w:rFonts w:ascii="Liberation Serif" w:hAnsi="Liberation Serif"/>
              </w:rPr>
            </w:pPr>
            <w:r w:rsidRPr="00046FC7">
              <w:rPr>
                <w:rFonts w:ascii="Liberation Serif" w:hAnsi="Liberation Serif"/>
              </w:rPr>
              <w:t xml:space="preserve">                                                   _____________/                            /                                          </w:t>
            </w:r>
          </w:p>
        </w:tc>
      </w:tr>
    </w:tbl>
    <w:p w:rsidR="00302A79" w:rsidRPr="00542CC1" w:rsidRDefault="00302A79" w:rsidP="0031368C">
      <w:pPr>
        <w:spacing w:line="276" w:lineRule="auto"/>
        <w:jc w:val="right"/>
        <w:rPr>
          <w:rFonts w:ascii="Liberation Serif" w:hAnsi="Liberation Serif"/>
        </w:rPr>
      </w:pPr>
    </w:p>
    <w:sectPr w:rsidR="00302A79" w:rsidRPr="00542CC1" w:rsidSect="00D50147">
      <w:pgSz w:w="16838" w:h="11906" w:orient="landscape"/>
      <w:pgMar w:top="993" w:right="536" w:bottom="568" w:left="1134" w:header="708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70" w:rsidRDefault="00A81B70" w:rsidP="003A0C10">
      <w:r>
        <w:separator/>
      </w:r>
    </w:p>
  </w:endnote>
  <w:endnote w:type="continuationSeparator" w:id="0">
    <w:p w:rsidR="00A81B70" w:rsidRDefault="00A81B70" w:rsidP="003A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47241"/>
      <w:docPartObj>
        <w:docPartGallery w:val="Page Numbers (Bottom of Page)"/>
        <w:docPartUnique/>
      </w:docPartObj>
    </w:sdtPr>
    <w:sdtContent>
      <w:p w:rsidR="00BF5787" w:rsidRDefault="005F46BE">
        <w:pPr>
          <w:pStyle w:val="ac"/>
          <w:jc w:val="center"/>
        </w:pPr>
        <w:r>
          <w:fldChar w:fldCharType="begin"/>
        </w:r>
        <w:r w:rsidR="00BF5787">
          <w:instrText>PAGE   \* MERGEFORMAT</w:instrText>
        </w:r>
        <w:r>
          <w:fldChar w:fldCharType="separate"/>
        </w:r>
        <w:r w:rsidR="00313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787" w:rsidRDefault="00BF57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70" w:rsidRDefault="00A81B70" w:rsidP="003A0C10">
      <w:r>
        <w:separator/>
      </w:r>
    </w:p>
  </w:footnote>
  <w:footnote w:type="continuationSeparator" w:id="0">
    <w:p w:rsidR="00A81B70" w:rsidRDefault="00A81B70" w:rsidP="003A0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70"/>
    <w:multiLevelType w:val="hybridMultilevel"/>
    <w:tmpl w:val="3F703732"/>
    <w:lvl w:ilvl="0" w:tplc="CCAA4830">
      <w:start w:val="1"/>
      <w:numFmt w:val="decimal"/>
      <w:lvlText w:val="%1."/>
      <w:lvlJc w:val="left"/>
      <w:pPr>
        <w:ind w:left="786" w:hanging="360"/>
      </w:pPr>
    </w:lvl>
    <w:lvl w:ilvl="1" w:tplc="CAA80202">
      <w:start w:val="1"/>
      <w:numFmt w:val="lowerLetter"/>
      <w:lvlText w:val="%2."/>
      <w:lvlJc w:val="left"/>
      <w:pPr>
        <w:ind w:left="1440" w:hanging="360"/>
      </w:pPr>
    </w:lvl>
    <w:lvl w:ilvl="2" w:tplc="50EAA068">
      <w:start w:val="1"/>
      <w:numFmt w:val="lowerRoman"/>
      <w:lvlText w:val="%3."/>
      <w:lvlJc w:val="right"/>
      <w:pPr>
        <w:ind w:left="2160" w:hanging="180"/>
      </w:pPr>
    </w:lvl>
    <w:lvl w:ilvl="3" w:tplc="29A4D388">
      <w:start w:val="1"/>
      <w:numFmt w:val="decimal"/>
      <w:lvlText w:val="%4."/>
      <w:lvlJc w:val="left"/>
      <w:pPr>
        <w:ind w:left="2880" w:hanging="360"/>
      </w:pPr>
    </w:lvl>
    <w:lvl w:ilvl="4" w:tplc="9CBA02C2">
      <w:start w:val="1"/>
      <w:numFmt w:val="lowerLetter"/>
      <w:lvlText w:val="%5."/>
      <w:lvlJc w:val="left"/>
      <w:pPr>
        <w:ind w:left="3600" w:hanging="360"/>
      </w:pPr>
    </w:lvl>
    <w:lvl w:ilvl="5" w:tplc="34120E6C">
      <w:start w:val="1"/>
      <w:numFmt w:val="lowerRoman"/>
      <w:lvlText w:val="%6."/>
      <w:lvlJc w:val="right"/>
      <w:pPr>
        <w:ind w:left="4320" w:hanging="180"/>
      </w:pPr>
    </w:lvl>
    <w:lvl w:ilvl="6" w:tplc="B13E15B4">
      <w:start w:val="1"/>
      <w:numFmt w:val="decimal"/>
      <w:lvlText w:val="%7."/>
      <w:lvlJc w:val="left"/>
      <w:pPr>
        <w:ind w:left="5040" w:hanging="360"/>
      </w:pPr>
    </w:lvl>
    <w:lvl w:ilvl="7" w:tplc="F1F4A194">
      <w:start w:val="1"/>
      <w:numFmt w:val="lowerLetter"/>
      <w:lvlText w:val="%8."/>
      <w:lvlJc w:val="left"/>
      <w:pPr>
        <w:ind w:left="5760" w:hanging="360"/>
      </w:pPr>
    </w:lvl>
    <w:lvl w:ilvl="8" w:tplc="315609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AB2"/>
    <w:multiLevelType w:val="hybridMultilevel"/>
    <w:tmpl w:val="5F40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7BD9"/>
    <w:multiLevelType w:val="hybridMultilevel"/>
    <w:tmpl w:val="17BE2BC6"/>
    <w:lvl w:ilvl="0" w:tplc="95705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6EBF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842DB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0AD1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EA86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AACB9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E81C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D2A3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32A07A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C4C61"/>
    <w:multiLevelType w:val="hybridMultilevel"/>
    <w:tmpl w:val="7B4EF26E"/>
    <w:lvl w:ilvl="0" w:tplc="FF8C4C88">
      <w:start w:val="1"/>
      <w:numFmt w:val="upperRoman"/>
      <w:lvlText w:val="%1."/>
      <w:lvlJc w:val="left"/>
      <w:pPr>
        <w:ind w:left="83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E26CD"/>
    <w:multiLevelType w:val="hybridMultilevel"/>
    <w:tmpl w:val="88B29F74"/>
    <w:lvl w:ilvl="0" w:tplc="AB464B2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3C3C"/>
    <w:multiLevelType w:val="hybridMultilevel"/>
    <w:tmpl w:val="22C8988E"/>
    <w:lvl w:ilvl="0" w:tplc="0419000F">
      <w:start w:val="1"/>
      <w:numFmt w:val="decimal"/>
      <w:lvlText w:val="%1.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>
    <w:nsid w:val="27871C1B"/>
    <w:multiLevelType w:val="hybridMultilevel"/>
    <w:tmpl w:val="EEBAE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E0751B"/>
    <w:multiLevelType w:val="hybridMultilevel"/>
    <w:tmpl w:val="DC0678FC"/>
    <w:lvl w:ilvl="0" w:tplc="A94E88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426A2"/>
    <w:multiLevelType w:val="hybridMultilevel"/>
    <w:tmpl w:val="C1987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941BC"/>
    <w:multiLevelType w:val="multilevel"/>
    <w:tmpl w:val="1BA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D148E"/>
    <w:multiLevelType w:val="hybridMultilevel"/>
    <w:tmpl w:val="33F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91EC5"/>
    <w:multiLevelType w:val="hybridMultilevel"/>
    <w:tmpl w:val="99806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373BF9"/>
    <w:multiLevelType w:val="hybridMultilevel"/>
    <w:tmpl w:val="89981986"/>
    <w:lvl w:ilvl="0" w:tplc="4E5A394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A12A0"/>
    <w:multiLevelType w:val="hybridMultilevel"/>
    <w:tmpl w:val="A8AA19AC"/>
    <w:lvl w:ilvl="0" w:tplc="4E5A394A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648F4"/>
    <w:multiLevelType w:val="hybridMultilevel"/>
    <w:tmpl w:val="DA36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53FD"/>
    <w:multiLevelType w:val="multilevel"/>
    <w:tmpl w:val="AE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C605C"/>
    <w:multiLevelType w:val="hybridMultilevel"/>
    <w:tmpl w:val="BD8C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170A7"/>
    <w:multiLevelType w:val="hybridMultilevel"/>
    <w:tmpl w:val="1EF4BB50"/>
    <w:lvl w:ilvl="0" w:tplc="4E5A39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5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2"/>
  </w:num>
  <w:num w:numId="24">
    <w:abstractNumId w:val="13"/>
  </w:num>
  <w:num w:numId="25">
    <w:abstractNumId w:val="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A5280"/>
    <w:rsid w:val="0000008F"/>
    <w:rsid w:val="000002FB"/>
    <w:rsid w:val="00000588"/>
    <w:rsid w:val="00000634"/>
    <w:rsid w:val="000006B1"/>
    <w:rsid w:val="00000A84"/>
    <w:rsid w:val="00000FCA"/>
    <w:rsid w:val="00001A6E"/>
    <w:rsid w:val="00001A7F"/>
    <w:rsid w:val="0000224A"/>
    <w:rsid w:val="0000265A"/>
    <w:rsid w:val="00002DD0"/>
    <w:rsid w:val="00003185"/>
    <w:rsid w:val="0000321B"/>
    <w:rsid w:val="000036F4"/>
    <w:rsid w:val="000038B2"/>
    <w:rsid w:val="00003D00"/>
    <w:rsid w:val="000047C6"/>
    <w:rsid w:val="00004BA2"/>
    <w:rsid w:val="00004CBD"/>
    <w:rsid w:val="00004E4F"/>
    <w:rsid w:val="00005008"/>
    <w:rsid w:val="00005029"/>
    <w:rsid w:val="00005566"/>
    <w:rsid w:val="0000560E"/>
    <w:rsid w:val="000056FB"/>
    <w:rsid w:val="00005DD4"/>
    <w:rsid w:val="000064B9"/>
    <w:rsid w:val="000064C0"/>
    <w:rsid w:val="000064CB"/>
    <w:rsid w:val="0000670B"/>
    <w:rsid w:val="00006EEF"/>
    <w:rsid w:val="00007B35"/>
    <w:rsid w:val="00007E4D"/>
    <w:rsid w:val="0001134A"/>
    <w:rsid w:val="00011542"/>
    <w:rsid w:val="0001219A"/>
    <w:rsid w:val="00012790"/>
    <w:rsid w:val="00012EA6"/>
    <w:rsid w:val="000131E1"/>
    <w:rsid w:val="00013B61"/>
    <w:rsid w:val="00013DDD"/>
    <w:rsid w:val="00014084"/>
    <w:rsid w:val="00014318"/>
    <w:rsid w:val="000145E0"/>
    <w:rsid w:val="00014BA2"/>
    <w:rsid w:val="0001548C"/>
    <w:rsid w:val="00015684"/>
    <w:rsid w:val="000161F2"/>
    <w:rsid w:val="0001651E"/>
    <w:rsid w:val="00016DEF"/>
    <w:rsid w:val="00017773"/>
    <w:rsid w:val="00017FC5"/>
    <w:rsid w:val="00020B16"/>
    <w:rsid w:val="00020D39"/>
    <w:rsid w:val="00021025"/>
    <w:rsid w:val="000216BA"/>
    <w:rsid w:val="00021923"/>
    <w:rsid w:val="00021C58"/>
    <w:rsid w:val="00021DE5"/>
    <w:rsid w:val="00023580"/>
    <w:rsid w:val="00023AF8"/>
    <w:rsid w:val="00024208"/>
    <w:rsid w:val="00024D23"/>
    <w:rsid w:val="00024F8B"/>
    <w:rsid w:val="00026101"/>
    <w:rsid w:val="00026244"/>
    <w:rsid w:val="00026487"/>
    <w:rsid w:val="000265AF"/>
    <w:rsid w:val="00026A3A"/>
    <w:rsid w:val="00026D3A"/>
    <w:rsid w:val="0002734A"/>
    <w:rsid w:val="0002741D"/>
    <w:rsid w:val="00027552"/>
    <w:rsid w:val="0002766B"/>
    <w:rsid w:val="00030000"/>
    <w:rsid w:val="00030443"/>
    <w:rsid w:val="0003078E"/>
    <w:rsid w:val="00030AEE"/>
    <w:rsid w:val="00030CDA"/>
    <w:rsid w:val="00031196"/>
    <w:rsid w:val="00032219"/>
    <w:rsid w:val="00032358"/>
    <w:rsid w:val="0003251C"/>
    <w:rsid w:val="000325FD"/>
    <w:rsid w:val="000328F6"/>
    <w:rsid w:val="00032A00"/>
    <w:rsid w:val="00032EB1"/>
    <w:rsid w:val="00033007"/>
    <w:rsid w:val="00033047"/>
    <w:rsid w:val="00033863"/>
    <w:rsid w:val="00033B9B"/>
    <w:rsid w:val="0003443F"/>
    <w:rsid w:val="00034F0B"/>
    <w:rsid w:val="00034F0C"/>
    <w:rsid w:val="00035C65"/>
    <w:rsid w:val="00036174"/>
    <w:rsid w:val="000368E2"/>
    <w:rsid w:val="00036BE5"/>
    <w:rsid w:val="00036CCD"/>
    <w:rsid w:val="000376E8"/>
    <w:rsid w:val="00037E48"/>
    <w:rsid w:val="000400F2"/>
    <w:rsid w:val="0004038D"/>
    <w:rsid w:val="000403D7"/>
    <w:rsid w:val="000409D7"/>
    <w:rsid w:val="00040A05"/>
    <w:rsid w:val="00040BA5"/>
    <w:rsid w:val="00040C2C"/>
    <w:rsid w:val="00040E0A"/>
    <w:rsid w:val="000412BC"/>
    <w:rsid w:val="00041F67"/>
    <w:rsid w:val="000421D6"/>
    <w:rsid w:val="00042220"/>
    <w:rsid w:val="0004277A"/>
    <w:rsid w:val="000432F2"/>
    <w:rsid w:val="0004352F"/>
    <w:rsid w:val="00043CEB"/>
    <w:rsid w:val="00044137"/>
    <w:rsid w:val="000442AC"/>
    <w:rsid w:val="00044407"/>
    <w:rsid w:val="000445B7"/>
    <w:rsid w:val="00044FD5"/>
    <w:rsid w:val="000454E4"/>
    <w:rsid w:val="000457D7"/>
    <w:rsid w:val="00045D70"/>
    <w:rsid w:val="00045FB1"/>
    <w:rsid w:val="00046016"/>
    <w:rsid w:val="0004650A"/>
    <w:rsid w:val="00046811"/>
    <w:rsid w:val="00046AA0"/>
    <w:rsid w:val="00046C1B"/>
    <w:rsid w:val="00047640"/>
    <w:rsid w:val="00047739"/>
    <w:rsid w:val="00047C3A"/>
    <w:rsid w:val="00047EF9"/>
    <w:rsid w:val="0005061E"/>
    <w:rsid w:val="000509E4"/>
    <w:rsid w:val="00050AEC"/>
    <w:rsid w:val="00050B0C"/>
    <w:rsid w:val="00050F7E"/>
    <w:rsid w:val="000512C7"/>
    <w:rsid w:val="000514E1"/>
    <w:rsid w:val="00051921"/>
    <w:rsid w:val="00051F01"/>
    <w:rsid w:val="00052867"/>
    <w:rsid w:val="00052BF5"/>
    <w:rsid w:val="0005382F"/>
    <w:rsid w:val="00053A1E"/>
    <w:rsid w:val="0005408D"/>
    <w:rsid w:val="000541DA"/>
    <w:rsid w:val="000541E8"/>
    <w:rsid w:val="0005534E"/>
    <w:rsid w:val="00055875"/>
    <w:rsid w:val="0005594C"/>
    <w:rsid w:val="00055DDE"/>
    <w:rsid w:val="00055E1A"/>
    <w:rsid w:val="00056536"/>
    <w:rsid w:val="000567BB"/>
    <w:rsid w:val="00056CC9"/>
    <w:rsid w:val="00056CFC"/>
    <w:rsid w:val="00056DC3"/>
    <w:rsid w:val="00057506"/>
    <w:rsid w:val="00060124"/>
    <w:rsid w:val="00060388"/>
    <w:rsid w:val="00060540"/>
    <w:rsid w:val="00060621"/>
    <w:rsid w:val="0006090D"/>
    <w:rsid w:val="00060957"/>
    <w:rsid w:val="000609D7"/>
    <w:rsid w:val="00060B6D"/>
    <w:rsid w:val="00060C13"/>
    <w:rsid w:val="00061001"/>
    <w:rsid w:val="00061A65"/>
    <w:rsid w:val="00062239"/>
    <w:rsid w:val="00062424"/>
    <w:rsid w:val="00064997"/>
    <w:rsid w:val="00064A82"/>
    <w:rsid w:val="0006600E"/>
    <w:rsid w:val="000660F1"/>
    <w:rsid w:val="000661E6"/>
    <w:rsid w:val="0006638A"/>
    <w:rsid w:val="0006697D"/>
    <w:rsid w:val="00066C54"/>
    <w:rsid w:val="00067A4B"/>
    <w:rsid w:val="00067D50"/>
    <w:rsid w:val="000703FD"/>
    <w:rsid w:val="00070A51"/>
    <w:rsid w:val="00070CCE"/>
    <w:rsid w:val="00070D83"/>
    <w:rsid w:val="00070FA3"/>
    <w:rsid w:val="000713E5"/>
    <w:rsid w:val="00071C82"/>
    <w:rsid w:val="00071E6F"/>
    <w:rsid w:val="00072466"/>
    <w:rsid w:val="00072794"/>
    <w:rsid w:val="0007289B"/>
    <w:rsid w:val="00072BCE"/>
    <w:rsid w:val="00072C29"/>
    <w:rsid w:val="00073080"/>
    <w:rsid w:val="0007310E"/>
    <w:rsid w:val="00073250"/>
    <w:rsid w:val="00073309"/>
    <w:rsid w:val="00073535"/>
    <w:rsid w:val="000741EC"/>
    <w:rsid w:val="00074336"/>
    <w:rsid w:val="000748AB"/>
    <w:rsid w:val="00074920"/>
    <w:rsid w:val="00074BB3"/>
    <w:rsid w:val="00075013"/>
    <w:rsid w:val="000754B0"/>
    <w:rsid w:val="00075A68"/>
    <w:rsid w:val="00075F97"/>
    <w:rsid w:val="00076B1B"/>
    <w:rsid w:val="000772BF"/>
    <w:rsid w:val="000809AC"/>
    <w:rsid w:val="00080CAD"/>
    <w:rsid w:val="00080DB1"/>
    <w:rsid w:val="00080E47"/>
    <w:rsid w:val="00081364"/>
    <w:rsid w:val="00081583"/>
    <w:rsid w:val="00082059"/>
    <w:rsid w:val="00082076"/>
    <w:rsid w:val="00082285"/>
    <w:rsid w:val="0008269D"/>
    <w:rsid w:val="00082E97"/>
    <w:rsid w:val="00083711"/>
    <w:rsid w:val="00083CF1"/>
    <w:rsid w:val="0008465B"/>
    <w:rsid w:val="0008479B"/>
    <w:rsid w:val="0008499A"/>
    <w:rsid w:val="00084E55"/>
    <w:rsid w:val="00084E63"/>
    <w:rsid w:val="00085819"/>
    <w:rsid w:val="00085C54"/>
    <w:rsid w:val="00086829"/>
    <w:rsid w:val="00086BF2"/>
    <w:rsid w:val="00086F15"/>
    <w:rsid w:val="00086F47"/>
    <w:rsid w:val="000870B2"/>
    <w:rsid w:val="00087104"/>
    <w:rsid w:val="00087B70"/>
    <w:rsid w:val="00087D9B"/>
    <w:rsid w:val="0009061C"/>
    <w:rsid w:val="00090C13"/>
    <w:rsid w:val="00090E2E"/>
    <w:rsid w:val="00090F29"/>
    <w:rsid w:val="000918A2"/>
    <w:rsid w:val="00091A69"/>
    <w:rsid w:val="00091ABA"/>
    <w:rsid w:val="00091C35"/>
    <w:rsid w:val="00092000"/>
    <w:rsid w:val="00092265"/>
    <w:rsid w:val="0009241A"/>
    <w:rsid w:val="00092C9A"/>
    <w:rsid w:val="00092FCC"/>
    <w:rsid w:val="00093A42"/>
    <w:rsid w:val="00093A95"/>
    <w:rsid w:val="00093AA0"/>
    <w:rsid w:val="00093B3D"/>
    <w:rsid w:val="00093BE7"/>
    <w:rsid w:val="00093D5A"/>
    <w:rsid w:val="00094F29"/>
    <w:rsid w:val="00095893"/>
    <w:rsid w:val="00095B20"/>
    <w:rsid w:val="00095C61"/>
    <w:rsid w:val="00095FA0"/>
    <w:rsid w:val="00096179"/>
    <w:rsid w:val="000961E3"/>
    <w:rsid w:val="00096C4C"/>
    <w:rsid w:val="0009757F"/>
    <w:rsid w:val="00097BEE"/>
    <w:rsid w:val="000A043C"/>
    <w:rsid w:val="000A05E0"/>
    <w:rsid w:val="000A05F5"/>
    <w:rsid w:val="000A0D38"/>
    <w:rsid w:val="000A13CC"/>
    <w:rsid w:val="000A151A"/>
    <w:rsid w:val="000A188B"/>
    <w:rsid w:val="000A192F"/>
    <w:rsid w:val="000A25A2"/>
    <w:rsid w:val="000A285E"/>
    <w:rsid w:val="000A2AE5"/>
    <w:rsid w:val="000A2D2B"/>
    <w:rsid w:val="000A3038"/>
    <w:rsid w:val="000A3677"/>
    <w:rsid w:val="000A36FB"/>
    <w:rsid w:val="000A3F41"/>
    <w:rsid w:val="000A520F"/>
    <w:rsid w:val="000A5F5D"/>
    <w:rsid w:val="000A6016"/>
    <w:rsid w:val="000A6019"/>
    <w:rsid w:val="000A6218"/>
    <w:rsid w:val="000A64C2"/>
    <w:rsid w:val="000A6F42"/>
    <w:rsid w:val="000A7147"/>
    <w:rsid w:val="000A738D"/>
    <w:rsid w:val="000A7677"/>
    <w:rsid w:val="000B016B"/>
    <w:rsid w:val="000B0970"/>
    <w:rsid w:val="000B0A93"/>
    <w:rsid w:val="000B12B4"/>
    <w:rsid w:val="000B1656"/>
    <w:rsid w:val="000B16E2"/>
    <w:rsid w:val="000B17AE"/>
    <w:rsid w:val="000B1B61"/>
    <w:rsid w:val="000B2129"/>
    <w:rsid w:val="000B2626"/>
    <w:rsid w:val="000B2A3D"/>
    <w:rsid w:val="000B3CAA"/>
    <w:rsid w:val="000B4C39"/>
    <w:rsid w:val="000B4CB6"/>
    <w:rsid w:val="000B4EF4"/>
    <w:rsid w:val="000B5323"/>
    <w:rsid w:val="000B5997"/>
    <w:rsid w:val="000B5A10"/>
    <w:rsid w:val="000B5AAD"/>
    <w:rsid w:val="000B5CA9"/>
    <w:rsid w:val="000B67B5"/>
    <w:rsid w:val="000B6CF2"/>
    <w:rsid w:val="000B73E2"/>
    <w:rsid w:val="000B7582"/>
    <w:rsid w:val="000B77B5"/>
    <w:rsid w:val="000B7905"/>
    <w:rsid w:val="000B794B"/>
    <w:rsid w:val="000B79DD"/>
    <w:rsid w:val="000B7A74"/>
    <w:rsid w:val="000C02F7"/>
    <w:rsid w:val="000C076C"/>
    <w:rsid w:val="000C095E"/>
    <w:rsid w:val="000C10D2"/>
    <w:rsid w:val="000C163E"/>
    <w:rsid w:val="000C174D"/>
    <w:rsid w:val="000C22A5"/>
    <w:rsid w:val="000C2578"/>
    <w:rsid w:val="000C269B"/>
    <w:rsid w:val="000C26DF"/>
    <w:rsid w:val="000C2B5B"/>
    <w:rsid w:val="000C2F56"/>
    <w:rsid w:val="000C2FDE"/>
    <w:rsid w:val="000C3697"/>
    <w:rsid w:val="000C37C3"/>
    <w:rsid w:val="000C3C48"/>
    <w:rsid w:val="000C43FE"/>
    <w:rsid w:val="000C4641"/>
    <w:rsid w:val="000C4ABA"/>
    <w:rsid w:val="000C4D18"/>
    <w:rsid w:val="000C53D2"/>
    <w:rsid w:val="000C56D2"/>
    <w:rsid w:val="000C57D7"/>
    <w:rsid w:val="000C6142"/>
    <w:rsid w:val="000C61ED"/>
    <w:rsid w:val="000C65B6"/>
    <w:rsid w:val="000C6B3E"/>
    <w:rsid w:val="000C6B60"/>
    <w:rsid w:val="000C6F74"/>
    <w:rsid w:val="000C707B"/>
    <w:rsid w:val="000C71C2"/>
    <w:rsid w:val="000C731B"/>
    <w:rsid w:val="000D079C"/>
    <w:rsid w:val="000D08F1"/>
    <w:rsid w:val="000D0B8B"/>
    <w:rsid w:val="000D0C67"/>
    <w:rsid w:val="000D0E2B"/>
    <w:rsid w:val="000D0FA7"/>
    <w:rsid w:val="000D1436"/>
    <w:rsid w:val="000D17DA"/>
    <w:rsid w:val="000D19DD"/>
    <w:rsid w:val="000D1A8B"/>
    <w:rsid w:val="000D1B1E"/>
    <w:rsid w:val="000D1F98"/>
    <w:rsid w:val="000D20D0"/>
    <w:rsid w:val="000D2A20"/>
    <w:rsid w:val="000D2C41"/>
    <w:rsid w:val="000D2F74"/>
    <w:rsid w:val="000D3499"/>
    <w:rsid w:val="000D431F"/>
    <w:rsid w:val="000D49C8"/>
    <w:rsid w:val="000D4D7B"/>
    <w:rsid w:val="000D5529"/>
    <w:rsid w:val="000D61E0"/>
    <w:rsid w:val="000D719C"/>
    <w:rsid w:val="000D7202"/>
    <w:rsid w:val="000D7B41"/>
    <w:rsid w:val="000D7DAF"/>
    <w:rsid w:val="000E05EB"/>
    <w:rsid w:val="000E088F"/>
    <w:rsid w:val="000E0B2E"/>
    <w:rsid w:val="000E0FA7"/>
    <w:rsid w:val="000E11C6"/>
    <w:rsid w:val="000E1771"/>
    <w:rsid w:val="000E1A2F"/>
    <w:rsid w:val="000E2395"/>
    <w:rsid w:val="000E2ED3"/>
    <w:rsid w:val="000E33B1"/>
    <w:rsid w:val="000E3C4F"/>
    <w:rsid w:val="000E42C7"/>
    <w:rsid w:val="000E4379"/>
    <w:rsid w:val="000E4DED"/>
    <w:rsid w:val="000E4DFC"/>
    <w:rsid w:val="000E4E5F"/>
    <w:rsid w:val="000E554F"/>
    <w:rsid w:val="000E5B3C"/>
    <w:rsid w:val="000E5D19"/>
    <w:rsid w:val="000E5FD6"/>
    <w:rsid w:val="000E6175"/>
    <w:rsid w:val="000E68FC"/>
    <w:rsid w:val="000E7A52"/>
    <w:rsid w:val="000E7B8E"/>
    <w:rsid w:val="000F0181"/>
    <w:rsid w:val="000F06A7"/>
    <w:rsid w:val="000F0AAD"/>
    <w:rsid w:val="000F0F4F"/>
    <w:rsid w:val="000F12FA"/>
    <w:rsid w:val="000F1C0F"/>
    <w:rsid w:val="000F26AC"/>
    <w:rsid w:val="000F28BA"/>
    <w:rsid w:val="000F370E"/>
    <w:rsid w:val="000F396B"/>
    <w:rsid w:val="000F3B99"/>
    <w:rsid w:val="000F4A1E"/>
    <w:rsid w:val="000F4E35"/>
    <w:rsid w:val="000F5B34"/>
    <w:rsid w:val="000F5BC4"/>
    <w:rsid w:val="000F5DEE"/>
    <w:rsid w:val="000F5E56"/>
    <w:rsid w:val="000F6079"/>
    <w:rsid w:val="000F66DB"/>
    <w:rsid w:val="000F69F4"/>
    <w:rsid w:val="000F69F8"/>
    <w:rsid w:val="000F6CEB"/>
    <w:rsid w:val="000F7472"/>
    <w:rsid w:val="00100042"/>
    <w:rsid w:val="001001E6"/>
    <w:rsid w:val="001008C8"/>
    <w:rsid w:val="00100E1C"/>
    <w:rsid w:val="00101094"/>
    <w:rsid w:val="00101187"/>
    <w:rsid w:val="001012C5"/>
    <w:rsid w:val="00101D30"/>
    <w:rsid w:val="00102076"/>
    <w:rsid w:val="0010257D"/>
    <w:rsid w:val="00102947"/>
    <w:rsid w:val="00102D70"/>
    <w:rsid w:val="00102D9E"/>
    <w:rsid w:val="001032DF"/>
    <w:rsid w:val="001036DD"/>
    <w:rsid w:val="00103A10"/>
    <w:rsid w:val="00104B99"/>
    <w:rsid w:val="00104D24"/>
    <w:rsid w:val="0010569C"/>
    <w:rsid w:val="00105F73"/>
    <w:rsid w:val="0010609B"/>
    <w:rsid w:val="001063E6"/>
    <w:rsid w:val="0010642D"/>
    <w:rsid w:val="00106A64"/>
    <w:rsid w:val="00106B14"/>
    <w:rsid w:val="00106BD8"/>
    <w:rsid w:val="00107774"/>
    <w:rsid w:val="001077D2"/>
    <w:rsid w:val="001104A0"/>
    <w:rsid w:val="001104C0"/>
    <w:rsid w:val="001108DC"/>
    <w:rsid w:val="00110D19"/>
    <w:rsid w:val="00110E85"/>
    <w:rsid w:val="00110F64"/>
    <w:rsid w:val="001111BB"/>
    <w:rsid w:val="001112D8"/>
    <w:rsid w:val="001117C4"/>
    <w:rsid w:val="001118B1"/>
    <w:rsid w:val="00111C87"/>
    <w:rsid w:val="00111E98"/>
    <w:rsid w:val="00111EE9"/>
    <w:rsid w:val="001120C1"/>
    <w:rsid w:val="00112137"/>
    <w:rsid w:val="00112999"/>
    <w:rsid w:val="001138A9"/>
    <w:rsid w:val="00113C55"/>
    <w:rsid w:val="00113EFF"/>
    <w:rsid w:val="00114A5C"/>
    <w:rsid w:val="00114F67"/>
    <w:rsid w:val="00115935"/>
    <w:rsid w:val="00115959"/>
    <w:rsid w:val="00115CD8"/>
    <w:rsid w:val="00115D20"/>
    <w:rsid w:val="00115FF0"/>
    <w:rsid w:val="0011741C"/>
    <w:rsid w:val="001177D5"/>
    <w:rsid w:val="0012047B"/>
    <w:rsid w:val="001205E5"/>
    <w:rsid w:val="00120AB7"/>
    <w:rsid w:val="00120F2F"/>
    <w:rsid w:val="00121708"/>
    <w:rsid w:val="00121770"/>
    <w:rsid w:val="00121BF3"/>
    <w:rsid w:val="00121C67"/>
    <w:rsid w:val="0012261A"/>
    <w:rsid w:val="001227D4"/>
    <w:rsid w:val="00123229"/>
    <w:rsid w:val="00123505"/>
    <w:rsid w:val="001238F3"/>
    <w:rsid w:val="0012438D"/>
    <w:rsid w:val="001248A3"/>
    <w:rsid w:val="00124ABD"/>
    <w:rsid w:val="00124C4E"/>
    <w:rsid w:val="0012569D"/>
    <w:rsid w:val="001262B1"/>
    <w:rsid w:val="0012638B"/>
    <w:rsid w:val="00126B09"/>
    <w:rsid w:val="00126B1F"/>
    <w:rsid w:val="00126BDF"/>
    <w:rsid w:val="00127605"/>
    <w:rsid w:val="00130170"/>
    <w:rsid w:val="00131445"/>
    <w:rsid w:val="00131B75"/>
    <w:rsid w:val="00131D44"/>
    <w:rsid w:val="00132026"/>
    <w:rsid w:val="00132CDC"/>
    <w:rsid w:val="00132DCB"/>
    <w:rsid w:val="00132FDB"/>
    <w:rsid w:val="001334A2"/>
    <w:rsid w:val="001337DE"/>
    <w:rsid w:val="00134122"/>
    <w:rsid w:val="00134268"/>
    <w:rsid w:val="001342A6"/>
    <w:rsid w:val="00134327"/>
    <w:rsid w:val="00134672"/>
    <w:rsid w:val="00134B43"/>
    <w:rsid w:val="00134C98"/>
    <w:rsid w:val="001354D9"/>
    <w:rsid w:val="00135674"/>
    <w:rsid w:val="00136388"/>
    <w:rsid w:val="00136601"/>
    <w:rsid w:val="00136632"/>
    <w:rsid w:val="00136AE8"/>
    <w:rsid w:val="00136CFE"/>
    <w:rsid w:val="00136D33"/>
    <w:rsid w:val="00137A84"/>
    <w:rsid w:val="00137AEC"/>
    <w:rsid w:val="00137B61"/>
    <w:rsid w:val="00137E8C"/>
    <w:rsid w:val="001408C2"/>
    <w:rsid w:val="00140C43"/>
    <w:rsid w:val="00140D5B"/>
    <w:rsid w:val="00142050"/>
    <w:rsid w:val="00142240"/>
    <w:rsid w:val="00142291"/>
    <w:rsid w:val="0014254D"/>
    <w:rsid w:val="00143744"/>
    <w:rsid w:val="001445E1"/>
    <w:rsid w:val="0014461E"/>
    <w:rsid w:val="00144B7E"/>
    <w:rsid w:val="00144C37"/>
    <w:rsid w:val="00144F08"/>
    <w:rsid w:val="00145410"/>
    <w:rsid w:val="00145E02"/>
    <w:rsid w:val="001461CA"/>
    <w:rsid w:val="001469CC"/>
    <w:rsid w:val="00146A5B"/>
    <w:rsid w:val="00150173"/>
    <w:rsid w:val="001502CB"/>
    <w:rsid w:val="00150959"/>
    <w:rsid w:val="001509F3"/>
    <w:rsid w:val="001513BC"/>
    <w:rsid w:val="00151559"/>
    <w:rsid w:val="0015155C"/>
    <w:rsid w:val="001516A4"/>
    <w:rsid w:val="00151706"/>
    <w:rsid w:val="00151993"/>
    <w:rsid w:val="0015249C"/>
    <w:rsid w:val="001524B9"/>
    <w:rsid w:val="001528D9"/>
    <w:rsid w:val="00152BEF"/>
    <w:rsid w:val="001531E0"/>
    <w:rsid w:val="001534AD"/>
    <w:rsid w:val="001537EC"/>
    <w:rsid w:val="00153A0B"/>
    <w:rsid w:val="00153CE0"/>
    <w:rsid w:val="00153E9D"/>
    <w:rsid w:val="0015428A"/>
    <w:rsid w:val="001543DC"/>
    <w:rsid w:val="00154BB4"/>
    <w:rsid w:val="00155552"/>
    <w:rsid w:val="0015613D"/>
    <w:rsid w:val="00156505"/>
    <w:rsid w:val="00156879"/>
    <w:rsid w:val="00157E90"/>
    <w:rsid w:val="001607BA"/>
    <w:rsid w:val="00160E67"/>
    <w:rsid w:val="001611FF"/>
    <w:rsid w:val="001618B7"/>
    <w:rsid w:val="00161957"/>
    <w:rsid w:val="0016197B"/>
    <w:rsid w:val="001619E2"/>
    <w:rsid w:val="00161EB9"/>
    <w:rsid w:val="001625CF"/>
    <w:rsid w:val="00162B4A"/>
    <w:rsid w:val="00162CDF"/>
    <w:rsid w:val="001636DC"/>
    <w:rsid w:val="001636FB"/>
    <w:rsid w:val="00163845"/>
    <w:rsid w:val="001640F9"/>
    <w:rsid w:val="0016492B"/>
    <w:rsid w:val="00164986"/>
    <w:rsid w:val="0016524D"/>
    <w:rsid w:val="00165898"/>
    <w:rsid w:val="0016597A"/>
    <w:rsid w:val="00165CAB"/>
    <w:rsid w:val="00165D65"/>
    <w:rsid w:val="00166257"/>
    <w:rsid w:val="00166545"/>
    <w:rsid w:val="00166FD0"/>
    <w:rsid w:val="0016711A"/>
    <w:rsid w:val="00167516"/>
    <w:rsid w:val="00167983"/>
    <w:rsid w:val="00170490"/>
    <w:rsid w:val="00170542"/>
    <w:rsid w:val="00170A94"/>
    <w:rsid w:val="00170C2E"/>
    <w:rsid w:val="0017117E"/>
    <w:rsid w:val="001717C7"/>
    <w:rsid w:val="00172694"/>
    <w:rsid w:val="001730E2"/>
    <w:rsid w:val="0017373B"/>
    <w:rsid w:val="001737B8"/>
    <w:rsid w:val="00173EE3"/>
    <w:rsid w:val="0017532F"/>
    <w:rsid w:val="0017581C"/>
    <w:rsid w:val="00175933"/>
    <w:rsid w:val="00175B27"/>
    <w:rsid w:val="0017678C"/>
    <w:rsid w:val="001768DA"/>
    <w:rsid w:val="00176C2D"/>
    <w:rsid w:val="00176EBF"/>
    <w:rsid w:val="001772CF"/>
    <w:rsid w:val="0017732E"/>
    <w:rsid w:val="00177FA5"/>
    <w:rsid w:val="00177FC2"/>
    <w:rsid w:val="00181734"/>
    <w:rsid w:val="00181A6E"/>
    <w:rsid w:val="00182490"/>
    <w:rsid w:val="0018254B"/>
    <w:rsid w:val="001830C3"/>
    <w:rsid w:val="00183577"/>
    <w:rsid w:val="0018396F"/>
    <w:rsid w:val="00183A49"/>
    <w:rsid w:val="00183FC1"/>
    <w:rsid w:val="00184CC3"/>
    <w:rsid w:val="001853B3"/>
    <w:rsid w:val="001858F4"/>
    <w:rsid w:val="00185D71"/>
    <w:rsid w:val="0018664C"/>
    <w:rsid w:val="00186940"/>
    <w:rsid w:val="0018727F"/>
    <w:rsid w:val="00187430"/>
    <w:rsid w:val="001879F4"/>
    <w:rsid w:val="00187FFA"/>
    <w:rsid w:val="00190670"/>
    <w:rsid w:val="00190692"/>
    <w:rsid w:val="001913E1"/>
    <w:rsid w:val="00191DF6"/>
    <w:rsid w:val="00191EBE"/>
    <w:rsid w:val="0019226E"/>
    <w:rsid w:val="001930CF"/>
    <w:rsid w:val="001931A0"/>
    <w:rsid w:val="0019329B"/>
    <w:rsid w:val="001934FE"/>
    <w:rsid w:val="00193590"/>
    <w:rsid w:val="001935DC"/>
    <w:rsid w:val="00193809"/>
    <w:rsid w:val="00193BDC"/>
    <w:rsid w:val="00194533"/>
    <w:rsid w:val="00194926"/>
    <w:rsid w:val="00194B68"/>
    <w:rsid w:val="00195089"/>
    <w:rsid w:val="00195249"/>
    <w:rsid w:val="001953AC"/>
    <w:rsid w:val="0019546A"/>
    <w:rsid w:val="00195E5C"/>
    <w:rsid w:val="001960A8"/>
    <w:rsid w:val="00196222"/>
    <w:rsid w:val="001962E6"/>
    <w:rsid w:val="001963EF"/>
    <w:rsid w:val="001964A7"/>
    <w:rsid w:val="00196CD7"/>
    <w:rsid w:val="00196F01"/>
    <w:rsid w:val="001970D3"/>
    <w:rsid w:val="0019730D"/>
    <w:rsid w:val="00197773"/>
    <w:rsid w:val="001A00EF"/>
    <w:rsid w:val="001A0183"/>
    <w:rsid w:val="001A02A4"/>
    <w:rsid w:val="001A0C56"/>
    <w:rsid w:val="001A0D9D"/>
    <w:rsid w:val="001A133D"/>
    <w:rsid w:val="001A1374"/>
    <w:rsid w:val="001A14B4"/>
    <w:rsid w:val="001A161C"/>
    <w:rsid w:val="001A1819"/>
    <w:rsid w:val="001A1D4D"/>
    <w:rsid w:val="001A1E1E"/>
    <w:rsid w:val="001A1E28"/>
    <w:rsid w:val="001A1E47"/>
    <w:rsid w:val="001A200B"/>
    <w:rsid w:val="001A208C"/>
    <w:rsid w:val="001A299D"/>
    <w:rsid w:val="001A3DE6"/>
    <w:rsid w:val="001A44FB"/>
    <w:rsid w:val="001A4646"/>
    <w:rsid w:val="001A4B68"/>
    <w:rsid w:val="001A4F01"/>
    <w:rsid w:val="001A503B"/>
    <w:rsid w:val="001A5147"/>
    <w:rsid w:val="001A5494"/>
    <w:rsid w:val="001A578D"/>
    <w:rsid w:val="001A62E9"/>
    <w:rsid w:val="001A6C7A"/>
    <w:rsid w:val="001A6E2E"/>
    <w:rsid w:val="001A70AF"/>
    <w:rsid w:val="001A7438"/>
    <w:rsid w:val="001A7A25"/>
    <w:rsid w:val="001B0162"/>
    <w:rsid w:val="001B0782"/>
    <w:rsid w:val="001B095B"/>
    <w:rsid w:val="001B0A65"/>
    <w:rsid w:val="001B0D4C"/>
    <w:rsid w:val="001B0F16"/>
    <w:rsid w:val="001B0F44"/>
    <w:rsid w:val="001B136A"/>
    <w:rsid w:val="001B14DD"/>
    <w:rsid w:val="001B1ABB"/>
    <w:rsid w:val="001B1BF4"/>
    <w:rsid w:val="001B1C32"/>
    <w:rsid w:val="001B260D"/>
    <w:rsid w:val="001B3085"/>
    <w:rsid w:val="001B33CD"/>
    <w:rsid w:val="001B4634"/>
    <w:rsid w:val="001B4D84"/>
    <w:rsid w:val="001B5190"/>
    <w:rsid w:val="001B6324"/>
    <w:rsid w:val="001B63C9"/>
    <w:rsid w:val="001B7097"/>
    <w:rsid w:val="001B732F"/>
    <w:rsid w:val="001B7517"/>
    <w:rsid w:val="001B769F"/>
    <w:rsid w:val="001B7EA0"/>
    <w:rsid w:val="001C04C7"/>
    <w:rsid w:val="001C05C5"/>
    <w:rsid w:val="001C0945"/>
    <w:rsid w:val="001C1EA5"/>
    <w:rsid w:val="001C2088"/>
    <w:rsid w:val="001C21B1"/>
    <w:rsid w:val="001C2237"/>
    <w:rsid w:val="001C23DD"/>
    <w:rsid w:val="001C2561"/>
    <w:rsid w:val="001C2835"/>
    <w:rsid w:val="001C28E7"/>
    <w:rsid w:val="001C351B"/>
    <w:rsid w:val="001C3917"/>
    <w:rsid w:val="001C3D04"/>
    <w:rsid w:val="001C4C19"/>
    <w:rsid w:val="001C5699"/>
    <w:rsid w:val="001C57B2"/>
    <w:rsid w:val="001C585B"/>
    <w:rsid w:val="001C5B35"/>
    <w:rsid w:val="001C5DB8"/>
    <w:rsid w:val="001C60BD"/>
    <w:rsid w:val="001C61C5"/>
    <w:rsid w:val="001C61CF"/>
    <w:rsid w:val="001C62F7"/>
    <w:rsid w:val="001C644E"/>
    <w:rsid w:val="001C6937"/>
    <w:rsid w:val="001C6A97"/>
    <w:rsid w:val="001C6C3E"/>
    <w:rsid w:val="001C6F1C"/>
    <w:rsid w:val="001C7125"/>
    <w:rsid w:val="001C7303"/>
    <w:rsid w:val="001D0476"/>
    <w:rsid w:val="001D05F7"/>
    <w:rsid w:val="001D0BEB"/>
    <w:rsid w:val="001D0E92"/>
    <w:rsid w:val="001D102E"/>
    <w:rsid w:val="001D1123"/>
    <w:rsid w:val="001D1464"/>
    <w:rsid w:val="001D25A8"/>
    <w:rsid w:val="001D3B7D"/>
    <w:rsid w:val="001D3E9C"/>
    <w:rsid w:val="001D4094"/>
    <w:rsid w:val="001D4101"/>
    <w:rsid w:val="001D439C"/>
    <w:rsid w:val="001D53DD"/>
    <w:rsid w:val="001D6083"/>
    <w:rsid w:val="001D6282"/>
    <w:rsid w:val="001D691A"/>
    <w:rsid w:val="001D6CC6"/>
    <w:rsid w:val="001D6F1E"/>
    <w:rsid w:val="001D6F24"/>
    <w:rsid w:val="001D7257"/>
    <w:rsid w:val="001D7512"/>
    <w:rsid w:val="001E120B"/>
    <w:rsid w:val="001E1467"/>
    <w:rsid w:val="001E16AE"/>
    <w:rsid w:val="001E19D8"/>
    <w:rsid w:val="001E1ED4"/>
    <w:rsid w:val="001E2374"/>
    <w:rsid w:val="001E26E0"/>
    <w:rsid w:val="001E3269"/>
    <w:rsid w:val="001E3583"/>
    <w:rsid w:val="001E3EB2"/>
    <w:rsid w:val="001E41C9"/>
    <w:rsid w:val="001E4271"/>
    <w:rsid w:val="001E4273"/>
    <w:rsid w:val="001E4833"/>
    <w:rsid w:val="001E4B0A"/>
    <w:rsid w:val="001E4D9B"/>
    <w:rsid w:val="001E5D0E"/>
    <w:rsid w:val="001E62A8"/>
    <w:rsid w:val="001E6798"/>
    <w:rsid w:val="001E67E5"/>
    <w:rsid w:val="001E69B6"/>
    <w:rsid w:val="001E715A"/>
    <w:rsid w:val="001E7F8B"/>
    <w:rsid w:val="001F0029"/>
    <w:rsid w:val="001F00C5"/>
    <w:rsid w:val="001F01AB"/>
    <w:rsid w:val="001F133F"/>
    <w:rsid w:val="001F1511"/>
    <w:rsid w:val="001F1755"/>
    <w:rsid w:val="001F17B5"/>
    <w:rsid w:val="001F19DD"/>
    <w:rsid w:val="001F1BC7"/>
    <w:rsid w:val="001F208F"/>
    <w:rsid w:val="001F299A"/>
    <w:rsid w:val="001F2FAF"/>
    <w:rsid w:val="001F30F9"/>
    <w:rsid w:val="001F3515"/>
    <w:rsid w:val="001F391C"/>
    <w:rsid w:val="001F39ED"/>
    <w:rsid w:val="001F3A88"/>
    <w:rsid w:val="001F4829"/>
    <w:rsid w:val="001F5046"/>
    <w:rsid w:val="001F5D93"/>
    <w:rsid w:val="001F5F65"/>
    <w:rsid w:val="001F617B"/>
    <w:rsid w:val="001F6F82"/>
    <w:rsid w:val="001F7053"/>
    <w:rsid w:val="001F7160"/>
    <w:rsid w:val="001F721E"/>
    <w:rsid w:val="001F747E"/>
    <w:rsid w:val="001F74A5"/>
    <w:rsid w:val="001F7715"/>
    <w:rsid w:val="001F7734"/>
    <w:rsid w:val="001F78EA"/>
    <w:rsid w:val="001F7A4F"/>
    <w:rsid w:val="001F7F98"/>
    <w:rsid w:val="00200442"/>
    <w:rsid w:val="00200C36"/>
    <w:rsid w:val="0020138F"/>
    <w:rsid w:val="002017D5"/>
    <w:rsid w:val="002017FA"/>
    <w:rsid w:val="00201A00"/>
    <w:rsid w:val="00201FCF"/>
    <w:rsid w:val="002030FE"/>
    <w:rsid w:val="00203116"/>
    <w:rsid w:val="002032A3"/>
    <w:rsid w:val="00203575"/>
    <w:rsid w:val="00203D9B"/>
    <w:rsid w:val="00204087"/>
    <w:rsid w:val="00204129"/>
    <w:rsid w:val="002049C5"/>
    <w:rsid w:val="002055A5"/>
    <w:rsid w:val="00207122"/>
    <w:rsid w:val="0021013E"/>
    <w:rsid w:val="0021015F"/>
    <w:rsid w:val="00210C29"/>
    <w:rsid w:val="00211A4F"/>
    <w:rsid w:val="00211C20"/>
    <w:rsid w:val="002120A7"/>
    <w:rsid w:val="002121EF"/>
    <w:rsid w:val="00212307"/>
    <w:rsid w:val="00212354"/>
    <w:rsid w:val="002127C3"/>
    <w:rsid w:val="00212BD7"/>
    <w:rsid w:val="00212E44"/>
    <w:rsid w:val="002138A7"/>
    <w:rsid w:val="00215C73"/>
    <w:rsid w:val="00216900"/>
    <w:rsid w:val="002169C0"/>
    <w:rsid w:val="002178F1"/>
    <w:rsid w:val="0022001D"/>
    <w:rsid w:val="002201D8"/>
    <w:rsid w:val="00220B4C"/>
    <w:rsid w:val="00220E3B"/>
    <w:rsid w:val="00220F6C"/>
    <w:rsid w:val="00221998"/>
    <w:rsid w:val="00221F3F"/>
    <w:rsid w:val="00222534"/>
    <w:rsid w:val="002227CB"/>
    <w:rsid w:val="00222A8E"/>
    <w:rsid w:val="00223B87"/>
    <w:rsid w:val="00223E71"/>
    <w:rsid w:val="0022462D"/>
    <w:rsid w:val="00224A6E"/>
    <w:rsid w:val="00225324"/>
    <w:rsid w:val="00225512"/>
    <w:rsid w:val="002256E3"/>
    <w:rsid w:val="00225BED"/>
    <w:rsid w:val="002261AC"/>
    <w:rsid w:val="00226496"/>
    <w:rsid w:val="00227A98"/>
    <w:rsid w:val="00227E70"/>
    <w:rsid w:val="00227F05"/>
    <w:rsid w:val="002301D5"/>
    <w:rsid w:val="0023126C"/>
    <w:rsid w:val="00231813"/>
    <w:rsid w:val="00231BFF"/>
    <w:rsid w:val="00231C98"/>
    <w:rsid w:val="00231ED9"/>
    <w:rsid w:val="00232318"/>
    <w:rsid w:val="0023274B"/>
    <w:rsid w:val="0023324F"/>
    <w:rsid w:val="002332F3"/>
    <w:rsid w:val="00233363"/>
    <w:rsid w:val="002336B2"/>
    <w:rsid w:val="00233896"/>
    <w:rsid w:val="00233C10"/>
    <w:rsid w:val="002347D5"/>
    <w:rsid w:val="00234A42"/>
    <w:rsid w:val="00234B58"/>
    <w:rsid w:val="00234FCC"/>
    <w:rsid w:val="0023506A"/>
    <w:rsid w:val="002358A5"/>
    <w:rsid w:val="00235A96"/>
    <w:rsid w:val="00235D9B"/>
    <w:rsid w:val="00236BA8"/>
    <w:rsid w:val="00236C32"/>
    <w:rsid w:val="00236ED4"/>
    <w:rsid w:val="002374C9"/>
    <w:rsid w:val="002376C5"/>
    <w:rsid w:val="00237898"/>
    <w:rsid w:val="00237989"/>
    <w:rsid w:val="002404B4"/>
    <w:rsid w:val="00240761"/>
    <w:rsid w:val="00240E98"/>
    <w:rsid w:val="0024179C"/>
    <w:rsid w:val="00242204"/>
    <w:rsid w:val="002425B5"/>
    <w:rsid w:val="00242B3F"/>
    <w:rsid w:val="00242E0F"/>
    <w:rsid w:val="002430A6"/>
    <w:rsid w:val="00243722"/>
    <w:rsid w:val="002437DD"/>
    <w:rsid w:val="00243839"/>
    <w:rsid w:val="00243864"/>
    <w:rsid w:val="002438C4"/>
    <w:rsid w:val="00243A62"/>
    <w:rsid w:val="00243E0B"/>
    <w:rsid w:val="00243EE0"/>
    <w:rsid w:val="0024432C"/>
    <w:rsid w:val="0024432F"/>
    <w:rsid w:val="00245087"/>
    <w:rsid w:val="00245233"/>
    <w:rsid w:val="002452CD"/>
    <w:rsid w:val="00245560"/>
    <w:rsid w:val="00245654"/>
    <w:rsid w:val="002459DE"/>
    <w:rsid w:val="00245A73"/>
    <w:rsid w:val="00245D1A"/>
    <w:rsid w:val="00245EE0"/>
    <w:rsid w:val="00246161"/>
    <w:rsid w:val="002463CA"/>
    <w:rsid w:val="0024659C"/>
    <w:rsid w:val="00246681"/>
    <w:rsid w:val="0024759A"/>
    <w:rsid w:val="002476B2"/>
    <w:rsid w:val="00250084"/>
    <w:rsid w:val="00250436"/>
    <w:rsid w:val="002508D9"/>
    <w:rsid w:val="00250F6F"/>
    <w:rsid w:val="00251B46"/>
    <w:rsid w:val="00251B99"/>
    <w:rsid w:val="00252D66"/>
    <w:rsid w:val="00253B2E"/>
    <w:rsid w:val="00253DBB"/>
    <w:rsid w:val="00253E03"/>
    <w:rsid w:val="00253FCC"/>
    <w:rsid w:val="00254391"/>
    <w:rsid w:val="0025465C"/>
    <w:rsid w:val="00254729"/>
    <w:rsid w:val="002547DF"/>
    <w:rsid w:val="00254AFE"/>
    <w:rsid w:val="00254CED"/>
    <w:rsid w:val="00254E71"/>
    <w:rsid w:val="00255929"/>
    <w:rsid w:val="00255E6E"/>
    <w:rsid w:val="00256D41"/>
    <w:rsid w:val="00256D66"/>
    <w:rsid w:val="00260167"/>
    <w:rsid w:val="002607C2"/>
    <w:rsid w:val="00260A0A"/>
    <w:rsid w:val="00261235"/>
    <w:rsid w:val="00261465"/>
    <w:rsid w:val="002618A9"/>
    <w:rsid w:val="00261A4D"/>
    <w:rsid w:val="00263556"/>
    <w:rsid w:val="002638E5"/>
    <w:rsid w:val="00263D5A"/>
    <w:rsid w:val="00264B74"/>
    <w:rsid w:val="00264D6E"/>
    <w:rsid w:val="00265096"/>
    <w:rsid w:val="00265CB8"/>
    <w:rsid w:val="002662D5"/>
    <w:rsid w:val="002665DD"/>
    <w:rsid w:val="00266830"/>
    <w:rsid w:val="0026691F"/>
    <w:rsid w:val="00267130"/>
    <w:rsid w:val="0026779B"/>
    <w:rsid w:val="00267811"/>
    <w:rsid w:val="002678C1"/>
    <w:rsid w:val="00270234"/>
    <w:rsid w:val="0027054B"/>
    <w:rsid w:val="0027094D"/>
    <w:rsid w:val="00270CDC"/>
    <w:rsid w:val="00270D05"/>
    <w:rsid w:val="00270E34"/>
    <w:rsid w:val="00271784"/>
    <w:rsid w:val="002725AA"/>
    <w:rsid w:val="0027266F"/>
    <w:rsid w:val="00272B16"/>
    <w:rsid w:val="00272D6B"/>
    <w:rsid w:val="0027303C"/>
    <w:rsid w:val="0027333D"/>
    <w:rsid w:val="002734B1"/>
    <w:rsid w:val="00274161"/>
    <w:rsid w:val="0027433B"/>
    <w:rsid w:val="00274420"/>
    <w:rsid w:val="00274808"/>
    <w:rsid w:val="00275027"/>
    <w:rsid w:val="00275835"/>
    <w:rsid w:val="0027590E"/>
    <w:rsid w:val="00276016"/>
    <w:rsid w:val="00276386"/>
    <w:rsid w:val="002772C4"/>
    <w:rsid w:val="002773E4"/>
    <w:rsid w:val="00277626"/>
    <w:rsid w:val="00277723"/>
    <w:rsid w:val="00277A99"/>
    <w:rsid w:val="00277C3C"/>
    <w:rsid w:val="00277CE4"/>
    <w:rsid w:val="00280FC8"/>
    <w:rsid w:val="00281321"/>
    <w:rsid w:val="00281494"/>
    <w:rsid w:val="00281602"/>
    <w:rsid w:val="00281BFD"/>
    <w:rsid w:val="00282FB3"/>
    <w:rsid w:val="002830DC"/>
    <w:rsid w:val="00283137"/>
    <w:rsid w:val="00283147"/>
    <w:rsid w:val="002833B2"/>
    <w:rsid w:val="0028391F"/>
    <w:rsid w:val="00283F81"/>
    <w:rsid w:val="0028464D"/>
    <w:rsid w:val="002848AC"/>
    <w:rsid w:val="00284C6F"/>
    <w:rsid w:val="00284CCE"/>
    <w:rsid w:val="002856DB"/>
    <w:rsid w:val="00285705"/>
    <w:rsid w:val="00285CE4"/>
    <w:rsid w:val="002868D3"/>
    <w:rsid w:val="00286CC7"/>
    <w:rsid w:val="002873D8"/>
    <w:rsid w:val="002874A2"/>
    <w:rsid w:val="00287A7F"/>
    <w:rsid w:val="00287D61"/>
    <w:rsid w:val="00290153"/>
    <w:rsid w:val="002903BF"/>
    <w:rsid w:val="002905E2"/>
    <w:rsid w:val="00290AB7"/>
    <w:rsid w:val="00291AD6"/>
    <w:rsid w:val="00291F5D"/>
    <w:rsid w:val="00292ACA"/>
    <w:rsid w:val="00292CE9"/>
    <w:rsid w:val="00292D22"/>
    <w:rsid w:val="0029313A"/>
    <w:rsid w:val="00293488"/>
    <w:rsid w:val="002940CD"/>
    <w:rsid w:val="002945B1"/>
    <w:rsid w:val="002947C2"/>
    <w:rsid w:val="00295252"/>
    <w:rsid w:val="0029543E"/>
    <w:rsid w:val="002958D8"/>
    <w:rsid w:val="0029599C"/>
    <w:rsid w:val="00296350"/>
    <w:rsid w:val="00296516"/>
    <w:rsid w:val="002967A3"/>
    <w:rsid w:val="0029686E"/>
    <w:rsid w:val="00296E49"/>
    <w:rsid w:val="002A0434"/>
    <w:rsid w:val="002A093F"/>
    <w:rsid w:val="002A1E0B"/>
    <w:rsid w:val="002A207B"/>
    <w:rsid w:val="002A20E7"/>
    <w:rsid w:val="002A2828"/>
    <w:rsid w:val="002A2E72"/>
    <w:rsid w:val="002A3559"/>
    <w:rsid w:val="002A3825"/>
    <w:rsid w:val="002A38FF"/>
    <w:rsid w:val="002A3B8D"/>
    <w:rsid w:val="002A3F4B"/>
    <w:rsid w:val="002A411A"/>
    <w:rsid w:val="002A436C"/>
    <w:rsid w:val="002A4443"/>
    <w:rsid w:val="002A4751"/>
    <w:rsid w:val="002A4A30"/>
    <w:rsid w:val="002A4EC1"/>
    <w:rsid w:val="002A58AF"/>
    <w:rsid w:val="002A5CD2"/>
    <w:rsid w:val="002A5CD3"/>
    <w:rsid w:val="002A6311"/>
    <w:rsid w:val="002A7754"/>
    <w:rsid w:val="002A7D28"/>
    <w:rsid w:val="002A7D7B"/>
    <w:rsid w:val="002A7D8A"/>
    <w:rsid w:val="002B016B"/>
    <w:rsid w:val="002B0ACB"/>
    <w:rsid w:val="002B0D0D"/>
    <w:rsid w:val="002B0D37"/>
    <w:rsid w:val="002B12CC"/>
    <w:rsid w:val="002B13B5"/>
    <w:rsid w:val="002B2BC6"/>
    <w:rsid w:val="002B2D8D"/>
    <w:rsid w:val="002B31F3"/>
    <w:rsid w:val="002B38D2"/>
    <w:rsid w:val="002B3A87"/>
    <w:rsid w:val="002B3A99"/>
    <w:rsid w:val="002B3F01"/>
    <w:rsid w:val="002B3F42"/>
    <w:rsid w:val="002B4CA5"/>
    <w:rsid w:val="002B50A4"/>
    <w:rsid w:val="002B5804"/>
    <w:rsid w:val="002B5954"/>
    <w:rsid w:val="002B606E"/>
    <w:rsid w:val="002B643D"/>
    <w:rsid w:val="002B69FA"/>
    <w:rsid w:val="002B6A40"/>
    <w:rsid w:val="002B6C06"/>
    <w:rsid w:val="002B7259"/>
    <w:rsid w:val="002B7834"/>
    <w:rsid w:val="002B7AE9"/>
    <w:rsid w:val="002B7AFA"/>
    <w:rsid w:val="002B7B22"/>
    <w:rsid w:val="002C0893"/>
    <w:rsid w:val="002C0B17"/>
    <w:rsid w:val="002C0B71"/>
    <w:rsid w:val="002C0CC8"/>
    <w:rsid w:val="002C0FD9"/>
    <w:rsid w:val="002C1C4D"/>
    <w:rsid w:val="002C3027"/>
    <w:rsid w:val="002C31A8"/>
    <w:rsid w:val="002C31E2"/>
    <w:rsid w:val="002C3966"/>
    <w:rsid w:val="002C3DB1"/>
    <w:rsid w:val="002C3DC7"/>
    <w:rsid w:val="002C4A81"/>
    <w:rsid w:val="002C4C77"/>
    <w:rsid w:val="002C4EFC"/>
    <w:rsid w:val="002C5167"/>
    <w:rsid w:val="002C5CD5"/>
    <w:rsid w:val="002C5E72"/>
    <w:rsid w:val="002C77EC"/>
    <w:rsid w:val="002D12F2"/>
    <w:rsid w:val="002D15A2"/>
    <w:rsid w:val="002D17BF"/>
    <w:rsid w:val="002D1814"/>
    <w:rsid w:val="002D216A"/>
    <w:rsid w:val="002D21ED"/>
    <w:rsid w:val="002D2BB5"/>
    <w:rsid w:val="002D34F2"/>
    <w:rsid w:val="002D3A19"/>
    <w:rsid w:val="002D3D2F"/>
    <w:rsid w:val="002D3FFD"/>
    <w:rsid w:val="002D4022"/>
    <w:rsid w:val="002D4502"/>
    <w:rsid w:val="002D46B9"/>
    <w:rsid w:val="002D4740"/>
    <w:rsid w:val="002D481E"/>
    <w:rsid w:val="002D4905"/>
    <w:rsid w:val="002D6A23"/>
    <w:rsid w:val="002D6B45"/>
    <w:rsid w:val="002D6DB6"/>
    <w:rsid w:val="002D7172"/>
    <w:rsid w:val="002D717F"/>
    <w:rsid w:val="002E0AA2"/>
    <w:rsid w:val="002E1ABA"/>
    <w:rsid w:val="002E2464"/>
    <w:rsid w:val="002E2471"/>
    <w:rsid w:val="002E25BA"/>
    <w:rsid w:val="002E2656"/>
    <w:rsid w:val="002E26C9"/>
    <w:rsid w:val="002E2A58"/>
    <w:rsid w:val="002E2B41"/>
    <w:rsid w:val="002E378F"/>
    <w:rsid w:val="002E37D1"/>
    <w:rsid w:val="002E3931"/>
    <w:rsid w:val="002E4614"/>
    <w:rsid w:val="002E46E4"/>
    <w:rsid w:val="002E4BD2"/>
    <w:rsid w:val="002E4DA7"/>
    <w:rsid w:val="002E524D"/>
    <w:rsid w:val="002E5474"/>
    <w:rsid w:val="002E5DF4"/>
    <w:rsid w:val="002E5E70"/>
    <w:rsid w:val="002E6712"/>
    <w:rsid w:val="002E677F"/>
    <w:rsid w:val="002E67CE"/>
    <w:rsid w:val="002E6E33"/>
    <w:rsid w:val="002E7898"/>
    <w:rsid w:val="002E7A7B"/>
    <w:rsid w:val="002E7C4A"/>
    <w:rsid w:val="002F00D2"/>
    <w:rsid w:val="002F0550"/>
    <w:rsid w:val="002F07D5"/>
    <w:rsid w:val="002F0870"/>
    <w:rsid w:val="002F08CB"/>
    <w:rsid w:val="002F09F5"/>
    <w:rsid w:val="002F0AF1"/>
    <w:rsid w:val="002F231C"/>
    <w:rsid w:val="002F2DF4"/>
    <w:rsid w:val="002F2E4B"/>
    <w:rsid w:val="002F3129"/>
    <w:rsid w:val="002F33EB"/>
    <w:rsid w:val="002F355C"/>
    <w:rsid w:val="002F3E58"/>
    <w:rsid w:val="002F4403"/>
    <w:rsid w:val="002F4604"/>
    <w:rsid w:val="002F4682"/>
    <w:rsid w:val="002F4DA5"/>
    <w:rsid w:val="002F4E15"/>
    <w:rsid w:val="002F554E"/>
    <w:rsid w:val="002F559E"/>
    <w:rsid w:val="002F593D"/>
    <w:rsid w:val="002F6226"/>
    <w:rsid w:val="002F62B2"/>
    <w:rsid w:val="002F62BF"/>
    <w:rsid w:val="002F6B61"/>
    <w:rsid w:val="002F71BB"/>
    <w:rsid w:val="002F72CC"/>
    <w:rsid w:val="002F7576"/>
    <w:rsid w:val="002F7F6C"/>
    <w:rsid w:val="002F7FD4"/>
    <w:rsid w:val="00300388"/>
    <w:rsid w:val="003004C0"/>
    <w:rsid w:val="00301093"/>
    <w:rsid w:val="003012CC"/>
    <w:rsid w:val="003018F1"/>
    <w:rsid w:val="00301E40"/>
    <w:rsid w:val="00301F57"/>
    <w:rsid w:val="003027E8"/>
    <w:rsid w:val="00302A79"/>
    <w:rsid w:val="00302AA7"/>
    <w:rsid w:val="00302AF0"/>
    <w:rsid w:val="003030C6"/>
    <w:rsid w:val="003036CC"/>
    <w:rsid w:val="00303C71"/>
    <w:rsid w:val="00304189"/>
    <w:rsid w:val="00304406"/>
    <w:rsid w:val="003047AF"/>
    <w:rsid w:val="00304B28"/>
    <w:rsid w:val="00305646"/>
    <w:rsid w:val="00305898"/>
    <w:rsid w:val="00305A70"/>
    <w:rsid w:val="00305AC5"/>
    <w:rsid w:val="00305D50"/>
    <w:rsid w:val="00305DB7"/>
    <w:rsid w:val="00306107"/>
    <w:rsid w:val="00306C00"/>
    <w:rsid w:val="00306D15"/>
    <w:rsid w:val="00306FEB"/>
    <w:rsid w:val="00307275"/>
    <w:rsid w:val="003075E0"/>
    <w:rsid w:val="003079A5"/>
    <w:rsid w:val="003109BD"/>
    <w:rsid w:val="00310E7E"/>
    <w:rsid w:val="003117D1"/>
    <w:rsid w:val="00311A1F"/>
    <w:rsid w:val="00311FE7"/>
    <w:rsid w:val="003122C6"/>
    <w:rsid w:val="0031238C"/>
    <w:rsid w:val="00312545"/>
    <w:rsid w:val="003125F7"/>
    <w:rsid w:val="00313554"/>
    <w:rsid w:val="0031368C"/>
    <w:rsid w:val="00314712"/>
    <w:rsid w:val="00314D35"/>
    <w:rsid w:val="00314F1D"/>
    <w:rsid w:val="003154D6"/>
    <w:rsid w:val="00315855"/>
    <w:rsid w:val="003161C5"/>
    <w:rsid w:val="0031623D"/>
    <w:rsid w:val="0031674D"/>
    <w:rsid w:val="003168DC"/>
    <w:rsid w:val="00316D03"/>
    <w:rsid w:val="00316DA2"/>
    <w:rsid w:val="00316F49"/>
    <w:rsid w:val="00317DDD"/>
    <w:rsid w:val="00320362"/>
    <w:rsid w:val="0032051D"/>
    <w:rsid w:val="00320969"/>
    <w:rsid w:val="00320C17"/>
    <w:rsid w:val="00321144"/>
    <w:rsid w:val="0032210A"/>
    <w:rsid w:val="0032225A"/>
    <w:rsid w:val="00322C41"/>
    <w:rsid w:val="003230B5"/>
    <w:rsid w:val="0032335E"/>
    <w:rsid w:val="00323654"/>
    <w:rsid w:val="00323822"/>
    <w:rsid w:val="00323869"/>
    <w:rsid w:val="003243E7"/>
    <w:rsid w:val="00324CD2"/>
    <w:rsid w:val="0032531C"/>
    <w:rsid w:val="00325A88"/>
    <w:rsid w:val="00325BCC"/>
    <w:rsid w:val="00325D1A"/>
    <w:rsid w:val="00325FA2"/>
    <w:rsid w:val="00326284"/>
    <w:rsid w:val="0032666F"/>
    <w:rsid w:val="003267F8"/>
    <w:rsid w:val="00326E10"/>
    <w:rsid w:val="0032704D"/>
    <w:rsid w:val="003273B9"/>
    <w:rsid w:val="00327553"/>
    <w:rsid w:val="00327EBE"/>
    <w:rsid w:val="00330063"/>
    <w:rsid w:val="0033045D"/>
    <w:rsid w:val="0033047A"/>
    <w:rsid w:val="0033070C"/>
    <w:rsid w:val="00330E10"/>
    <w:rsid w:val="00331086"/>
    <w:rsid w:val="003319EE"/>
    <w:rsid w:val="00331AFF"/>
    <w:rsid w:val="00332148"/>
    <w:rsid w:val="00332537"/>
    <w:rsid w:val="00332A4D"/>
    <w:rsid w:val="00333131"/>
    <w:rsid w:val="003332B0"/>
    <w:rsid w:val="00333763"/>
    <w:rsid w:val="00333E19"/>
    <w:rsid w:val="00333EE9"/>
    <w:rsid w:val="003348C7"/>
    <w:rsid w:val="00334A68"/>
    <w:rsid w:val="00334ECB"/>
    <w:rsid w:val="00335549"/>
    <w:rsid w:val="00336298"/>
    <w:rsid w:val="00336527"/>
    <w:rsid w:val="003401A6"/>
    <w:rsid w:val="003402BF"/>
    <w:rsid w:val="003405A0"/>
    <w:rsid w:val="00340636"/>
    <w:rsid w:val="003406D8"/>
    <w:rsid w:val="00340A6F"/>
    <w:rsid w:val="00341359"/>
    <w:rsid w:val="00341853"/>
    <w:rsid w:val="00341DF5"/>
    <w:rsid w:val="0034244A"/>
    <w:rsid w:val="0034366C"/>
    <w:rsid w:val="00343DA4"/>
    <w:rsid w:val="00343E75"/>
    <w:rsid w:val="0034402C"/>
    <w:rsid w:val="00344C66"/>
    <w:rsid w:val="0034500F"/>
    <w:rsid w:val="0034569A"/>
    <w:rsid w:val="003465D4"/>
    <w:rsid w:val="00347907"/>
    <w:rsid w:val="00347B98"/>
    <w:rsid w:val="00347C4C"/>
    <w:rsid w:val="00347E2D"/>
    <w:rsid w:val="00347FB5"/>
    <w:rsid w:val="00350AE8"/>
    <w:rsid w:val="00350EFE"/>
    <w:rsid w:val="00351410"/>
    <w:rsid w:val="003516E1"/>
    <w:rsid w:val="00351C0A"/>
    <w:rsid w:val="00351FC2"/>
    <w:rsid w:val="0035258E"/>
    <w:rsid w:val="003526E5"/>
    <w:rsid w:val="003528DF"/>
    <w:rsid w:val="0035328D"/>
    <w:rsid w:val="00353AD0"/>
    <w:rsid w:val="00354C77"/>
    <w:rsid w:val="0035515F"/>
    <w:rsid w:val="00355C8D"/>
    <w:rsid w:val="0035601C"/>
    <w:rsid w:val="003562E7"/>
    <w:rsid w:val="003562EA"/>
    <w:rsid w:val="0035632A"/>
    <w:rsid w:val="00356B1B"/>
    <w:rsid w:val="00356F2C"/>
    <w:rsid w:val="00357413"/>
    <w:rsid w:val="00357638"/>
    <w:rsid w:val="003577F5"/>
    <w:rsid w:val="00357CC7"/>
    <w:rsid w:val="00357E8B"/>
    <w:rsid w:val="0036052F"/>
    <w:rsid w:val="00360991"/>
    <w:rsid w:val="00360BA0"/>
    <w:rsid w:val="0036118A"/>
    <w:rsid w:val="003613A5"/>
    <w:rsid w:val="00361907"/>
    <w:rsid w:val="00361997"/>
    <w:rsid w:val="00362A66"/>
    <w:rsid w:val="00362E0F"/>
    <w:rsid w:val="003634FC"/>
    <w:rsid w:val="00364009"/>
    <w:rsid w:val="00364AD4"/>
    <w:rsid w:val="00364C8D"/>
    <w:rsid w:val="00364D91"/>
    <w:rsid w:val="00365046"/>
    <w:rsid w:val="003651EA"/>
    <w:rsid w:val="00365235"/>
    <w:rsid w:val="00365480"/>
    <w:rsid w:val="0036610A"/>
    <w:rsid w:val="003663C2"/>
    <w:rsid w:val="0036650A"/>
    <w:rsid w:val="0036657D"/>
    <w:rsid w:val="00367290"/>
    <w:rsid w:val="003673AB"/>
    <w:rsid w:val="00367BFC"/>
    <w:rsid w:val="00370455"/>
    <w:rsid w:val="00370588"/>
    <w:rsid w:val="003707B3"/>
    <w:rsid w:val="00370C17"/>
    <w:rsid w:val="00371231"/>
    <w:rsid w:val="0037188F"/>
    <w:rsid w:val="003719EB"/>
    <w:rsid w:val="00371FC4"/>
    <w:rsid w:val="003720BA"/>
    <w:rsid w:val="003730AC"/>
    <w:rsid w:val="003730DA"/>
    <w:rsid w:val="00373431"/>
    <w:rsid w:val="00373446"/>
    <w:rsid w:val="003735CB"/>
    <w:rsid w:val="00373858"/>
    <w:rsid w:val="00373BD0"/>
    <w:rsid w:val="00373FA2"/>
    <w:rsid w:val="003745DE"/>
    <w:rsid w:val="00374B8A"/>
    <w:rsid w:val="00374DAB"/>
    <w:rsid w:val="00374DAC"/>
    <w:rsid w:val="0037578D"/>
    <w:rsid w:val="003758CE"/>
    <w:rsid w:val="00375A04"/>
    <w:rsid w:val="00375FCB"/>
    <w:rsid w:val="003760AA"/>
    <w:rsid w:val="003765EE"/>
    <w:rsid w:val="003767FD"/>
    <w:rsid w:val="0037681D"/>
    <w:rsid w:val="0037690D"/>
    <w:rsid w:val="00376ABA"/>
    <w:rsid w:val="00377475"/>
    <w:rsid w:val="00377616"/>
    <w:rsid w:val="00377641"/>
    <w:rsid w:val="00377999"/>
    <w:rsid w:val="0038014B"/>
    <w:rsid w:val="003801FC"/>
    <w:rsid w:val="00380607"/>
    <w:rsid w:val="003810C9"/>
    <w:rsid w:val="0038119E"/>
    <w:rsid w:val="003819A9"/>
    <w:rsid w:val="0038270D"/>
    <w:rsid w:val="00382968"/>
    <w:rsid w:val="00382A58"/>
    <w:rsid w:val="00382C29"/>
    <w:rsid w:val="00382DBF"/>
    <w:rsid w:val="0038319F"/>
    <w:rsid w:val="00383295"/>
    <w:rsid w:val="00383411"/>
    <w:rsid w:val="0038379F"/>
    <w:rsid w:val="00383989"/>
    <w:rsid w:val="00383B5C"/>
    <w:rsid w:val="00383FB5"/>
    <w:rsid w:val="00384A14"/>
    <w:rsid w:val="00384CE3"/>
    <w:rsid w:val="00385231"/>
    <w:rsid w:val="00385286"/>
    <w:rsid w:val="00385A25"/>
    <w:rsid w:val="00385A3E"/>
    <w:rsid w:val="00386125"/>
    <w:rsid w:val="00386195"/>
    <w:rsid w:val="003872DF"/>
    <w:rsid w:val="003873FA"/>
    <w:rsid w:val="003875AA"/>
    <w:rsid w:val="00387710"/>
    <w:rsid w:val="003900D8"/>
    <w:rsid w:val="003900EA"/>
    <w:rsid w:val="003902CB"/>
    <w:rsid w:val="00390CB1"/>
    <w:rsid w:val="00390D72"/>
    <w:rsid w:val="00391154"/>
    <w:rsid w:val="003913DD"/>
    <w:rsid w:val="003918CD"/>
    <w:rsid w:val="0039199A"/>
    <w:rsid w:val="003919EE"/>
    <w:rsid w:val="00391F5F"/>
    <w:rsid w:val="003928CE"/>
    <w:rsid w:val="003933CD"/>
    <w:rsid w:val="00393587"/>
    <w:rsid w:val="00393C28"/>
    <w:rsid w:val="0039401F"/>
    <w:rsid w:val="00395549"/>
    <w:rsid w:val="00395716"/>
    <w:rsid w:val="0039596D"/>
    <w:rsid w:val="00395B2C"/>
    <w:rsid w:val="00395BB7"/>
    <w:rsid w:val="0039660E"/>
    <w:rsid w:val="00396642"/>
    <w:rsid w:val="003966A8"/>
    <w:rsid w:val="00396A15"/>
    <w:rsid w:val="00397318"/>
    <w:rsid w:val="00397C33"/>
    <w:rsid w:val="00397E37"/>
    <w:rsid w:val="003A0880"/>
    <w:rsid w:val="003A0AA8"/>
    <w:rsid w:val="003A0C10"/>
    <w:rsid w:val="003A0F49"/>
    <w:rsid w:val="003A108D"/>
    <w:rsid w:val="003A2337"/>
    <w:rsid w:val="003A295F"/>
    <w:rsid w:val="003A2CAC"/>
    <w:rsid w:val="003A3212"/>
    <w:rsid w:val="003A3C65"/>
    <w:rsid w:val="003A3CB8"/>
    <w:rsid w:val="003A43A6"/>
    <w:rsid w:val="003A43D5"/>
    <w:rsid w:val="003A49C9"/>
    <w:rsid w:val="003A4AFC"/>
    <w:rsid w:val="003A4C5B"/>
    <w:rsid w:val="003A4FD1"/>
    <w:rsid w:val="003A53F3"/>
    <w:rsid w:val="003A55AD"/>
    <w:rsid w:val="003A5B39"/>
    <w:rsid w:val="003A5BE0"/>
    <w:rsid w:val="003A5E0B"/>
    <w:rsid w:val="003A681D"/>
    <w:rsid w:val="003A77EF"/>
    <w:rsid w:val="003A7875"/>
    <w:rsid w:val="003A7A49"/>
    <w:rsid w:val="003B001C"/>
    <w:rsid w:val="003B06D5"/>
    <w:rsid w:val="003B0980"/>
    <w:rsid w:val="003B0E70"/>
    <w:rsid w:val="003B1219"/>
    <w:rsid w:val="003B150D"/>
    <w:rsid w:val="003B1E2F"/>
    <w:rsid w:val="003B2363"/>
    <w:rsid w:val="003B2414"/>
    <w:rsid w:val="003B30FA"/>
    <w:rsid w:val="003B331A"/>
    <w:rsid w:val="003B3883"/>
    <w:rsid w:val="003B3A93"/>
    <w:rsid w:val="003B3C6A"/>
    <w:rsid w:val="003B40A1"/>
    <w:rsid w:val="003B45EB"/>
    <w:rsid w:val="003B48FE"/>
    <w:rsid w:val="003B4BC7"/>
    <w:rsid w:val="003B5923"/>
    <w:rsid w:val="003B5E5C"/>
    <w:rsid w:val="003B67AA"/>
    <w:rsid w:val="003B698B"/>
    <w:rsid w:val="003B6C35"/>
    <w:rsid w:val="003B74F1"/>
    <w:rsid w:val="003B7634"/>
    <w:rsid w:val="003B78A4"/>
    <w:rsid w:val="003B7E16"/>
    <w:rsid w:val="003B7EB9"/>
    <w:rsid w:val="003B7F76"/>
    <w:rsid w:val="003C042C"/>
    <w:rsid w:val="003C04B6"/>
    <w:rsid w:val="003C064A"/>
    <w:rsid w:val="003C071C"/>
    <w:rsid w:val="003C0A08"/>
    <w:rsid w:val="003C0B35"/>
    <w:rsid w:val="003C21B4"/>
    <w:rsid w:val="003C22ED"/>
    <w:rsid w:val="003C230D"/>
    <w:rsid w:val="003C2AB4"/>
    <w:rsid w:val="003C337C"/>
    <w:rsid w:val="003C377F"/>
    <w:rsid w:val="003C41A2"/>
    <w:rsid w:val="003C4394"/>
    <w:rsid w:val="003C4A08"/>
    <w:rsid w:val="003C4B57"/>
    <w:rsid w:val="003C4C24"/>
    <w:rsid w:val="003C551B"/>
    <w:rsid w:val="003C66FE"/>
    <w:rsid w:val="003C685D"/>
    <w:rsid w:val="003C7147"/>
    <w:rsid w:val="003C728A"/>
    <w:rsid w:val="003C7A70"/>
    <w:rsid w:val="003D02C3"/>
    <w:rsid w:val="003D0BC5"/>
    <w:rsid w:val="003D0CCE"/>
    <w:rsid w:val="003D1017"/>
    <w:rsid w:val="003D1AEC"/>
    <w:rsid w:val="003D1D8A"/>
    <w:rsid w:val="003D2185"/>
    <w:rsid w:val="003D24FD"/>
    <w:rsid w:val="003D2E8D"/>
    <w:rsid w:val="003D3371"/>
    <w:rsid w:val="003D3C87"/>
    <w:rsid w:val="003D5214"/>
    <w:rsid w:val="003D53A3"/>
    <w:rsid w:val="003D55CC"/>
    <w:rsid w:val="003D56B6"/>
    <w:rsid w:val="003D58DD"/>
    <w:rsid w:val="003D60CD"/>
    <w:rsid w:val="003D6E51"/>
    <w:rsid w:val="003D6F02"/>
    <w:rsid w:val="003D74CC"/>
    <w:rsid w:val="003D74FB"/>
    <w:rsid w:val="003E070C"/>
    <w:rsid w:val="003E0FEA"/>
    <w:rsid w:val="003E187B"/>
    <w:rsid w:val="003E1A35"/>
    <w:rsid w:val="003E1F0C"/>
    <w:rsid w:val="003E21FE"/>
    <w:rsid w:val="003E26E4"/>
    <w:rsid w:val="003E2B67"/>
    <w:rsid w:val="003E2DD7"/>
    <w:rsid w:val="003E33B3"/>
    <w:rsid w:val="003E37E0"/>
    <w:rsid w:val="003E3984"/>
    <w:rsid w:val="003E42A8"/>
    <w:rsid w:val="003E43B4"/>
    <w:rsid w:val="003E44F4"/>
    <w:rsid w:val="003E494A"/>
    <w:rsid w:val="003E5051"/>
    <w:rsid w:val="003E57CE"/>
    <w:rsid w:val="003E63E9"/>
    <w:rsid w:val="003E658C"/>
    <w:rsid w:val="003E7591"/>
    <w:rsid w:val="003E7BD7"/>
    <w:rsid w:val="003F0147"/>
    <w:rsid w:val="003F0483"/>
    <w:rsid w:val="003F0543"/>
    <w:rsid w:val="003F0B5E"/>
    <w:rsid w:val="003F1015"/>
    <w:rsid w:val="003F1609"/>
    <w:rsid w:val="003F287A"/>
    <w:rsid w:val="003F2D3D"/>
    <w:rsid w:val="003F2E9A"/>
    <w:rsid w:val="003F2F8A"/>
    <w:rsid w:val="003F2FC3"/>
    <w:rsid w:val="003F3380"/>
    <w:rsid w:val="003F3446"/>
    <w:rsid w:val="003F3779"/>
    <w:rsid w:val="003F386C"/>
    <w:rsid w:val="003F39AC"/>
    <w:rsid w:val="003F3C09"/>
    <w:rsid w:val="003F3C2D"/>
    <w:rsid w:val="003F471A"/>
    <w:rsid w:val="003F47A2"/>
    <w:rsid w:val="003F4B04"/>
    <w:rsid w:val="003F4C43"/>
    <w:rsid w:val="003F572E"/>
    <w:rsid w:val="003F5BDD"/>
    <w:rsid w:val="003F5C4D"/>
    <w:rsid w:val="003F5EBD"/>
    <w:rsid w:val="003F602A"/>
    <w:rsid w:val="003F6773"/>
    <w:rsid w:val="003F6CC6"/>
    <w:rsid w:val="003F7D0D"/>
    <w:rsid w:val="004000F6"/>
    <w:rsid w:val="00400311"/>
    <w:rsid w:val="004009FA"/>
    <w:rsid w:val="004010EB"/>
    <w:rsid w:val="00401450"/>
    <w:rsid w:val="0040158A"/>
    <w:rsid w:val="004019E5"/>
    <w:rsid w:val="00401C66"/>
    <w:rsid w:val="0040252B"/>
    <w:rsid w:val="00402730"/>
    <w:rsid w:val="00402B06"/>
    <w:rsid w:val="00402B36"/>
    <w:rsid w:val="00402D0E"/>
    <w:rsid w:val="00402D85"/>
    <w:rsid w:val="00403D6E"/>
    <w:rsid w:val="0040412C"/>
    <w:rsid w:val="00404A5C"/>
    <w:rsid w:val="00404E10"/>
    <w:rsid w:val="004055E2"/>
    <w:rsid w:val="004056B0"/>
    <w:rsid w:val="00405C26"/>
    <w:rsid w:val="004061EA"/>
    <w:rsid w:val="0040624D"/>
    <w:rsid w:val="0040659B"/>
    <w:rsid w:val="004066E3"/>
    <w:rsid w:val="004066FB"/>
    <w:rsid w:val="00406798"/>
    <w:rsid w:val="00406898"/>
    <w:rsid w:val="004068EE"/>
    <w:rsid w:val="0040776F"/>
    <w:rsid w:val="00407A5F"/>
    <w:rsid w:val="00407B85"/>
    <w:rsid w:val="00407BE5"/>
    <w:rsid w:val="00407EF6"/>
    <w:rsid w:val="00410561"/>
    <w:rsid w:val="0041154D"/>
    <w:rsid w:val="00411AA8"/>
    <w:rsid w:val="00411E25"/>
    <w:rsid w:val="00413092"/>
    <w:rsid w:val="00413355"/>
    <w:rsid w:val="0041496B"/>
    <w:rsid w:val="00414D2A"/>
    <w:rsid w:val="00414D59"/>
    <w:rsid w:val="00414D94"/>
    <w:rsid w:val="0041535B"/>
    <w:rsid w:val="0041545F"/>
    <w:rsid w:val="004158C9"/>
    <w:rsid w:val="00415F0B"/>
    <w:rsid w:val="004165E5"/>
    <w:rsid w:val="00416775"/>
    <w:rsid w:val="00416DC1"/>
    <w:rsid w:val="00417394"/>
    <w:rsid w:val="00417C5D"/>
    <w:rsid w:val="004209D1"/>
    <w:rsid w:val="004209F4"/>
    <w:rsid w:val="004209F9"/>
    <w:rsid w:val="00420BD6"/>
    <w:rsid w:val="004211CC"/>
    <w:rsid w:val="004212BD"/>
    <w:rsid w:val="00422EAE"/>
    <w:rsid w:val="00423931"/>
    <w:rsid w:val="00425459"/>
    <w:rsid w:val="004255E0"/>
    <w:rsid w:val="004259AF"/>
    <w:rsid w:val="004269BC"/>
    <w:rsid w:val="004276DB"/>
    <w:rsid w:val="00430197"/>
    <w:rsid w:val="00430673"/>
    <w:rsid w:val="00430A3C"/>
    <w:rsid w:val="00431190"/>
    <w:rsid w:val="0043207B"/>
    <w:rsid w:val="00433E7A"/>
    <w:rsid w:val="0043431E"/>
    <w:rsid w:val="00434B86"/>
    <w:rsid w:val="004351A0"/>
    <w:rsid w:val="004355A8"/>
    <w:rsid w:val="0043587A"/>
    <w:rsid w:val="00435A28"/>
    <w:rsid w:val="00435AC4"/>
    <w:rsid w:val="00435B0C"/>
    <w:rsid w:val="00435D3A"/>
    <w:rsid w:val="00436F3D"/>
    <w:rsid w:val="00437475"/>
    <w:rsid w:val="004377D0"/>
    <w:rsid w:val="00437821"/>
    <w:rsid w:val="00437D56"/>
    <w:rsid w:val="00437FA4"/>
    <w:rsid w:val="004403BA"/>
    <w:rsid w:val="004408B2"/>
    <w:rsid w:val="004411F3"/>
    <w:rsid w:val="004419F3"/>
    <w:rsid w:val="0044202D"/>
    <w:rsid w:val="00442481"/>
    <w:rsid w:val="004426AF"/>
    <w:rsid w:val="00442DA3"/>
    <w:rsid w:val="00443C89"/>
    <w:rsid w:val="0044408F"/>
    <w:rsid w:val="004445CD"/>
    <w:rsid w:val="00445678"/>
    <w:rsid w:val="0044599D"/>
    <w:rsid w:val="00445B14"/>
    <w:rsid w:val="00445E1F"/>
    <w:rsid w:val="004464D4"/>
    <w:rsid w:val="0044708C"/>
    <w:rsid w:val="00447103"/>
    <w:rsid w:val="00447511"/>
    <w:rsid w:val="00447B24"/>
    <w:rsid w:val="00447D9A"/>
    <w:rsid w:val="00447E16"/>
    <w:rsid w:val="004501DC"/>
    <w:rsid w:val="004508B5"/>
    <w:rsid w:val="00450C00"/>
    <w:rsid w:val="00450E50"/>
    <w:rsid w:val="00451305"/>
    <w:rsid w:val="00451306"/>
    <w:rsid w:val="00451488"/>
    <w:rsid w:val="00451784"/>
    <w:rsid w:val="00451945"/>
    <w:rsid w:val="00451ABC"/>
    <w:rsid w:val="00451F60"/>
    <w:rsid w:val="00451FFE"/>
    <w:rsid w:val="00452369"/>
    <w:rsid w:val="00452434"/>
    <w:rsid w:val="00452D09"/>
    <w:rsid w:val="00453343"/>
    <w:rsid w:val="004533BA"/>
    <w:rsid w:val="004534A7"/>
    <w:rsid w:val="00453811"/>
    <w:rsid w:val="004542B3"/>
    <w:rsid w:val="0045433A"/>
    <w:rsid w:val="00454968"/>
    <w:rsid w:val="00454B3F"/>
    <w:rsid w:val="004551C2"/>
    <w:rsid w:val="00455344"/>
    <w:rsid w:val="004553AA"/>
    <w:rsid w:val="0045599A"/>
    <w:rsid w:val="004563FD"/>
    <w:rsid w:val="004566D8"/>
    <w:rsid w:val="004567D5"/>
    <w:rsid w:val="00456ACC"/>
    <w:rsid w:val="004570ED"/>
    <w:rsid w:val="0045726E"/>
    <w:rsid w:val="0045739A"/>
    <w:rsid w:val="0045741E"/>
    <w:rsid w:val="00457AA8"/>
    <w:rsid w:val="00457E77"/>
    <w:rsid w:val="00457F8C"/>
    <w:rsid w:val="004604F1"/>
    <w:rsid w:val="0046050D"/>
    <w:rsid w:val="00460C10"/>
    <w:rsid w:val="00460D07"/>
    <w:rsid w:val="00460EC7"/>
    <w:rsid w:val="004612E5"/>
    <w:rsid w:val="00461495"/>
    <w:rsid w:val="004614F3"/>
    <w:rsid w:val="00461640"/>
    <w:rsid w:val="004618BE"/>
    <w:rsid w:val="00461E8C"/>
    <w:rsid w:val="0046214E"/>
    <w:rsid w:val="00462425"/>
    <w:rsid w:val="004624B2"/>
    <w:rsid w:val="0046275A"/>
    <w:rsid w:val="004627CB"/>
    <w:rsid w:val="00462D72"/>
    <w:rsid w:val="00463568"/>
    <w:rsid w:val="00463B78"/>
    <w:rsid w:val="00463BB9"/>
    <w:rsid w:val="00463C34"/>
    <w:rsid w:val="0046402B"/>
    <w:rsid w:val="004644BD"/>
    <w:rsid w:val="00464795"/>
    <w:rsid w:val="00465171"/>
    <w:rsid w:val="0046571A"/>
    <w:rsid w:val="0046595C"/>
    <w:rsid w:val="004662D5"/>
    <w:rsid w:val="004665DB"/>
    <w:rsid w:val="00467959"/>
    <w:rsid w:val="00470836"/>
    <w:rsid w:val="00470CDF"/>
    <w:rsid w:val="00470D6C"/>
    <w:rsid w:val="00471396"/>
    <w:rsid w:val="00471859"/>
    <w:rsid w:val="004719BB"/>
    <w:rsid w:val="00471E04"/>
    <w:rsid w:val="004724B4"/>
    <w:rsid w:val="004724DE"/>
    <w:rsid w:val="00472DAA"/>
    <w:rsid w:val="00472FB0"/>
    <w:rsid w:val="00473861"/>
    <w:rsid w:val="004741D3"/>
    <w:rsid w:val="00474376"/>
    <w:rsid w:val="00474802"/>
    <w:rsid w:val="00474FF7"/>
    <w:rsid w:val="00475B66"/>
    <w:rsid w:val="00475F36"/>
    <w:rsid w:val="00475F57"/>
    <w:rsid w:val="004763C8"/>
    <w:rsid w:val="00477C3E"/>
    <w:rsid w:val="00480C65"/>
    <w:rsid w:val="00480D32"/>
    <w:rsid w:val="00480EDB"/>
    <w:rsid w:val="00481770"/>
    <w:rsid w:val="00481DB3"/>
    <w:rsid w:val="004821C5"/>
    <w:rsid w:val="0048230D"/>
    <w:rsid w:val="00482878"/>
    <w:rsid w:val="00482D16"/>
    <w:rsid w:val="00483127"/>
    <w:rsid w:val="004838CE"/>
    <w:rsid w:val="004845BA"/>
    <w:rsid w:val="00484CDB"/>
    <w:rsid w:val="00484D32"/>
    <w:rsid w:val="00484D4E"/>
    <w:rsid w:val="00484D50"/>
    <w:rsid w:val="00484E6E"/>
    <w:rsid w:val="00484F3D"/>
    <w:rsid w:val="0048543C"/>
    <w:rsid w:val="00485DF3"/>
    <w:rsid w:val="00486015"/>
    <w:rsid w:val="00486458"/>
    <w:rsid w:val="00486540"/>
    <w:rsid w:val="004868EC"/>
    <w:rsid w:val="00487C87"/>
    <w:rsid w:val="00487FBA"/>
    <w:rsid w:val="004903E4"/>
    <w:rsid w:val="0049063A"/>
    <w:rsid w:val="00490CF6"/>
    <w:rsid w:val="00491E4B"/>
    <w:rsid w:val="0049254D"/>
    <w:rsid w:val="0049266C"/>
    <w:rsid w:val="004928BF"/>
    <w:rsid w:val="004928F1"/>
    <w:rsid w:val="00493A09"/>
    <w:rsid w:val="00493C96"/>
    <w:rsid w:val="00493D74"/>
    <w:rsid w:val="0049429F"/>
    <w:rsid w:val="0049448E"/>
    <w:rsid w:val="00494923"/>
    <w:rsid w:val="00494A40"/>
    <w:rsid w:val="00494ACF"/>
    <w:rsid w:val="00494B5F"/>
    <w:rsid w:val="00494BE2"/>
    <w:rsid w:val="00494BE7"/>
    <w:rsid w:val="0049520B"/>
    <w:rsid w:val="00495393"/>
    <w:rsid w:val="0049544E"/>
    <w:rsid w:val="004957DD"/>
    <w:rsid w:val="00495A6F"/>
    <w:rsid w:val="00495C70"/>
    <w:rsid w:val="004966C8"/>
    <w:rsid w:val="00497AB9"/>
    <w:rsid w:val="00497C09"/>
    <w:rsid w:val="004A01C7"/>
    <w:rsid w:val="004A0C7A"/>
    <w:rsid w:val="004A0EA0"/>
    <w:rsid w:val="004A17C9"/>
    <w:rsid w:val="004A1866"/>
    <w:rsid w:val="004A2145"/>
    <w:rsid w:val="004A24B2"/>
    <w:rsid w:val="004A2579"/>
    <w:rsid w:val="004A25EB"/>
    <w:rsid w:val="004A312C"/>
    <w:rsid w:val="004A38F8"/>
    <w:rsid w:val="004A3A4A"/>
    <w:rsid w:val="004A3CB5"/>
    <w:rsid w:val="004A3D2D"/>
    <w:rsid w:val="004A3FFD"/>
    <w:rsid w:val="004A4245"/>
    <w:rsid w:val="004A4AC8"/>
    <w:rsid w:val="004A4B91"/>
    <w:rsid w:val="004A4BAE"/>
    <w:rsid w:val="004A5D7A"/>
    <w:rsid w:val="004A5F09"/>
    <w:rsid w:val="004A5F26"/>
    <w:rsid w:val="004A600C"/>
    <w:rsid w:val="004A6121"/>
    <w:rsid w:val="004A6207"/>
    <w:rsid w:val="004A6380"/>
    <w:rsid w:val="004A6441"/>
    <w:rsid w:val="004A6A89"/>
    <w:rsid w:val="004A6AA6"/>
    <w:rsid w:val="004A6D64"/>
    <w:rsid w:val="004A7121"/>
    <w:rsid w:val="004A75D9"/>
    <w:rsid w:val="004B0875"/>
    <w:rsid w:val="004B1667"/>
    <w:rsid w:val="004B1E10"/>
    <w:rsid w:val="004B25C0"/>
    <w:rsid w:val="004B27EF"/>
    <w:rsid w:val="004B2CEA"/>
    <w:rsid w:val="004B2E20"/>
    <w:rsid w:val="004B3129"/>
    <w:rsid w:val="004B330D"/>
    <w:rsid w:val="004B3556"/>
    <w:rsid w:val="004B3736"/>
    <w:rsid w:val="004B3E0F"/>
    <w:rsid w:val="004B409E"/>
    <w:rsid w:val="004B4142"/>
    <w:rsid w:val="004B41E5"/>
    <w:rsid w:val="004B47C9"/>
    <w:rsid w:val="004B4F23"/>
    <w:rsid w:val="004B54F4"/>
    <w:rsid w:val="004B571A"/>
    <w:rsid w:val="004B5747"/>
    <w:rsid w:val="004B5933"/>
    <w:rsid w:val="004B5A97"/>
    <w:rsid w:val="004B64B3"/>
    <w:rsid w:val="004B6980"/>
    <w:rsid w:val="004B6B2E"/>
    <w:rsid w:val="004B6F01"/>
    <w:rsid w:val="004B7230"/>
    <w:rsid w:val="004B728E"/>
    <w:rsid w:val="004B7B02"/>
    <w:rsid w:val="004B7E7C"/>
    <w:rsid w:val="004C023B"/>
    <w:rsid w:val="004C03A9"/>
    <w:rsid w:val="004C03E9"/>
    <w:rsid w:val="004C07B7"/>
    <w:rsid w:val="004C0EAC"/>
    <w:rsid w:val="004C14B8"/>
    <w:rsid w:val="004C1758"/>
    <w:rsid w:val="004C18FC"/>
    <w:rsid w:val="004C1A64"/>
    <w:rsid w:val="004C1D1D"/>
    <w:rsid w:val="004C1E35"/>
    <w:rsid w:val="004C1F1B"/>
    <w:rsid w:val="004C1F6C"/>
    <w:rsid w:val="004C206C"/>
    <w:rsid w:val="004C2091"/>
    <w:rsid w:val="004C3033"/>
    <w:rsid w:val="004C36D3"/>
    <w:rsid w:val="004C39B5"/>
    <w:rsid w:val="004C3B45"/>
    <w:rsid w:val="004C3E13"/>
    <w:rsid w:val="004C3F7A"/>
    <w:rsid w:val="004C5BE0"/>
    <w:rsid w:val="004C6D92"/>
    <w:rsid w:val="004C6F18"/>
    <w:rsid w:val="004C79EE"/>
    <w:rsid w:val="004C7C96"/>
    <w:rsid w:val="004D03A4"/>
    <w:rsid w:val="004D0790"/>
    <w:rsid w:val="004D0A5A"/>
    <w:rsid w:val="004D11CA"/>
    <w:rsid w:val="004D17B8"/>
    <w:rsid w:val="004D1C2F"/>
    <w:rsid w:val="004D27C7"/>
    <w:rsid w:val="004D27D1"/>
    <w:rsid w:val="004D3242"/>
    <w:rsid w:val="004D4276"/>
    <w:rsid w:val="004D42DD"/>
    <w:rsid w:val="004D42E6"/>
    <w:rsid w:val="004D4B0C"/>
    <w:rsid w:val="004D501E"/>
    <w:rsid w:val="004D5634"/>
    <w:rsid w:val="004D5D0E"/>
    <w:rsid w:val="004D5D4F"/>
    <w:rsid w:val="004D5F9E"/>
    <w:rsid w:val="004D5FC3"/>
    <w:rsid w:val="004D5FE8"/>
    <w:rsid w:val="004D64A0"/>
    <w:rsid w:val="004D6AD0"/>
    <w:rsid w:val="004D6EFE"/>
    <w:rsid w:val="004D7083"/>
    <w:rsid w:val="004D77F8"/>
    <w:rsid w:val="004D7C03"/>
    <w:rsid w:val="004D7F9F"/>
    <w:rsid w:val="004E00BA"/>
    <w:rsid w:val="004E1A94"/>
    <w:rsid w:val="004E282C"/>
    <w:rsid w:val="004E28B2"/>
    <w:rsid w:val="004E2F29"/>
    <w:rsid w:val="004E402A"/>
    <w:rsid w:val="004E44CC"/>
    <w:rsid w:val="004E4865"/>
    <w:rsid w:val="004E4D75"/>
    <w:rsid w:val="004E4DF2"/>
    <w:rsid w:val="004E52DC"/>
    <w:rsid w:val="004E53CC"/>
    <w:rsid w:val="004E5980"/>
    <w:rsid w:val="004E6147"/>
    <w:rsid w:val="004E63B1"/>
    <w:rsid w:val="004E6875"/>
    <w:rsid w:val="004E70A3"/>
    <w:rsid w:val="004E72B9"/>
    <w:rsid w:val="004E7A43"/>
    <w:rsid w:val="004F0641"/>
    <w:rsid w:val="004F08E3"/>
    <w:rsid w:val="004F0B15"/>
    <w:rsid w:val="004F0E1F"/>
    <w:rsid w:val="004F19FF"/>
    <w:rsid w:val="004F1D96"/>
    <w:rsid w:val="004F1FB3"/>
    <w:rsid w:val="004F277C"/>
    <w:rsid w:val="004F3150"/>
    <w:rsid w:val="004F3D01"/>
    <w:rsid w:val="004F3ED6"/>
    <w:rsid w:val="004F4704"/>
    <w:rsid w:val="004F4847"/>
    <w:rsid w:val="004F4A4A"/>
    <w:rsid w:val="004F4F50"/>
    <w:rsid w:val="004F554C"/>
    <w:rsid w:val="004F5A60"/>
    <w:rsid w:val="004F60BD"/>
    <w:rsid w:val="004F61E6"/>
    <w:rsid w:val="004F6417"/>
    <w:rsid w:val="004F66FF"/>
    <w:rsid w:val="004F73D0"/>
    <w:rsid w:val="004F77EB"/>
    <w:rsid w:val="004F7B25"/>
    <w:rsid w:val="004F7D31"/>
    <w:rsid w:val="0050030E"/>
    <w:rsid w:val="005007D2"/>
    <w:rsid w:val="00500C1D"/>
    <w:rsid w:val="00501164"/>
    <w:rsid w:val="005017EF"/>
    <w:rsid w:val="00501820"/>
    <w:rsid w:val="00501C2A"/>
    <w:rsid w:val="00501D03"/>
    <w:rsid w:val="005023DC"/>
    <w:rsid w:val="005026FC"/>
    <w:rsid w:val="005028CA"/>
    <w:rsid w:val="00502CAB"/>
    <w:rsid w:val="00502F1E"/>
    <w:rsid w:val="005033C8"/>
    <w:rsid w:val="005034C4"/>
    <w:rsid w:val="00503F7D"/>
    <w:rsid w:val="0050458B"/>
    <w:rsid w:val="00504B1E"/>
    <w:rsid w:val="005057FE"/>
    <w:rsid w:val="00505FD8"/>
    <w:rsid w:val="005060EA"/>
    <w:rsid w:val="0050638D"/>
    <w:rsid w:val="005063C4"/>
    <w:rsid w:val="005074ED"/>
    <w:rsid w:val="0050760A"/>
    <w:rsid w:val="005079A5"/>
    <w:rsid w:val="00507ABA"/>
    <w:rsid w:val="005107A7"/>
    <w:rsid w:val="00510B09"/>
    <w:rsid w:val="00510D15"/>
    <w:rsid w:val="00510F73"/>
    <w:rsid w:val="00511023"/>
    <w:rsid w:val="0051105A"/>
    <w:rsid w:val="00511517"/>
    <w:rsid w:val="00511566"/>
    <w:rsid w:val="005115D3"/>
    <w:rsid w:val="00511862"/>
    <w:rsid w:val="00511C47"/>
    <w:rsid w:val="00511C98"/>
    <w:rsid w:val="00511CF9"/>
    <w:rsid w:val="00511E48"/>
    <w:rsid w:val="00511F00"/>
    <w:rsid w:val="0051213C"/>
    <w:rsid w:val="00512BDA"/>
    <w:rsid w:val="00513152"/>
    <w:rsid w:val="00513304"/>
    <w:rsid w:val="00513384"/>
    <w:rsid w:val="00513A55"/>
    <w:rsid w:val="00513AD9"/>
    <w:rsid w:val="005143F4"/>
    <w:rsid w:val="005144EF"/>
    <w:rsid w:val="005147E3"/>
    <w:rsid w:val="00514D21"/>
    <w:rsid w:val="005150DC"/>
    <w:rsid w:val="005159FD"/>
    <w:rsid w:val="0051609F"/>
    <w:rsid w:val="00516192"/>
    <w:rsid w:val="00516F9A"/>
    <w:rsid w:val="005173A2"/>
    <w:rsid w:val="005179EE"/>
    <w:rsid w:val="00517A6B"/>
    <w:rsid w:val="00517C2A"/>
    <w:rsid w:val="00517D04"/>
    <w:rsid w:val="005204EE"/>
    <w:rsid w:val="00520890"/>
    <w:rsid w:val="00520A16"/>
    <w:rsid w:val="005220B9"/>
    <w:rsid w:val="0052239C"/>
    <w:rsid w:val="00522AE7"/>
    <w:rsid w:val="005234C7"/>
    <w:rsid w:val="00523A65"/>
    <w:rsid w:val="00524031"/>
    <w:rsid w:val="0052448D"/>
    <w:rsid w:val="005244C8"/>
    <w:rsid w:val="00524A72"/>
    <w:rsid w:val="00525257"/>
    <w:rsid w:val="00525680"/>
    <w:rsid w:val="005265E9"/>
    <w:rsid w:val="005269EB"/>
    <w:rsid w:val="005275E7"/>
    <w:rsid w:val="005300C3"/>
    <w:rsid w:val="0053017C"/>
    <w:rsid w:val="005303DD"/>
    <w:rsid w:val="00530640"/>
    <w:rsid w:val="00531013"/>
    <w:rsid w:val="00531DC3"/>
    <w:rsid w:val="005322C6"/>
    <w:rsid w:val="005337C6"/>
    <w:rsid w:val="00533A81"/>
    <w:rsid w:val="00533ACA"/>
    <w:rsid w:val="00533DCE"/>
    <w:rsid w:val="00533E20"/>
    <w:rsid w:val="00534055"/>
    <w:rsid w:val="00534386"/>
    <w:rsid w:val="0053449C"/>
    <w:rsid w:val="0053535A"/>
    <w:rsid w:val="005366EC"/>
    <w:rsid w:val="00536BC1"/>
    <w:rsid w:val="005370B5"/>
    <w:rsid w:val="00537226"/>
    <w:rsid w:val="00537658"/>
    <w:rsid w:val="005376B1"/>
    <w:rsid w:val="00537D23"/>
    <w:rsid w:val="00537FB2"/>
    <w:rsid w:val="005403B5"/>
    <w:rsid w:val="00540874"/>
    <w:rsid w:val="00540A60"/>
    <w:rsid w:val="00540B05"/>
    <w:rsid w:val="00540C76"/>
    <w:rsid w:val="00540D18"/>
    <w:rsid w:val="00541129"/>
    <w:rsid w:val="00541F89"/>
    <w:rsid w:val="0054238D"/>
    <w:rsid w:val="0054282E"/>
    <w:rsid w:val="00542A65"/>
    <w:rsid w:val="00542CC1"/>
    <w:rsid w:val="0054324C"/>
    <w:rsid w:val="005434BA"/>
    <w:rsid w:val="005437A9"/>
    <w:rsid w:val="00544190"/>
    <w:rsid w:val="00544D25"/>
    <w:rsid w:val="0054502F"/>
    <w:rsid w:val="005451B7"/>
    <w:rsid w:val="005461C4"/>
    <w:rsid w:val="005462B3"/>
    <w:rsid w:val="00546FEC"/>
    <w:rsid w:val="005476C4"/>
    <w:rsid w:val="00547E54"/>
    <w:rsid w:val="005502CF"/>
    <w:rsid w:val="0055041B"/>
    <w:rsid w:val="005507C2"/>
    <w:rsid w:val="00550B20"/>
    <w:rsid w:val="00550C44"/>
    <w:rsid w:val="005510B4"/>
    <w:rsid w:val="00551888"/>
    <w:rsid w:val="00551B5F"/>
    <w:rsid w:val="00551E86"/>
    <w:rsid w:val="00551F6B"/>
    <w:rsid w:val="005523D6"/>
    <w:rsid w:val="00552534"/>
    <w:rsid w:val="005527A5"/>
    <w:rsid w:val="00552BA5"/>
    <w:rsid w:val="00552CC4"/>
    <w:rsid w:val="00552EE2"/>
    <w:rsid w:val="00553A58"/>
    <w:rsid w:val="00553BFE"/>
    <w:rsid w:val="00553C2B"/>
    <w:rsid w:val="00553CB6"/>
    <w:rsid w:val="00553CD4"/>
    <w:rsid w:val="00553D4C"/>
    <w:rsid w:val="0055407B"/>
    <w:rsid w:val="00554911"/>
    <w:rsid w:val="0055525A"/>
    <w:rsid w:val="00555BBE"/>
    <w:rsid w:val="00555E5A"/>
    <w:rsid w:val="005563CD"/>
    <w:rsid w:val="00556554"/>
    <w:rsid w:val="00556A67"/>
    <w:rsid w:val="005572CC"/>
    <w:rsid w:val="005601AA"/>
    <w:rsid w:val="0056142A"/>
    <w:rsid w:val="00561854"/>
    <w:rsid w:val="00561F96"/>
    <w:rsid w:val="005623B2"/>
    <w:rsid w:val="00562681"/>
    <w:rsid w:val="005627F3"/>
    <w:rsid w:val="00562855"/>
    <w:rsid w:val="00563191"/>
    <w:rsid w:val="005632CF"/>
    <w:rsid w:val="0056399D"/>
    <w:rsid w:val="00563ED7"/>
    <w:rsid w:val="0056439C"/>
    <w:rsid w:val="00564510"/>
    <w:rsid w:val="005646ED"/>
    <w:rsid w:val="00564898"/>
    <w:rsid w:val="005648C6"/>
    <w:rsid w:val="00564DCE"/>
    <w:rsid w:val="0056502E"/>
    <w:rsid w:val="005650F1"/>
    <w:rsid w:val="0056578C"/>
    <w:rsid w:val="00565D9F"/>
    <w:rsid w:val="0056617B"/>
    <w:rsid w:val="00566A66"/>
    <w:rsid w:val="0056719E"/>
    <w:rsid w:val="005671B7"/>
    <w:rsid w:val="005671D7"/>
    <w:rsid w:val="0056776F"/>
    <w:rsid w:val="005678BE"/>
    <w:rsid w:val="00567A95"/>
    <w:rsid w:val="005701EC"/>
    <w:rsid w:val="005706C2"/>
    <w:rsid w:val="00570A03"/>
    <w:rsid w:val="0057164E"/>
    <w:rsid w:val="00571DC0"/>
    <w:rsid w:val="00572599"/>
    <w:rsid w:val="00572A65"/>
    <w:rsid w:val="00572B89"/>
    <w:rsid w:val="00572F7D"/>
    <w:rsid w:val="00572FAD"/>
    <w:rsid w:val="00573031"/>
    <w:rsid w:val="00573221"/>
    <w:rsid w:val="0057338B"/>
    <w:rsid w:val="0057386C"/>
    <w:rsid w:val="00573B22"/>
    <w:rsid w:val="00573B42"/>
    <w:rsid w:val="005749CA"/>
    <w:rsid w:val="0057518A"/>
    <w:rsid w:val="00575252"/>
    <w:rsid w:val="0057532D"/>
    <w:rsid w:val="0057539A"/>
    <w:rsid w:val="005755F8"/>
    <w:rsid w:val="0057594D"/>
    <w:rsid w:val="00576700"/>
    <w:rsid w:val="0057690B"/>
    <w:rsid w:val="00576CC1"/>
    <w:rsid w:val="005771C0"/>
    <w:rsid w:val="005774A7"/>
    <w:rsid w:val="00577709"/>
    <w:rsid w:val="00577786"/>
    <w:rsid w:val="00577C82"/>
    <w:rsid w:val="005812D2"/>
    <w:rsid w:val="005812F9"/>
    <w:rsid w:val="00581401"/>
    <w:rsid w:val="005818E2"/>
    <w:rsid w:val="00581A78"/>
    <w:rsid w:val="00581F23"/>
    <w:rsid w:val="00581FF5"/>
    <w:rsid w:val="0058202C"/>
    <w:rsid w:val="00582035"/>
    <w:rsid w:val="00582307"/>
    <w:rsid w:val="005827E7"/>
    <w:rsid w:val="00582A55"/>
    <w:rsid w:val="00582CFC"/>
    <w:rsid w:val="00582E8B"/>
    <w:rsid w:val="00584648"/>
    <w:rsid w:val="00584859"/>
    <w:rsid w:val="00584935"/>
    <w:rsid w:val="00584956"/>
    <w:rsid w:val="005849B5"/>
    <w:rsid w:val="005864A9"/>
    <w:rsid w:val="00586796"/>
    <w:rsid w:val="00586B23"/>
    <w:rsid w:val="00587EC5"/>
    <w:rsid w:val="00590392"/>
    <w:rsid w:val="00590B78"/>
    <w:rsid w:val="0059112E"/>
    <w:rsid w:val="00591455"/>
    <w:rsid w:val="005914D2"/>
    <w:rsid w:val="00591669"/>
    <w:rsid w:val="005921A5"/>
    <w:rsid w:val="00592239"/>
    <w:rsid w:val="0059237A"/>
    <w:rsid w:val="005923F4"/>
    <w:rsid w:val="0059293E"/>
    <w:rsid w:val="00592ECD"/>
    <w:rsid w:val="005933AA"/>
    <w:rsid w:val="00593CDF"/>
    <w:rsid w:val="00593E4F"/>
    <w:rsid w:val="00594076"/>
    <w:rsid w:val="0059424D"/>
    <w:rsid w:val="0059434E"/>
    <w:rsid w:val="0059436A"/>
    <w:rsid w:val="00594D5F"/>
    <w:rsid w:val="00594DE0"/>
    <w:rsid w:val="00594E80"/>
    <w:rsid w:val="00594F2F"/>
    <w:rsid w:val="005955FD"/>
    <w:rsid w:val="005958D8"/>
    <w:rsid w:val="00595931"/>
    <w:rsid w:val="0059613E"/>
    <w:rsid w:val="005963EB"/>
    <w:rsid w:val="00596DE9"/>
    <w:rsid w:val="00596DFD"/>
    <w:rsid w:val="00596E5C"/>
    <w:rsid w:val="00596E94"/>
    <w:rsid w:val="00596FF2"/>
    <w:rsid w:val="00597060"/>
    <w:rsid w:val="005975AD"/>
    <w:rsid w:val="005975BB"/>
    <w:rsid w:val="00597C48"/>
    <w:rsid w:val="00597CBD"/>
    <w:rsid w:val="005A01A4"/>
    <w:rsid w:val="005A02A0"/>
    <w:rsid w:val="005A062B"/>
    <w:rsid w:val="005A0D07"/>
    <w:rsid w:val="005A0DC7"/>
    <w:rsid w:val="005A0DD5"/>
    <w:rsid w:val="005A12F6"/>
    <w:rsid w:val="005A1762"/>
    <w:rsid w:val="005A184F"/>
    <w:rsid w:val="005A1A91"/>
    <w:rsid w:val="005A1BDF"/>
    <w:rsid w:val="005A326C"/>
    <w:rsid w:val="005A3AFC"/>
    <w:rsid w:val="005A4116"/>
    <w:rsid w:val="005A45B4"/>
    <w:rsid w:val="005A4DD6"/>
    <w:rsid w:val="005A4FA8"/>
    <w:rsid w:val="005A5074"/>
    <w:rsid w:val="005A5280"/>
    <w:rsid w:val="005A56CC"/>
    <w:rsid w:val="005A613A"/>
    <w:rsid w:val="005A662B"/>
    <w:rsid w:val="005A70B8"/>
    <w:rsid w:val="005A79F1"/>
    <w:rsid w:val="005A7B06"/>
    <w:rsid w:val="005A7CB0"/>
    <w:rsid w:val="005B029F"/>
    <w:rsid w:val="005B06BC"/>
    <w:rsid w:val="005B0821"/>
    <w:rsid w:val="005B0B77"/>
    <w:rsid w:val="005B0BF4"/>
    <w:rsid w:val="005B0DFA"/>
    <w:rsid w:val="005B0F9E"/>
    <w:rsid w:val="005B166E"/>
    <w:rsid w:val="005B16AE"/>
    <w:rsid w:val="005B1C58"/>
    <w:rsid w:val="005B2E09"/>
    <w:rsid w:val="005B3345"/>
    <w:rsid w:val="005B33DC"/>
    <w:rsid w:val="005B4159"/>
    <w:rsid w:val="005B4758"/>
    <w:rsid w:val="005B4B29"/>
    <w:rsid w:val="005B4C23"/>
    <w:rsid w:val="005B4C59"/>
    <w:rsid w:val="005B4D93"/>
    <w:rsid w:val="005B4DAE"/>
    <w:rsid w:val="005B5637"/>
    <w:rsid w:val="005B5FC0"/>
    <w:rsid w:val="005B652A"/>
    <w:rsid w:val="005B690E"/>
    <w:rsid w:val="005B7240"/>
    <w:rsid w:val="005B7257"/>
    <w:rsid w:val="005B74B3"/>
    <w:rsid w:val="005B77A5"/>
    <w:rsid w:val="005C01F5"/>
    <w:rsid w:val="005C055A"/>
    <w:rsid w:val="005C057C"/>
    <w:rsid w:val="005C0650"/>
    <w:rsid w:val="005C0A5E"/>
    <w:rsid w:val="005C1101"/>
    <w:rsid w:val="005C1769"/>
    <w:rsid w:val="005C1DEE"/>
    <w:rsid w:val="005C1F1E"/>
    <w:rsid w:val="005C22A0"/>
    <w:rsid w:val="005C2491"/>
    <w:rsid w:val="005C293E"/>
    <w:rsid w:val="005C2A40"/>
    <w:rsid w:val="005C2AB4"/>
    <w:rsid w:val="005C2F8A"/>
    <w:rsid w:val="005C3426"/>
    <w:rsid w:val="005C38B1"/>
    <w:rsid w:val="005C400D"/>
    <w:rsid w:val="005C47D4"/>
    <w:rsid w:val="005C5061"/>
    <w:rsid w:val="005C5727"/>
    <w:rsid w:val="005C6924"/>
    <w:rsid w:val="005C6B51"/>
    <w:rsid w:val="005C6C90"/>
    <w:rsid w:val="005C6CAF"/>
    <w:rsid w:val="005C7A9F"/>
    <w:rsid w:val="005D01F6"/>
    <w:rsid w:val="005D02F7"/>
    <w:rsid w:val="005D07E2"/>
    <w:rsid w:val="005D0ECB"/>
    <w:rsid w:val="005D0F13"/>
    <w:rsid w:val="005D146B"/>
    <w:rsid w:val="005D1815"/>
    <w:rsid w:val="005D1A97"/>
    <w:rsid w:val="005D213A"/>
    <w:rsid w:val="005D2261"/>
    <w:rsid w:val="005D2275"/>
    <w:rsid w:val="005D2280"/>
    <w:rsid w:val="005D3196"/>
    <w:rsid w:val="005D3766"/>
    <w:rsid w:val="005D3783"/>
    <w:rsid w:val="005D3A7D"/>
    <w:rsid w:val="005D4154"/>
    <w:rsid w:val="005D47BC"/>
    <w:rsid w:val="005D4FD6"/>
    <w:rsid w:val="005D6103"/>
    <w:rsid w:val="005D6E8D"/>
    <w:rsid w:val="005D781F"/>
    <w:rsid w:val="005D7E68"/>
    <w:rsid w:val="005E036A"/>
    <w:rsid w:val="005E0833"/>
    <w:rsid w:val="005E0D09"/>
    <w:rsid w:val="005E1130"/>
    <w:rsid w:val="005E1629"/>
    <w:rsid w:val="005E1BA5"/>
    <w:rsid w:val="005E26C5"/>
    <w:rsid w:val="005E2F5E"/>
    <w:rsid w:val="005E3A26"/>
    <w:rsid w:val="005E3A45"/>
    <w:rsid w:val="005E3A67"/>
    <w:rsid w:val="005E3FA1"/>
    <w:rsid w:val="005E40D5"/>
    <w:rsid w:val="005E4C82"/>
    <w:rsid w:val="005E4FE9"/>
    <w:rsid w:val="005E5887"/>
    <w:rsid w:val="005E61DE"/>
    <w:rsid w:val="005E636C"/>
    <w:rsid w:val="005E65D6"/>
    <w:rsid w:val="005E6A88"/>
    <w:rsid w:val="005E6F78"/>
    <w:rsid w:val="005E6FB7"/>
    <w:rsid w:val="005E7B6B"/>
    <w:rsid w:val="005F007C"/>
    <w:rsid w:val="005F0088"/>
    <w:rsid w:val="005F0588"/>
    <w:rsid w:val="005F0ABA"/>
    <w:rsid w:val="005F1249"/>
    <w:rsid w:val="005F14AE"/>
    <w:rsid w:val="005F15A2"/>
    <w:rsid w:val="005F17FD"/>
    <w:rsid w:val="005F1AC8"/>
    <w:rsid w:val="005F1CB2"/>
    <w:rsid w:val="005F25E9"/>
    <w:rsid w:val="005F28D4"/>
    <w:rsid w:val="005F2B9D"/>
    <w:rsid w:val="005F2D9F"/>
    <w:rsid w:val="005F2FF4"/>
    <w:rsid w:val="005F3363"/>
    <w:rsid w:val="005F34CB"/>
    <w:rsid w:val="005F353F"/>
    <w:rsid w:val="005F399E"/>
    <w:rsid w:val="005F3ADA"/>
    <w:rsid w:val="005F45ED"/>
    <w:rsid w:val="005F46BE"/>
    <w:rsid w:val="005F4862"/>
    <w:rsid w:val="005F4BF3"/>
    <w:rsid w:val="005F4E6D"/>
    <w:rsid w:val="005F5B03"/>
    <w:rsid w:val="005F5F58"/>
    <w:rsid w:val="005F6205"/>
    <w:rsid w:val="005F64B1"/>
    <w:rsid w:val="005F6603"/>
    <w:rsid w:val="005F6A46"/>
    <w:rsid w:val="005F6B24"/>
    <w:rsid w:val="005F6EB8"/>
    <w:rsid w:val="005F6F67"/>
    <w:rsid w:val="005F73AF"/>
    <w:rsid w:val="005F7502"/>
    <w:rsid w:val="005F7715"/>
    <w:rsid w:val="005F792C"/>
    <w:rsid w:val="005F798E"/>
    <w:rsid w:val="005F7ED9"/>
    <w:rsid w:val="00600361"/>
    <w:rsid w:val="006004A1"/>
    <w:rsid w:val="00600785"/>
    <w:rsid w:val="00601027"/>
    <w:rsid w:val="00601C0D"/>
    <w:rsid w:val="0060241D"/>
    <w:rsid w:val="00602940"/>
    <w:rsid w:val="006029D9"/>
    <w:rsid w:val="00602AF9"/>
    <w:rsid w:val="00602F71"/>
    <w:rsid w:val="006030C2"/>
    <w:rsid w:val="00603564"/>
    <w:rsid w:val="006035C9"/>
    <w:rsid w:val="006036DF"/>
    <w:rsid w:val="006038D0"/>
    <w:rsid w:val="00603B07"/>
    <w:rsid w:val="006047B8"/>
    <w:rsid w:val="0060484B"/>
    <w:rsid w:val="0060523C"/>
    <w:rsid w:val="006055E4"/>
    <w:rsid w:val="00605650"/>
    <w:rsid w:val="0060574B"/>
    <w:rsid w:val="0060582C"/>
    <w:rsid w:val="006059BB"/>
    <w:rsid w:val="00605A1F"/>
    <w:rsid w:val="00605B7E"/>
    <w:rsid w:val="00606099"/>
    <w:rsid w:val="00607DEA"/>
    <w:rsid w:val="00607F5B"/>
    <w:rsid w:val="00610082"/>
    <w:rsid w:val="00610982"/>
    <w:rsid w:val="00610E5B"/>
    <w:rsid w:val="00610E8A"/>
    <w:rsid w:val="006110ED"/>
    <w:rsid w:val="006113D9"/>
    <w:rsid w:val="006115FD"/>
    <w:rsid w:val="00612154"/>
    <w:rsid w:val="006121D3"/>
    <w:rsid w:val="00612568"/>
    <w:rsid w:val="00612D8B"/>
    <w:rsid w:val="00612F5B"/>
    <w:rsid w:val="0061464F"/>
    <w:rsid w:val="00614A56"/>
    <w:rsid w:val="00614F14"/>
    <w:rsid w:val="00615260"/>
    <w:rsid w:val="0061596E"/>
    <w:rsid w:val="00615B90"/>
    <w:rsid w:val="00615C0D"/>
    <w:rsid w:val="00616605"/>
    <w:rsid w:val="00616BB6"/>
    <w:rsid w:val="00616BC5"/>
    <w:rsid w:val="00616DEA"/>
    <w:rsid w:val="006170EB"/>
    <w:rsid w:val="0061732B"/>
    <w:rsid w:val="006173F1"/>
    <w:rsid w:val="00617449"/>
    <w:rsid w:val="00617914"/>
    <w:rsid w:val="006179C6"/>
    <w:rsid w:val="00617A78"/>
    <w:rsid w:val="00617CC8"/>
    <w:rsid w:val="00620547"/>
    <w:rsid w:val="00620616"/>
    <w:rsid w:val="00621556"/>
    <w:rsid w:val="006218FE"/>
    <w:rsid w:val="00621C16"/>
    <w:rsid w:val="00621E5E"/>
    <w:rsid w:val="006222DC"/>
    <w:rsid w:val="00622557"/>
    <w:rsid w:val="006227C6"/>
    <w:rsid w:val="006228B0"/>
    <w:rsid w:val="00622A18"/>
    <w:rsid w:val="00622B06"/>
    <w:rsid w:val="00622CFA"/>
    <w:rsid w:val="00622D9D"/>
    <w:rsid w:val="006234F9"/>
    <w:rsid w:val="00623CD4"/>
    <w:rsid w:val="00623EDC"/>
    <w:rsid w:val="00624389"/>
    <w:rsid w:val="00624569"/>
    <w:rsid w:val="006246BC"/>
    <w:rsid w:val="00624985"/>
    <w:rsid w:val="00624BAB"/>
    <w:rsid w:val="00624E8C"/>
    <w:rsid w:val="00625132"/>
    <w:rsid w:val="006251B0"/>
    <w:rsid w:val="0062526B"/>
    <w:rsid w:val="0062540C"/>
    <w:rsid w:val="00625533"/>
    <w:rsid w:val="006257F4"/>
    <w:rsid w:val="00625A86"/>
    <w:rsid w:val="00625CD1"/>
    <w:rsid w:val="0062616C"/>
    <w:rsid w:val="0062664B"/>
    <w:rsid w:val="00626CA3"/>
    <w:rsid w:val="00626D15"/>
    <w:rsid w:val="0062738B"/>
    <w:rsid w:val="00627812"/>
    <w:rsid w:val="006279E0"/>
    <w:rsid w:val="00627C98"/>
    <w:rsid w:val="00630812"/>
    <w:rsid w:val="00631225"/>
    <w:rsid w:val="0063185F"/>
    <w:rsid w:val="00631A9B"/>
    <w:rsid w:val="0063229E"/>
    <w:rsid w:val="006324B3"/>
    <w:rsid w:val="00632BC5"/>
    <w:rsid w:val="00632F89"/>
    <w:rsid w:val="006332DB"/>
    <w:rsid w:val="006333C7"/>
    <w:rsid w:val="0063361E"/>
    <w:rsid w:val="00634550"/>
    <w:rsid w:val="006345C1"/>
    <w:rsid w:val="00634A03"/>
    <w:rsid w:val="00635121"/>
    <w:rsid w:val="006351E9"/>
    <w:rsid w:val="00635207"/>
    <w:rsid w:val="006357E6"/>
    <w:rsid w:val="00635E6F"/>
    <w:rsid w:val="006368F9"/>
    <w:rsid w:val="00636B23"/>
    <w:rsid w:val="00636BD5"/>
    <w:rsid w:val="00636E40"/>
    <w:rsid w:val="00637447"/>
    <w:rsid w:val="0064013A"/>
    <w:rsid w:val="00640F3B"/>
    <w:rsid w:val="006412AB"/>
    <w:rsid w:val="00641A55"/>
    <w:rsid w:val="006432F3"/>
    <w:rsid w:val="00643A12"/>
    <w:rsid w:val="00643A8A"/>
    <w:rsid w:val="00643AAD"/>
    <w:rsid w:val="00643D07"/>
    <w:rsid w:val="00643D64"/>
    <w:rsid w:val="006444BC"/>
    <w:rsid w:val="006447FC"/>
    <w:rsid w:val="00644C60"/>
    <w:rsid w:val="006451DC"/>
    <w:rsid w:val="00645535"/>
    <w:rsid w:val="00646E99"/>
    <w:rsid w:val="00646EAA"/>
    <w:rsid w:val="00647A60"/>
    <w:rsid w:val="00650525"/>
    <w:rsid w:val="00650617"/>
    <w:rsid w:val="0065107B"/>
    <w:rsid w:val="00651768"/>
    <w:rsid w:val="006518D2"/>
    <w:rsid w:val="0065216D"/>
    <w:rsid w:val="0065240C"/>
    <w:rsid w:val="00652434"/>
    <w:rsid w:val="00653571"/>
    <w:rsid w:val="0065384A"/>
    <w:rsid w:val="00653944"/>
    <w:rsid w:val="00654253"/>
    <w:rsid w:val="00654462"/>
    <w:rsid w:val="0065472F"/>
    <w:rsid w:val="00654731"/>
    <w:rsid w:val="006555F9"/>
    <w:rsid w:val="00655B3D"/>
    <w:rsid w:val="00655C81"/>
    <w:rsid w:val="00655EA9"/>
    <w:rsid w:val="006565C4"/>
    <w:rsid w:val="006567F0"/>
    <w:rsid w:val="0065732D"/>
    <w:rsid w:val="00657A2C"/>
    <w:rsid w:val="006604FE"/>
    <w:rsid w:val="00660D83"/>
    <w:rsid w:val="0066136A"/>
    <w:rsid w:val="0066193A"/>
    <w:rsid w:val="006619FE"/>
    <w:rsid w:val="00661A76"/>
    <w:rsid w:val="006621C4"/>
    <w:rsid w:val="0066253D"/>
    <w:rsid w:val="006630BD"/>
    <w:rsid w:val="00663126"/>
    <w:rsid w:val="00663865"/>
    <w:rsid w:val="0066392A"/>
    <w:rsid w:val="00663974"/>
    <w:rsid w:val="006649F5"/>
    <w:rsid w:val="00664B04"/>
    <w:rsid w:val="00664E63"/>
    <w:rsid w:val="0066533A"/>
    <w:rsid w:val="00665460"/>
    <w:rsid w:val="00665BF8"/>
    <w:rsid w:val="00666C0A"/>
    <w:rsid w:val="00666D64"/>
    <w:rsid w:val="00666F3E"/>
    <w:rsid w:val="006671D6"/>
    <w:rsid w:val="006674F5"/>
    <w:rsid w:val="006675B6"/>
    <w:rsid w:val="006678E2"/>
    <w:rsid w:val="00667C94"/>
    <w:rsid w:val="0067005D"/>
    <w:rsid w:val="00670AB0"/>
    <w:rsid w:val="00670BEA"/>
    <w:rsid w:val="00671408"/>
    <w:rsid w:val="006716BF"/>
    <w:rsid w:val="006719FA"/>
    <w:rsid w:val="00671AD5"/>
    <w:rsid w:val="006723C4"/>
    <w:rsid w:val="00672622"/>
    <w:rsid w:val="006726AD"/>
    <w:rsid w:val="00672E6D"/>
    <w:rsid w:val="00672E87"/>
    <w:rsid w:val="00673241"/>
    <w:rsid w:val="00673833"/>
    <w:rsid w:val="0067480A"/>
    <w:rsid w:val="00674E4D"/>
    <w:rsid w:val="00674F39"/>
    <w:rsid w:val="006752CC"/>
    <w:rsid w:val="00676483"/>
    <w:rsid w:val="006766D0"/>
    <w:rsid w:val="006768FA"/>
    <w:rsid w:val="00676921"/>
    <w:rsid w:val="00676936"/>
    <w:rsid w:val="00676EAC"/>
    <w:rsid w:val="006772E6"/>
    <w:rsid w:val="00677486"/>
    <w:rsid w:val="00680847"/>
    <w:rsid w:val="006808E8"/>
    <w:rsid w:val="00681281"/>
    <w:rsid w:val="00681DD6"/>
    <w:rsid w:val="00682A38"/>
    <w:rsid w:val="00682D46"/>
    <w:rsid w:val="00683730"/>
    <w:rsid w:val="00683D9C"/>
    <w:rsid w:val="0068402C"/>
    <w:rsid w:val="006846A5"/>
    <w:rsid w:val="006847EA"/>
    <w:rsid w:val="00684ED7"/>
    <w:rsid w:val="00686DF4"/>
    <w:rsid w:val="0068707F"/>
    <w:rsid w:val="006871FC"/>
    <w:rsid w:val="00687A2F"/>
    <w:rsid w:val="00687C51"/>
    <w:rsid w:val="00687D4C"/>
    <w:rsid w:val="00690517"/>
    <w:rsid w:val="00691327"/>
    <w:rsid w:val="00691339"/>
    <w:rsid w:val="00691798"/>
    <w:rsid w:val="0069260E"/>
    <w:rsid w:val="00692964"/>
    <w:rsid w:val="00692F14"/>
    <w:rsid w:val="00692F58"/>
    <w:rsid w:val="00692F7C"/>
    <w:rsid w:val="006933C1"/>
    <w:rsid w:val="00693BAE"/>
    <w:rsid w:val="00693D1B"/>
    <w:rsid w:val="0069474D"/>
    <w:rsid w:val="0069628C"/>
    <w:rsid w:val="006966CC"/>
    <w:rsid w:val="00696C27"/>
    <w:rsid w:val="00696F35"/>
    <w:rsid w:val="00697497"/>
    <w:rsid w:val="00697ACC"/>
    <w:rsid w:val="006A06FC"/>
    <w:rsid w:val="006A16B6"/>
    <w:rsid w:val="006A29FC"/>
    <w:rsid w:val="006A2AC3"/>
    <w:rsid w:val="006A2FC7"/>
    <w:rsid w:val="006A3072"/>
    <w:rsid w:val="006A355F"/>
    <w:rsid w:val="006A3BC1"/>
    <w:rsid w:val="006A40F2"/>
    <w:rsid w:val="006A4289"/>
    <w:rsid w:val="006A451E"/>
    <w:rsid w:val="006A4FCF"/>
    <w:rsid w:val="006A580F"/>
    <w:rsid w:val="006A59F7"/>
    <w:rsid w:val="006A5A1F"/>
    <w:rsid w:val="006A5EA1"/>
    <w:rsid w:val="006A5F6B"/>
    <w:rsid w:val="006A6133"/>
    <w:rsid w:val="006A6CF6"/>
    <w:rsid w:val="006A780D"/>
    <w:rsid w:val="006A787C"/>
    <w:rsid w:val="006A792A"/>
    <w:rsid w:val="006A7BE3"/>
    <w:rsid w:val="006A7CCB"/>
    <w:rsid w:val="006B00DF"/>
    <w:rsid w:val="006B04C5"/>
    <w:rsid w:val="006B0959"/>
    <w:rsid w:val="006B1559"/>
    <w:rsid w:val="006B17AC"/>
    <w:rsid w:val="006B181C"/>
    <w:rsid w:val="006B189C"/>
    <w:rsid w:val="006B1DE1"/>
    <w:rsid w:val="006B2213"/>
    <w:rsid w:val="006B2601"/>
    <w:rsid w:val="006B2C76"/>
    <w:rsid w:val="006B303C"/>
    <w:rsid w:val="006B32EF"/>
    <w:rsid w:val="006B4689"/>
    <w:rsid w:val="006B470D"/>
    <w:rsid w:val="006B4AEA"/>
    <w:rsid w:val="006B4E17"/>
    <w:rsid w:val="006B4F28"/>
    <w:rsid w:val="006B4F6F"/>
    <w:rsid w:val="006B5440"/>
    <w:rsid w:val="006B5473"/>
    <w:rsid w:val="006B5D88"/>
    <w:rsid w:val="006B67F7"/>
    <w:rsid w:val="006B6DEC"/>
    <w:rsid w:val="006B73D9"/>
    <w:rsid w:val="006B75A2"/>
    <w:rsid w:val="006B7635"/>
    <w:rsid w:val="006B76D1"/>
    <w:rsid w:val="006B78A5"/>
    <w:rsid w:val="006B7B61"/>
    <w:rsid w:val="006C0163"/>
    <w:rsid w:val="006C0186"/>
    <w:rsid w:val="006C03C7"/>
    <w:rsid w:val="006C0A7D"/>
    <w:rsid w:val="006C0C88"/>
    <w:rsid w:val="006C0D3D"/>
    <w:rsid w:val="006C0E6A"/>
    <w:rsid w:val="006C22A3"/>
    <w:rsid w:val="006C2954"/>
    <w:rsid w:val="006C2EB9"/>
    <w:rsid w:val="006C3199"/>
    <w:rsid w:val="006C345E"/>
    <w:rsid w:val="006C3733"/>
    <w:rsid w:val="006C390D"/>
    <w:rsid w:val="006C3D2A"/>
    <w:rsid w:val="006C4413"/>
    <w:rsid w:val="006C4731"/>
    <w:rsid w:val="006C4A36"/>
    <w:rsid w:val="006C4D44"/>
    <w:rsid w:val="006C5089"/>
    <w:rsid w:val="006C53CD"/>
    <w:rsid w:val="006C58A9"/>
    <w:rsid w:val="006C59B7"/>
    <w:rsid w:val="006C5B13"/>
    <w:rsid w:val="006C6970"/>
    <w:rsid w:val="006C6D8F"/>
    <w:rsid w:val="006C7418"/>
    <w:rsid w:val="006C747B"/>
    <w:rsid w:val="006C7667"/>
    <w:rsid w:val="006C7A21"/>
    <w:rsid w:val="006C7A6D"/>
    <w:rsid w:val="006C7C0E"/>
    <w:rsid w:val="006C7DD9"/>
    <w:rsid w:val="006D0970"/>
    <w:rsid w:val="006D0E8F"/>
    <w:rsid w:val="006D1972"/>
    <w:rsid w:val="006D1F9E"/>
    <w:rsid w:val="006D248C"/>
    <w:rsid w:val="006D2588"/>
    <w:rsid w:val="006D2743"/>
    <w:rsid w:val="006D2A81"/>
    <w:rsid w:val="006D3D63"/>
    <w:rsid w:val="006D412B"/>
    <w:rsid w:val="006D42C4"/>
    <w:rsid w:val="006D449A"/>
    <w:rsid w:val="006D4590"/>
    <w:rsid w:val="006D51C0"/>
    <w:rsid w:val="006D51F9"/>
    <w:rsid w:val="006D521B"/>
    <w:rsid w:val="006D5663"/>
    <w:rsid w:val="006D5701"/>
    <w:rsid w:val="006D59E5"/>
    <w:rsid w:val="006D5EBA"/>
    <w:rsid w:val="006D678A"/>
    <w:rsid w:val="006D72DD"/>
    <w:rsid w:val="006D7B9D"/>
    <w:rsid w:val="006D7C1C"/>
    <w:rsid w:val="006D7E74"/>
    <w:rsid w:val="006E0245"/>
    <w:rsid w:val="006E044A"/>
    <w:rsid w:val="006E09A6"/>
    <w:rsid w:val="006E0CCE"/>
    <w:rsid w:val="006E1E48"/>
    <w:rsid w:val="006E2089"/>
    <w:rsid w:val="006E2521"/>
    <w:rsid w:val="006E25D9"/>
    <w:rsid w:val="006E2AFA"/>
    <w:rsid w:val="006E2CC1"/>
    <w:rsid w:val="006E34A1"/>
    <w:rsid w:val="006E4D5E"/>
    <w:rsid w:val="006E4F0B"/>
    <w:rsid w:val="006E5418"/>
    <w:rsid w:val="006E5B08"/>
    <w:rsid w:val="006E5DD7"/>
    <w:rsid w:val="006E6044"/>
    <w:rsid w:val="006E6493"/>
    <w:rsid w:val="006E69B4"/>
    <w:rsid w:val="006E6C73"/>
    <w:rsid w:val="006E7B55"/>
    <w:rsid w:val="006F026A"/>
    <w:rsid w:val="006F0666"/>
    <w:rsid w:val="006F0D6C"/>
    <w:rsid w:val="006F0FDB"/>
    <w:rsid w:val="006F1326"/>
    <w:rsid w:val="006F1795"/>
    <w:rsid w:val="006F1CB5"/>
    <w:rsid w:val="006F208E"/>
    <w:rsid w:val="006F2E45"/>
    <w:rsid w:val="006F36E9"/>
    <w:rsid w:val="006F3C8E"/>
    <w:rsid w:val="006F4603"/>
    <w:rsid w:val="006F4979"/>
    <w:rsid w:val="006F5072"/>
    <w:rsid w:val="006F54EF"/>
    <w:rsid w:val="006F5C82"/>
    <w:rsid w:val="006F63EE"/>
    <w:rsid w:val="006F749D"/>
    <w:rsid w:val="006F7C11"/>
    <w:rsid w:val="00700092"/>
    <w:rsid w:val="00700305"/>
    <w:rsid w:val="007012B3"/>
    <w:rsid w:val="007015A5"/>
    <w:rsid w:val="007019F0"/>
    <w:rsid w:val="00702086"/>
    <w:rsid w:val="0070275C"/>
    <w:rsid w:val="0070288B"/>
    <w:rsid w:val="00702AD6"/>
    <w:rsid w:val="00702D15"/>
    <w:rsid w:val="00703A83"/>
    <w:rsid w:val="00704905"/>
    <w:rsid w:val="00705980"/>
    <w:rsid w:val="00705A12"/>
    <w:rsid w:val="00705D18"/>
    <w:rsid w:val="007064FE"/>
    <w:rsid w:val="00706ACE"/>
    <w:rsid w:val="007073F9"/>
    <w:rsid w:val="00710E0C"/>
    <w:rsid w:val="00711411"/>
    <w:rsid w:val="007117EB"/>
    <w:rsid w:val="0071181A"/>
    <w:rsid w:val="00711C86"/>
    <w:rsid w:val="007124FC"/>
    <w:rsid w:val="007127B4"/>
    <w:rsid w:val="00712F38"/>
    <w:rsid w:val="00712FAF"/>
    <w:rsid w:val="00713B1C"/>
    <w:rsid w:val="00714338"/>
    <w:rsid w:val="00714B52"/>
    <w:rsid w:val="007152FD"/>
    <w:rsid w:val="007154AF"/>
    <w:rsid w:val="00715DD3"/>
    <w:rsid w:val="00716259"/>
    <w:rsid w:val="0071669E"/>
    <w:rsid w:val="007166F5"/>
    <w:rsid w:val="00716868"/>
    <w:rsid w:val="00716AB1"/>
    <w:rsid w:val="007172A6"/>
    <w:rsid w:val="00717518"/>
    <w:rsid w:val="00717D37"/>
    <w:rsid w:val="00717FFA"/>
    <w:rsid w:val="00720366"/>
    <w:rsid w:val="007210DC"/>
    <w:rsid w:val="007214C0"/>
    <w:rsid w:val="00722882"/>
    <w:rsid w:val="00722B9A"/>
    <w:rsid w:val="00723B0A"/>
    <w:rsid w:val="00723F2D"/>
    <w:rsid w:val="00724143"/>
    <w:rsid w:val="00724530"/>
    <w:rsid w:val="007248E0"/>
    <w:rsid w:val="007249AD"/>
    <w:rsid w:val="00724E80"/>
    <w:rsid w:val="00725206"/>
    <w:rsid w:val="007255E1"/>
    <w:rsid w:val="0072572A"/>
    <w:rsid w:val="007257A7"/>
    <w:rsid w:val="00725CD6"/>
    <w:rsid w:val="00726362"/>
    <w:rsid w:val="0072675D"/>
    <w:rsid w:val="00726A3F"/>
    <w:rsid w:val="00726B95"/>
    <w:rsid w:val="00727BF9"/>
    <w:rsid w:val="00730835"/>
    <w:rsid w:val="007316E2"/>
    <w:rsid w:val="007317C7"/>
    <w:rsid w:val="00731F3F"/>
    <w:rsid w:val="00732E9A"/>
    <w:rsid w:val="00733318"/>
    <w:rsid w:val="007333B7"/>
    <w:rsid w:val="007336D6"/>
    <w:rsid w:val="0073376A"/>
    <w:rsid w:val="00733BA4"/>
    <w:rsid w:val="00733F7D"/>
    <w:rsid w:val="00733FB7"/>
    <w:rsid w:val="00734412"/>
    <w:rsid w:val="0073520E"/>
    <w:rsid w:val="007354A5"/>
    <w:rsid w:val="00735718"/>
    <w:rsid w:val="007358CF"/>
    <w:rsid w:val="0073598A"/>
    <w:rsid w:val="00736602"/>
    <w:rsid w:val="00736F44"/>
    <w:rsid w:val="0073794D"/>
    <w:rsid w:val="00741025"/>
    <w:rsid w:val="00741260"/>
    <w:rsid w:val="00741EC4"/>
    <w:rsid w:val="007428AF"/>
    <w:rsid w:val="00742E5D"/>
    <w:rsid w:val="007437AB"/>
    <w:rsid w:val="00743906"/>
    <w:rsid w:val="00743A90"/>
    <w:rsid w:val="00744887"/>
    <w:rsid w:val="007448CA"/>
    <w:rsid w:val="00744AD1"/>
    <w:rsid w:val="00744E30"/>
    <w:rsid w:val="00745242"/>
    <w:rsid w:val="00745344"/>
    <w:rsid w:val="00745E6B"/>
    <w:rsid w:val="00746CE6"/>
    <w:rsid w:val="00746DDE"/>
    <w:rsid w:val="00747BF9"/>
    <w:rsid w:val="00747DFF"/>
    <w:rsid w:val="00750EBA"/>
    <w:rsid w:val="0075110C"/>
    <w:rsid w:val="007511D7"/>
    <w:rsid w:val="0075159A"/>
    <w:rsid w:val="007518EA"/>
    <w:rsid w:val="00751FE4"/>
    <w:rsid w:val="00751FF2"/>
    <w:rsid w:val="00752102"/>
    <w:rsid w:val="0075224D"/>
    <w:rsid w:val="007523A3"/>
    <w:rsid w:val="0075250B"/>
    <w:rsid w:val="00752A1F"/>
    <w:rsid w:val="00752ADD"/>
    <w:rsid w:val="0075311B"/>
    <w:rsid w:val="00753724"/>
    <w:rsid w:val="00753778"/>
    <w:rsid w:val="00753C5B"/>
    <w:rsid w:val="0075401F"/>
    <w:rsid w:val="007540D5"/>
    <w:rsid w:val="00756029"/>
    <w:rsid w:val="00756C56"/>
    <w:rsid w:val="00756E2A"/>
    <w:rsid w:val="00756F1E"/>
    <w:rsid w:val="00757226"/>
    <w:rsid w:val="00757BB5"/>
    <w:rsid w:val="00760234"/>
    <w:rsid w:val="00760322"/>
    <w:rsid w:val="0076059A"/>
    <w:rsid w:val="00760EF6"/>
    <w:rsid w:val="00761056"/>
    <w:rsid w:val="00761C28"/>
    <w:rsid w:val="00761E30"/>
    <w:rsid w:val="00761F9D"/>
    <w:rsid w:val="007621A7"/>
    <w:rsid w:val="00762393"/>
    <w:rsid w:val="0076254F"/>
    <w:rsid w:val="007626E8"/>
    <w:rsid w:val="00762972"/>
    <w:rsid w:val="00762D1D"/>
    <w:rsid w:val="00762E63"/>
    <w:rsid w:val="007630DE"/>
    <w:rsid w:val="00763189"/>
    <w:rsid w:val="00763632"/>
    <w:rsid w:val="00763713"/>
    <w:rsid w:val="00763A85"/>
    <w:rsid w:val="0076510F"/>
    <w:rsid w:val="00765E5A"/>
    <w:rsid w:val="00766130"/>
    <w:rsid w:val="00766161"/>
    <w:rsid w:val="007665FA"/>
    <w:rsid w:val="00766C48"/>
    <w:rsid w:val="00766FA7"/>
    <w:rsid w:val="007674A5"/>
    <w:rsid w:val="007675BD"/>
    <w:rsid w:val="0076786E"/>
    <w:rsid w:val="00767DD5"/>
    <w:rsid w:val="00767FF8"/>
    <w:rsid w:val="00770150"/>
    <w:rsid w:val="00770212"/>
    <w:rsid w:val="0077037B"/>
    <w:rsid w:val="00770945"/>
    <w:rsid w:val="00770C13"/>
    <w:rsid w:val="00771174"/>
    <w:rsid w:val="0077153E"/>
    <w:rsid w:val="00771CA9"/>
    <w:rsid w:val="00772050"/>
    <w:rsid w:val="007723F2"/>
    <w:rsid w:val="00772E07"/>
    <w:rsid w:val="00772F12"/>
    <w:rsid w:val="0077311A"/>
    <w:rsid w:val="007735DE"/>
    <w:rsid w:val="007737CE"/>
    <w:rsid w:val="0077437E"/>
    <w:rsid w:val="00774469"/>
    <w:rsid w:val="007746BA"/>
    <w:rsid w:val="00774C06"/>
    <w:rsid w:val="00775431"/>
    <w:rsid w:val="00775577"/>
    <w:rsid w:val="007757E0"/>
    <w:rsid w:val="00775ADF"/>
    <w:rsid w:val="007760AB"/>
    <w:rsid w:val="00776769"/>
    <w:rsid w:val="00776AF6"/>
    <w:rsid w:val="00776D5E"/>
    <w:rsid w:val="00777D4A"/>
    <w:rsid w:val="0078020F"/>
    <w:rsid w:val="007808B5"/>
    <w:rsid w:val="00780B46"/>
    <w:rsid w:val="00780EA3"/>
    <w:rsid w:val="00780F4B"/>
    <w:rsid w:val="00781357"/>
    <w:rsid w:val="0078151B"/>
    <w:rsid w:val="00781931"/>
    <w:rsid w:val="00781BBF"/>
    <w:rsid w:val="00781BC2"/>
    <w:rsid w:val="007824E0"/>
    <w:rsid w:val="007829E8"/>
    <w:rsid w:val="0078300D"/>
    <w:rsid w:val="007831B8"/>
    <w:rsid w:val="00783555"/>
    <w:rsid w:val="00783F11"/>
    <w:rsid w:val="007842A7"/>
    <w:rsid w:val="007843A7"/>
    <w:rsid w:val="00784726"/>
    <w:rsid w:val="00784ACF"/>
    <w:rsid w:val="00784E9D"/>
    <w:rsid w:val="007853D9"/>
    <w:rsid w:val="00785EC9"/>
    <w:rsid w:val="0078600C"/>
    <w:rsid w:val="00786080"/>
    <w:rsid w:val="00786222"/>
    <w:rsid w:val="007864C1"/>
    <w:rsid w:val="007866AE"/>
    <w:rsid w:val="00786784"/>
    <w:rsid w:val="00786801"/>
    <w:rsid w:val="0078695F"/>
    <w:rsid w:val="00787DA4"/>
    <w:rsid w:val="00787EF2"/>
    <w:rsid w:val="00790406"/>
    <w:rsid w:val="00790459"/>
    <w:rsid w:val="0079060D"/>
    <w:rsid w:val="00790D6D"/>
    <w:rsid w:val="00790E04"/>
    <w:rsid w:val="0079159F"/>
    <w:rsid w:val="00791623"/>
    <w:rsid w:val="007917EA"/>
    <w:rsid w:val="00791C30"/>
    <w:rsid w:val="0079224D"/>
    <w:rsid w:val="007930FE"/>
    <w:rsid w:val="00793E45"/>
    <w:rsid w:val="00793F11"/>
    <w:rsid w:val="00794041"/>
    <w:rsid w:val="0079449E"/>
    <w:rsid w:val="007947A4"/>
    <w:rsid w:val="007949E3"/>
    <w:rsid w:val="00794C91"/>
    <w:rsid w:val="0079593A"/>
    <w:rsid w:val="00796074"/>
    <w:rsid w:val="0079616E"/>
    <w:rsid w:val="007962CC"/>
    <w:rsid w:val="007966CF"/>
    <w:rsid w:val="00796C8B"/>
    <w:rsid w:val="00797621"/>
    <w:rsid w:val="007976FA"/>
    <w:rsid w:val="007977EB"/>
    <w:rsid w:val="007A00DD"/>
    <w:rsid w:val="007A060B"/>
    <w:rsid w:val="007A0815"/>
    <w:rsid w:val="007A0FA9"/>
    <w:rsid w:val="007A15E9"/>
    <w:rsid w:val="007A170C"/>
    <w:rsid w:val="007A192B"/>
    <w:rsid w:val="007A1E3E"/>
    <w:rsid w:val="007A2119"/>
    <w:rsid w:val="007A2232"/>
    <w:rsid w:val="007A246C"/>
    <w:rsid w:val="007A28CF"/>
    <w:rsid w:val="007A2AD0"/>
    <w:rsid w:val="007A2B58"/>
    <w:rsid w:val="007A36F0"/>
    <w:rsid w:val="007A3B57"/>
    <w:rsid w:val="007A3E0B"/>
    <w:rsid w:val="007A40EE"/>
    <w:rsid w:val="007A43DF"/>
    <w:rsid w:val="007A485C"/>
    <w:rsid w:val="007A5435"/>
    <w:rsid w:val="007A5534"/>
    <w:rsid w:val="007A5851"/>
    <w:rsid w:val="007A5A1F"/>
    <w:rsid w:val="007A5CED"/>
    <w:rsid w:val="007A65A6"/>
    <w:rsid w:val="007A6AB4"/>
    <w:rsid w:val="007A6C82"/>
    <w:rsid w:val="007A6DBE"/>
    <w:rsid w:val="007A6DD0"/>
    <w:rsid w:val="007A7653"/>
    <w:rsid w:val="007B05CB"/>
    <w:rsid w:val="007B0B8B"/>
    <w:rsid w:val="007B0BAA"/>
    <w:rsid w:val="007B1351"/>
    <w:rsid w:val="007B18F3"/>
    <w:rsid w:val="007B1E35"/>
    <w:rsid w:val="007B265E"/>
    <w:rsid w:val="007B290E"/>
    <w:rsid w:val="007B2976"/>
    <w:rsid w:val="007B2FE3"/>
    <w:rsid w:val="007B3494"/>
    <w:rsid w:val="007B390C"/>
    <w:rsid w:val="007B4140"/>
    <w:rsid w:val="007B42FC"/>
    <w:rsid w:val="007B48BE"/>
    <w:rsid w:val="007B4C7B"/>
    <w:rsid w:val="007B4D00"/>
    <w:rsid w:val="007B4E82"/>
    <w:rsid w:val="007B52C2"/>
    <w:rsid w:val="007B5558"/>
    <w:rsid w:val="007B5F0C"/>
    <w:rsid w:val="007B601E"/>
    <w:rsid w:val="007B6089"/>
    <w:rsid w:val="007B62F3"/>
    <w:rsid w:val="007B6C22"/>
    <w:rsid w:val="007B73A0"/>
    <w:rsid w:val="007B7C45"/>
    <w:rsid w:val="007C0020"/>
    <w:rsid w:val="007C0D04"/>
    <w:rsid w:val="007C13CE"/>
    <w:rsid w:val="007C181D"/>
    <w:rsid w:val="007C1D76"/>
    <w:rsid w:val="007C1EC2"/>
    <w:rsid w:val="007C2491"/>
    <w:rsid w:val="007C28DD"/>
    <w:rsid w:val="007C293F"/>
    <w:rsid w:val="007C2A90"/>
    <w:rsid w:val="007C3116"/>
    <w:rsid w:val="007C34D9"/>
    <w:rsid w:val="007C3894"/>
    <w:rsid w:val="007C39AF"/>
    <w:rsid w:val="007C4532"/>
    <w:rsid w:val="007C4617"/>
    <w:rsid w:val="007C4C26"/>
    <w:rsid w:val="007C5ADC"/>
    <w:rsid w:val="007C5B79"/>
    <w:rsid w:val="007C5FE5"/>
    <w:rsid w:val="007C6875"/>
    <w:rsid w:val="007C6981"/>
    <w:rsid w:val="007C6B91"/>
    <w:rsid w:val="007C6E25"/>
    <w:rsid w:val="007C6E55"/>
    <w:rsid w:val="007C7087"/>
    <w:rsid w:val="007C793C"/>
    <w:rsid w:val="007D08B9"/>
    <w:rsid w:val="007D0E1E"/>
    <w:rsid w:val="007D0EBF"/>
    <w:rsid w:val="007D0EFF"/>
    <w:rsid w:val="007D2530"/>
    <w:rsid w:val="007D2557"/>
    <w:rsid w:val="007D2869"/>
    <w:rsid w:val="007D2FEC"/>
    <w:rsid w:val="007D3D17"/>
    <w:rsid w:val="007D4199"/>
    <w:rsid w:val="007D4559"/>
    <w:rsid w:val="007D4C01"/>
    <w:rsid w:val="007D4F32"/>
    <w:rsid w:val="007D503A"/>
    <w:rsid w:val="007D5919"/>
    <w:rsid w:val="007D5C9B"/>
    <w:rsid w:val="007D60C3"/>
    <w:rsid w:val="007D6733"/>
    <w:rsid w:val="007D7176"/>
    <w:rsid w:val="007D72B0"/>
    <w:rsid w:val="007D7DB8"/>
    <w:rsid w:val="007E001D"/>
    <w:rsid w:val="007E068F"/>
    <w:rsid w:val="007E0895"/>
    <w:rsid w:val="007E0A51"/>
    <w:rsid w:val="007E0B78"/>
    <w:rsid w:val="007E0DFE"/>
    <w:rsid w:val="007E0FC8"/>
    <w:rsid w:val="007E169E"/>
    <w:rsid w:val="007E2A12"/>
    <w:rsid w:val="007E2C8D"/>
    <w:rsid w:val="007E2DEB"/>
    <w:rsid w:val="007E2F54"/>
    <w:rsid w:val="007E3F2B"/>
    <w:rsid w:val="007E4300"/>
    <w:rsid w:val="007E5388"/>
    <w:rsid w:val="007E53D4"/>
    <w:rsid w:val="007E5B2B"/>
    <w:rsid w:val="007E5B4D"/>
    <w:rsid w:val="007E5D17"/>
    <w:rsid w:val="007E5D93"/>
    <w:rsid w:val="007E6195"/>
    <w:rsid w:val="007E61CB"/>
    <w:rsid w:val="007E6461"/>
    <w:rsid w:val="007E6650"/>
    <w:rsid w:val="007E6A22"/>
    <w:rsid w:val="007E6A78"/>
    <w:rsid w:val="007E6AF9"/>
    <w:rsid w:val="007E6FE5"/>
    <w:rsid w:val="007E7176"/>
    <w:rsid w:val="007E733F"/>
    <w:rsid w:val="007E76BF"/>
    <w:rsid w:val="007E7AF7"/>
    <w:rsid w:val="007E7D0C"/>
    <w:rsid w:val="007F0967"/>
    <w:rsid w:val="007F0977"/>
    <w:rsid w:val="007F0DE1"/>
    <w:rsid w:val="007F10D2"/>
    <w:rsid w:val="007F11E8"/>
    <w:rsid w:val="007F140B"/>
    <w:rsid w:val="007F1840"/>
    <w:rsid w:val="007F1F77"/>
    <w:rsid w:val="007F2155"/>
    <w:rsid w:val="007F245F"/>
    <w:rsid w:val="007F2553"/>
    <w:rsid w:val="007F2693"/>
    <w:rsid w:val="007F3321"/>
    <w:rsid w:val="007F37BE"/>
    <w:rsid w:val="007F3E77"/>
    <w:rsid w:val="007F413A"/>
    <w:rsid w:val="007F4192"/>
    <w:rsid w:val="007F4473"/>
    <w:rsid w:val="007F48CD"/>
    <w:rsid w:val="007F4C20"/>
    <w:rsid w:val="007F4C9A"/>
    <w:rsid w:val="007F4F1B"/>
    <w:rsid w:val="007F5A73"/>
    <w:rsid w:val="007F5D1A"/>
    <w:rsid w:val="007F5EDC"/>
    <w:rsid w:val="007F6104"/>
    <w:rsid w:val="007F647E"/>
    <w:rsid w:val="007F65C9"/>
    <w:rsid w:val="007F6769"/>
    <w:rsid w:val="007F6D83"/>
    <w:rsid w:val="007F7BB5"/>
    <w:rsid w:val="00800529"/>
    <w:rsid w:val="00800833"/>
    <w:rsid w:val="00800BF8"/>
    <w:rsid w:val="00800F58"/>
    <w:rsid w:val="00801592"/>
    <w:rsid w:val="00801A9B"/>
    <w:rsid w:val="0080259C"/>
    <w:rsid w:val="008028F7"/>
    <w:rsid w:val="00802B63"/>
    <w:rsid w:val="00802BB1"/>
    <w:rsid w:val="008033FB"/>
    <w:rsid w:val="00803537"/>
    <w:rsid w:val="008036B6"/>
    <w:rsid w:val="008038B0"/>
    <w:rsid w:val="00803DCE"/>
    <w:rsid w:val="00803EA0"/>
    <w:rsid w:val="008042AD"/>
    <w:rsid w:val="0080432E"/>
    <w:rsid w:val="00804A7A"/>
    <w:rsid w:val="0080508E"/>
    <w:rsid w:val="00805137"/>
    <w:rsid w:val="008051DA"/>
    <w:rsid w:val="00805257"/>
    <w:rsid w:val="008054F5"/>
    <w:rsid w:val="00805C07"/>
    <w:rsid w:val="008062CD"/>
    <w:rsid w:val="008068A0"/>
    <w:rsid w:val="008068F9"/>
    <w:rsid w:val="00806929"/>
    <w:rsid w:val="008069B2"/>
    <w:rsid w:val="008073E7"/>
    <w:rsid w:val="00807D64"/>
    <w:rsid w:val="0081007D"/>
    <w:rsid w:val="008102C8"/>
    <w:rsid w:val="00810D31"/>
    <w:rsid w:val="00810DC9"/>
    <w:rsid w:val="0081120E"/>
    <w:rsid w:val="008118D0"/>
    <w:rsid w:val="00811ADA"/>
    <w:rsid w:val="00811BF0"/>
    <w:rsid w:val="00811D6A"/>
    <w:rsid w:val="00811F2E"/>
    <w:rsid w:val="0081244E"/>
    <w:rsid w:val="00812DFA"/>
    <w:rsid w:val="0081335B"/>
    <w:rsid w:val="00813653"/>
    <w:rsid w:val="008141F4"/>
    <w:rsid w:val="008144CA"/>
    <w:rsid w:val="00814F19"/>
    <w:rsid w:val="00815254"/>
    <w:rsid w:val="008153E0"/>
    <w:rsid w:val="0081558A"/>
    <w:rsid w:val="00815868"/>
    <w:rsid w:val="00815D82"/>
    <w:rsid w:val="00816262"/>
    <w:rsid w:val="00817180"/>
    <w:rsid w:val="0081737B"/>
    <w:rsid w:val="00817EAD"/>
    <w:rsid w:val="00820F01"/>
    <w:rsid w:val="00821107"/>
    <w:rsid w:val="008211BD"/>
    <w:rsid w:val="00821800"/>
    <w:rsid w:val="0082227F"/>
    <w:rsid w:val="0082261D"/>
    <w:rsid w:val="00822BA9"/>
    <w:rsid w:val="00823EBD"/>
    <w:rsid w:val="008247BA"/>
    <w:rsid w:val="00824825"/>
    <w:rsid w:val="008250F4"/>
    <w:rsid w:val="008255E1"/>
    <w:rsid w:val="00825DD4"/>
    <w:rsid w:val="008261C1"/>
    <w:rsid w:val="0082679F"/>
    <w:rsid w:val="00826889"/>
    <w:rsid w:val="008268CA"/>
    <w:rsid w:val="00826DAA"/>
    <w:rsid w:val="00826DFF"/>
    <w:rsid w:val="00827171"/>
    <w:rsid w:val="00827342"/>
    <w:rsid w:val="008274D7"/>
    <w:rsid w:val="0082753C"/>
    <w:rsid w:val="00827815"/>
    <w:rsid w:val="008312FC"/>
    <w:rsid w:val="0083132F"/>
    <w:rsid w:val="0083158F"/>
    <w:rsid w:val="0083298B"/>
    <w:rsid w:val="00832C8A"/>
    <w:rsid w:val="00832FE3"/>
    <w:rsid w:val="00833FBC"/>
    <w:rsid w:val="0083465B"/>
    <w:rsid w:val="008350BB"/>
    <w:rsid w:val="0083542B"/>
    <w:rsid w:val="00835975"/>
    <w:rsid w:val="008359CF"/>
    <w:rsid w:val="008359DA"/>
    <w:rsid w:val="00835E5C"/>
    <w:rsid w:val="00835E78"/>
    <w:rsid w:val="00836BB9"/>
    <w:rsid w:val="00837FBD"/>
    <w:rsid w:val="00840DE7"/>
    <w:rsid w:val="008413C0"/>
    <w:rsid w:val="00841724"/>
    <w:rsid w:val="00841BCC"/>
    <w:rsid w:val="00841C52"/>
    <w:rsid w:val="00841C6F"/>
    <w:rsid w:val="008429F7"/>
    <w:rsid w:val="0084357A"/>
    <w:rsid w:val="008435E2"/>
    <w:rsid w:val="00844A3A"/>
    <w:rsid w:val="00844AB5"/>
    <w:rsid w:val="00844D3E"/>
    <w:rsid w:val="00844E2B"/>
    <w:rsid w:val="00844F1A"/>
    <w:rsid w:val="00845795"/>
    <w:rsid w:val="0084623B"/>
    <w:rsid w:val="008465CE"/>
    <w:rsid w:val="00846BCA"/>
    <w:rsid w:val="00846C3A"/>
    <w:rsid w:val="00846D8C"/>
    <w:rsid w:val="00847377"/>
    <w:rsid w:val="008477A9"/>
    <w:rsid w:val="00847919"/>
    <w:rsid w:val="00847B7D"/>
    <w:rsid w:val="00847BBB"/>
    <w:rsid w:val="008503B3"/>
    <w:rsid w:val="008504CA"/>
    <w:rsid w:val="008506F6"/>
    <w:rsid w:val="00850D7D"/>
    <w:rsid w:val="0085129B"/>
    <w:rsid w:val="008513E8"/>
    <w:rsid w:val="00851805"/>
    <w:rsid w:val="00851BF7"/>
    <w:rsid w:val="008523FA"/>
    <w:rsid w:val="00852C54"/>
    <w:rsid w:val="00852E5B"/>
    <w:rsid w:val="00853329"/>
    <w:rsid w:val="008538EB"/>
    <w:rsid w:val="00853E33"/>
    <w:rsid w:val="008546BC"/>
    <w:rsid w:val="0085473B"/>
    <w:rsid w:val="008556D7"/>
    <w:rsid w:val="008559CF"/>
    <w:rsid w:val="0085722C"/>
    <w:rsid w:val="00857CEB"/>
    <w:rsid w:val="00857FA0"/>
    <w:rsid w:val="008601A6"/>
    <w:rsid w:val="00860297"/>
    <w:rsid w:val="008602ED"/>
    <w:rsid w:val="008604C3"/>
    <w:rsid w:val="0086074A"/>
    <w:rsid w:val="00860969"/>
    <w:rsid w:val="00861DBA"/>
    <w:rsid w:val="00861DCF"/>
    <w:rsid w:val="00862937"/>
    <w:rsid w:val="00862E36"/>
    <w:rsid w:val="00862F00"/>
    <w:rsid w:val="00863081"/>
    <w:rsid w:val="00863C2C"/>
    <w:rsid w:val="0086429D"/>
    <w:rsid w:val="0086430D"/>
    <w:rsid w:val="008644E3"/>
    <w:rsid w:val="00864AE9"/>
    <w:rsid w:val="00864B1A"/>
    <w:rsid w:val="00864E4D"/>
    <w:rsid w:val="00865109"/>
    <w:rsid w:val="0086519F"/>
    <w:rsid w:val="0086523C"/>
    <w:rsid w:val="008652F0"/>
    <w:rsid w:val="00865D02"/>
    <w:rsid w:val="008667B1"/>
    <w:rsid w:val="00866C61"/>
    <w:rsid w:val="00866CF4"/>
    <w:rsid w:val="00866EA3"/>
    <w:rsid w:val="00866FF4"/>
    <w:rsid w:val="0086785B"/>
    <w:rsid w:val="00867A08"/>
    <w:rsid w:val="00867E18"/>
    <w:rsid w:val="008703F3"/>
    <w:rsid w:val="008706F4"/>
    <w:rsid w:val="00870D77"/>
    <w:rsid w:val="0087134B"/>
    <w:rsid w:val="00872812"/>
    <w:rsid w:val="008728C2"/>
    <w:rsid w:val="00872AEE"/>
    <w:rsid w:val="00872B89"/>
    <w:rsid w:val="00873215"/>
    <w:rsid w:val="00873263"/>
    <w:rsid w:val="00873545"/>
    <w:rsid w:val="008737B8"/>
    <w:rsid w:val="00874004"/>
    <w:rsid w:val="008742AA"/>
    <w:rsid w:val="0087459F"/>
    <w:rsid w:val="00875690"/>
    <w:rsid w:val="00875BAC"/>
    <w:rsid w:val="00876149"/>
    <w:rsid w:val="00876354"/>
    <w:rsid w:val="00876CCC"/>
    <w:rsid w:val="00876E7A"/>
    <w:rsid w:val="0087713B"/>
    <w:rsid w:val="00877375"/>
    <w:rsid w:val="0088006F"/>
    <w:rsid w:val="008800AD"/>
    <w:rsid w:val="00880448"/>
    <w:rsid w:val="00880CB3"/>
    <w:rsid w:val="00880F40"/>
    <w:rsid w:val="00880FB4"/>
    <w:rsid w:val="00881750"/>
    <w:rsid w:val="00881E3E"/>
    <w:rsid w:val="00882046"/>
    <w:rsid w:val="0088215C"/>
    <w:rsid w:val="00882397"/>
    <w:rsid w:val="00882CF6"/>
    <w:rsid w:val="00882D34"/>
    <w:rsid w:val="00883139"/>
    <w:rsid w:val="00883340"/>
    <w:rsid w:val="00883E8C"/>
    <w:rsid w:val="00884692"/>
    <w:rsid w:val="0088559A"/>
    <w:rsid w:val="008858DC"/>
    <w:rsid w:val="00885A45"/>
    <w:rsid w:val="00885F63"/>
    <w:rsid w:val="0088684F"/>
    <w:rsid w:val="008868C3"/>
    <w:rsid w:val="00886A2E"/>
    <w:rsid w:val="00886EB8"/>
    <w:rsid w:val="008873F2"/>
    <w:rsid w:val="0088744A"/>
    <w:rsid w:val="008904B6"/>
    <w:rsid w:val="008908BF"/>
    <w:rsid w:val="00891792"/>
    <w:rsid w:val="0089189C"/>
    <w:rsid w:val="00891D5B"/>
    <w:rsid w:val="00891F2D"/>
    <w:rsid w:val="00892499"/>
    <w:rsid w:val="008925C5"/>
    <w:rsid w:val="00892790"/>
    <w:rsid w:val="0089309D"/>
    <w:rsid w:val="00893214"/>
    <w:rsid w:val="008934D4"/>
    <w:rsid w:val="00893FAC"/>
    <w:rsid w:val="00894493"/>
    <w:rsid w:val="00894B8F"/>
    <w:rsid w:val="00894C8C"/>
    <w:rsid w:val="00894E40"/>
    <w:rsid w:val="00895BD4"/>
    <w:rsid w:val="008969E1"/>
    <w:rsid w:val="00896C4D"/>
    <w:rsid w:val="0089726B"/>
    <w:rsid w:val="008973E6"/>
    <w:rsid w:val="00897A06"/>
    <w:rsid w:val="00897A61"/>
    <w:rsid w:val="00897E95"/>
    <w:rsid w:val="008A02F5"/>
    <w:rsid w:val="008A0B6A"/>
    <w:rsid w:val="008A132E"/>
    <w:rsid w:val="008A1625"/>
    <w:rsid w:val="008A16E2"/>
    <w:rsid w:val="008A1811"/>
    <w:rsid w:val="008A184A"/>
    <w:rsid w:val="008A2637"/>
    <w:rsid w:val="008A290D"/>
    <w:rsid w:val="008A2D2C"/>
    <w:rsid w:val="008A3612"/>
    <w:rsid w:val="008A3648"/>
    <w:rsid w:val="008A3D05"/>
    <w:rsid w:val="008A3D1E"/>
    <w:rsid w:val="008A3EE8"/>
    <w:rsid w:val="008A4751"/>
    <w:rsid w:val="008A47B4"/>
    <w:rsid w:val="008A4C58"/>
    <w:rsid w:val="008A5104"/>
    <w:rsid w:val="008A59D5"/>
    <w:rsid w:val="008A5BAF"/>
    <w:rsid w:val="008A63F5"/>
    <w:rsid w:val="008A660A"/>
    <w:rsid w:val="008A668C"/>
    <w:rsid w:val="008A7066"/>
    <w:rsid w:val="008A7690"/>
    <w:rsid w:val="008A7A6B"/>
    <w:rsid w:val="008A7AF5"/>
    <w:rsid w:val="008A7D55"/>
    <w:rsid w:val="008A7FE4"/>
    <w:rsid w:val="008B02BB"/>
    <w:rsid w:val="008B0C1B"/>
    <w:rsid w:val="008B0C96"/>
    <w:rsid w:val="008B0FBB"/>
    <w:rsid w:val="008B11BF"/>
    <w:rsid w:val="008B1700"/>
    <w:rsid w:val="008B17D7"/>
    <w:rsid w:val="008B1D46"/>
    <w:rsid w:val="008B2B8F"/>
    <w:rsid w:val="008B3072"/>
    <w:rsid w:val="008B31DE"/>
    <w:rsid w:val="008B358B"/>
    <w:rsid w:val="008B3824"/>
    <w:rsid w:val="008B3861"/>
    <w:rsid w:val="008B406C"/>
    <w:rsid w:val="008B4231"/>
    <w:rsid w:val="008B4C47"/>
    <w:rsid w:val="008B4DE9"/>
    <w:rsid w:val="008B4F08"/>
    <w:rsid w:val="008B5039"/>
    <w:rsid w:val="008B5678"/>
    <w:rsid w:val="008B578E"/>
    <w:rsid w:val="008B57EA"/>
    <w:rsid w:val="008B63D6"/>
    <w:rsid w:val="008B6B99"/>
    <w:rsid w:val="008B6BCE"/>
    <w:rsid w:val="008B763F"/>
    <w:rsid w:val="008B76D4"/>
    <w:rsid w:val="008B7C80"/>
    <w:rsid w:val="008C0F13"/>
    <w:rsid w:val="008C109A"/>
    <w:rsid w:val="008C163A"/>
    <w:rsid w:val="008C1A33"/>
    <w:rsid w:val="008C1E82"/>
    <w:rsid w:val="008C2349"/>
    <w:rsid w:val="008C240C"/>
    <w:rsid w:val="008C2A06"/>
    <w:rsid w:val="008C2E79"/>
    <w:rsid w:val="008C3121"/>
    <w:rsid w:val="008C330B"/>
    <w:rsid w:val="008C3522"/>
    <w:rsid w:val="008C37B6"/>
    <w:rsid w:val="008C3A7E"/>
    <w:rsid w:val="008C427A"/>
    <w:rsid w:val="008C4610"/>
    <w:rsid w:val="008C51BE"/>
    <w:rsid w:val="008C652D"/>
    <w:rsid w:val="008C680A"/>
    <w:rsid w:val="008C6B84"/>
    <w:rsid w:val="008C7469"/>
    <w:rsid w:val="008C7711"/>
    <w:rsid w:val="008C79CA"/>
    <w:rsid w:val="008D01B9"/>
    <w:rsid w:val="008D022F"/>
    <w:rsid w:val="008D0610"/>
    <w:rsid w:val="008D0866"/>
    <w:rsid w:val="008D0EE1"/>
    <w:rsid w:val="008D10E9"/>
    <w:rsid w:val="008D1327"/>
    <w:rsid w:val="008D205F"/>
    <w:rsid w:val="008D21E3"/>
    <w:rsid w:val="008D2205"/>
    <w:rsid w:val="008D2AD4"/>
    <w:rsid w:val="008D2B7D"/>
    <w:rsid w:val="008D2C1B"/>
    <w:rsid w:val="008D32F5"/>
    <w:rsid w:val="008D3839"/>
    <w:rsid w:val="008D3A67"/>
    <w:rsid w:val="008D3D21"/>
    <w:rsid w:val="008D4B29"/>
    <w:rsid w:val="008D4B4F"/>
    <w:rsid w:val="008D565C"/>
    <w:rsid w:val="008D606C"/>
    <w:rsid w:val="008D6289"/>
    <w:rsid w:val="008D681B"/>
    <w:rsid w:val="008D6AEE"/>
    <w:rsid w:val="008D6F65"/>
    <w:rsid w:val="008D73BB"/>
    <w:rsid w:val="008E03A1"/>
    <w:rsid w:val="008E0BA1"/>
    <w:rsid w:val="008E0F09"/>
    <w:rsid w:val="008E1441"/>
    <w:rsid w:val="008E1997"/>
    <w:rsid w:val="008E1D84"/>
    <w:rsid w:val="008E2335"/>
    <w:rsid w:val="008E2AB4"/>
    <w:rsid w:val="008E343D"/>
    <w:rsid w:val="008E344A"/>
    <w:rsid w:val="008E3539"/>
    <w:rsid w:val="008E3F31"/>
    <w:rsid w:val="008E417E"/>
    <w:rsid w:val="008E422C"/>
    <w:rsid w:val="008E4DF8"/>
    <w:rsid w:val="008E5353"/>
    <w:rsid w:val="008E5564"/>
    <w:rsid w:val="008E57F9"/>
    <w:rsid w:val="008E5B73"/>
    <w:rsid w:val="008E62EC"/>
    <w:rsid w:val="008E685D"/>
    <w:rsid w:val="008E6A9D"/>
    <w:rsid w:val="008E7005"/>
    <w:rsid w:val="008E7D58"/>
    <w:rsid w:val="008F0099"/>
    <w:rsid w:val="008F0542"/>
    <w:rsid w:val="008F09D1"/>
    <w:rsid w:val="008F0DA2"/>
    <w:rsid w:val="008F0DD8"/>
    <w:rsid w:val="008F1431"/>
    <w:rsid w:val="008F14EA"/>
    <w:rsid w:val="008F1AB2"/>
    <w:rsid w:val="008F2F9B"/>
    <w:rsid w:val="008F3496"/>
    <w:rsid w:val="008F373C"/>
    <w:rsid w:val="008F388B"/>
    <w:rsid w:val="008F3C43"/>
    <w:rsid w:val="008F3E69"/>
    <w:rsid w:val="008F4757"/>
    <w:rsid w:val="008F4974"/>
    <w:rsid w:val="008F579F"/>
    <w:rsid w:val="008F5A7C"/>
    <w:rsid w:val="008F606C"/>
    <w:rsid w:val="008F618D"/>
    <w:rsid w:val="008F61A6"/>
    <w:rsid w:val="008F657D"/>
    <w:rsid w:val="008F66C2"/>
    <w:rsid w:val="008F6B1A"/>
    <w:rsid w:val="008F6CEA"/>
    <w:rsid w:val="008F6CF4"/>
    <w:rsid w:val="008F73EE"/>
    <w:rsid w:val="008F7400"/>
    <w:rsid w:val="008F79CE"/>
    <w:rsid w:val="008F7D15"/>
    <w:rsid w:val="00900396"/>
    <w:rsid w:val="009005CA"/>
    <w:rsid w:val="00900859"/>
    <w:rsid w:val="00900D23"/>
    <w:rsid w:val="00900E04"/>
    <w:rsid w:val="00900F14"/>
    <w:rsid w:val="009015F5"/>
    <w:rsid w:val="00901618"/>
    <w:rsid w:val="009021BC"/>
    <w:rsid w:val="009022F7"/>
    <w:rsid w:val="009024DF"/>
    <w:rsid w:val="0090345D"/>
    <w:rsid w:val="009034B5"/>
    <w:rsid w:val="009039D7"/>
    <w:rsid w:val="009041DA"/>
    <w:rsid w:val="009043F6"/>
    <w:rsid w:val="00904448"/>
    <w:rsid w:val="009046C8"/>
    <w:rsid w:val="00904764"/>
    <w:rsid w:val="00904965"/>
    <w:rsid w:val="00904FF0"/>
    <w:rsid w:val="0090557D"/>
    <w:rsid w:val="009059B2"/>
    <w:rsid w:val="00905C0E"/>
    <w:rsid w:val="00905EAC"/>
    <w:rsid w:val="00906508"/>
    <w:rsid w:val="0090658B"/>
    <w:rsid w:val="00906634"/>
    <w:rsid w:val="009069CA"/>
    <w:rsid w:val="00906BB6"/>
    <w:rsid w:val="00906FFC"/>
    <w:rsid w:val="0090767D"/>
    <w:rsid w:val="00907DEF"/>
    <w:rsid w:val="00907E71"/>
    <w:rsid w:val="00910003"/>
    <w:rsid w:val="0091012D"/>
    <w:rsid w:val="00910773"/>
    <w:rsid w:val="00910F28"/>
    <w:rsid w:val="0091117F"/>
    <w:rsid w:val="00911308"/>
    <w:rsid w:val="009119B9"/>
    <w:rsid w:val="00911BB3"/>
    <w:rsid w:val="009124EB"/>
    <w:rsid w:val="009125D4"/>
    <w:rsid w:val="00912B4A"/>
    <w:rsid w:val="00912CF9"/>
    <w:rsid w:val="0091327B"/>
    <w:rsid w:val="009138D0"/>
    <w:rsid w:val="0091390A"/>
    <w:rsid w:val="00913C0E"/>
    <w:rsid w:val="009143BF"/>
    <w:rsid w:val="0091461F"/>
    <w:rsid w:val="00914923"/>
    <w:rsid w:val="00914946"/>
    <w:rsid w:val="009152E1"/>
    <w:rsid w:val="00915ADA"/>
    <w:rsid w:val="00916412"/>
    <w:rsid w:val="00916FD9"/>
    <w:rsid w:val="0091782D"/>
    <w:rsid w:val="00920301"/>
    <w:rsid w:val="0092035E"/>
    <w:rsid w:val="009205E5"/>
    <w:rsid w:val="00920987"/>
    <w:rsid w:val="00920A78"/>
    <w:rsid w:val="00920CD8"/>
    <w:rsid w:val="00920E0A"/>
    <w:rsid w:val="00920FE1"/>
    <w:rsid w:val="00921542"/>
    <w:rsid w:val="009222E9"/>
    <w:rsid w:val="00922460"/>
    <w:rsid w:val="00922905"/>
    <w:rsid w:val="0092290F"/>
    <w:rsid w:val="009229C3"/>
    <w:rsid w:val="00922E9A"/>
    <w:rsid w:val="00923205"/>
    <w:rsid w:val="009232DA"/>
    <w:rsid w:val="00923970"/>
    <w:rsid w:val="0092448C"/>
    <w:rsid w:val="00924590"/>
    <w:rsid w:val="0092597B"/>
    <w:rsid w:val="00925B50"/>
    <w:rsid w:val="0092645B"/>
    <w:rsid w:val="009264AE"/>
    <w:rsid w:val="00926BB3"/>
    <w:rsid w:val="00927793"/>
    <w:rsid w:val="009277E5"/>
    <w:rsid w:val="0092790E"/>
    <w:rsid w:val="00927B43"/>
    <w:rsid w:val="0093151F"/>
    <w:rsid w:val="009315E3"/>
    <w:rsid w:val="00931B35"/>
    <w:rsid w:val="00931BDE"/>
    <w:rsid w:val="00931E1A"/>
    <w:rsid w:val="00931ECC"/>
    <w:rsid w:val="009323F9"/>
    <w:rsid w:val="00932492"/>
    <w:rsid w:val="00932656"/>
    <w:rsid w:val="009328A4"/>
    <w:rsid w:val="009328AF"/>
    <w:rsid w:val="00932A0E"/>
    <w:rsid w:val="00933177"/>
    <w:rsid w:val="00933571"/>
    <w:rsid w:val="00933653"/>
    <w:rsid w:val="00933669"/>
    <w:rsid w:val="00934381"/>
    <w:rsid w:val="0093477E"/>
    <w:rsid w:val="009348AE"/>
    <w:rsid w:val="00934AD1"/>
    <w:rsid w:val="00934DFC"/>
    <w:rsid w:val="00935236"/>
    <w:rsid w:val="009358F6"/>
    <w:rsid w:val="00935CDB"/>
    <w:rsid w:val="00935D77"/>
    <w:rsid w:val="009362AF"/>
    <w:rsid w:val="00936492"/>
    <w:rsid w:val="0093684D"/>
    <w:rsid w:val="00936A53"/>
    <w:rsid w:val="0093755B"/>
    <w:rsid w:val="009376D8"/>
    <w:rsid w:val="00937A39"/>
    <w:rsid w:val="00937D16"/>
    <w:rsid w:val="009402B3"/>
    <w:rsid w:val="00940827"/>
    <w:rsid w:val="00940869"/>
    <w:rsid w:val="00941023"/>
    <w:rsid w:val="009411D1"/>
    <w:rsid w:val="0094124E"/>
    <w:rsid w:val="0094133C"/>
    <w:rsid w:val="0094161F"/>
    <w:rsid w:val="00941C99"/>
    <w:rsid w:val="00941E8D"/>
    <w:rsid w:val="00941F92"/>
    <w:rsid w:val="00942268"/>
    <w:rsid w:val="0094236C"/>
    <w:rsid w:val="00942400"/>
    <w:rsid w:val="00943179"/>
    <w:rsid w:val="0094317E"/>
    <w:rsid w:val="00944092"/>
    <w:rsid w:val="009444C8"/>
    <w:rsid w:val="00944522"/>
    <w:rsid w:val="00944558"/>
    <w:rsid w:val="0094557B"/>
    <w:rsid w:val="0094562E"/>
    <w:rsid w:val="00945BA2"/>
    <w:rsid w:val="00945ECE"/>
    <w:rsid w:val="00945EE2"/>
    <w:rsid w:val="00945FFD"/>
    <w:rsid w:val="009463F1"/>
    <w:rsid w:val="00946697"/>
    <w:rsid w:val="00946858"/>
    <w:rsid w:val="00946917"/>
    <w:rsid w:val="00946A3C"/>
    <w:rsid w:val="00946A58"/>
    <w:rsid w:val="00946B60"/>
    <w:rsid w:val="00946E54"/>
    <w:rsid w:val="00947291"/>
    <w:rsid w:val="0094747F"/>
    <w:rsid w:val="00950001"/>
    <w:rsid w:val="00950372"/>
    <w:rsid w:val="009507B7"/>
    <w:rsid w:val="00950BA8"/>
    <w:rsid w:val="00951136"/>
    <w:rsid w:val="009518F7"/>
    <w:rsid w:val="00951B38"/>
    <w:rsid w:val="00951F7F"/>
    <w:rsid w:val="0095211E"/>
    <w:rsid w:val="009527C1"/>
    <w:rsid w:val="00952BB8"/>
    <w:rsid w:val="00952D32"/>
    <w:rsid w:val="0095336F"/>
    <w:rsid w:val="009533D9"/>
    <w:rsid w:val="00953854"/>
    <w:rsid w:val="00953CF1"/>
    <w:rsid w:val="00953E6B"/>
    <w:rsid w:val="00953FE1"/>
    <w:rsid w:val="0095452F"/>
    <w:rsid w:val="0095465F"/>
    <w:rsid w:val="0095470C"/>
    <w:rsid w:val="0095490B"/>
    <w:rsid w:val="00954B91"/>
    <w:rsid w:val="00954ED3"/>
    <w:rsid w:val="00954FF0"/>
    <w:rsid w:val="0095542F"/>
    <w:rsid w:val="009556CC"/>
    <w:rsid w:val="00955C98"/>
    <w:rsid w:val="0095613F"/>
    <w:rsid w:val="00956266"/>
    <w:rsid w:val="00956454"/>
    <w:rsid w:val="0095656A"/>
    <w:rsid w:val="009600FD"/>
    <w:rsid w:val="00960B4D"/>
    <w:rsid w:val="00961342"/>
    <w:rsid w:val="0096153A"/>
    <w:rsid w:val="00961D2B"/>
    <w:rsid w:val="0096246C"/>
    <w:rsid w:val="009627BA"/>
    <w:rsid w:val="009628A4"/>
    <w:rsid w:val="009629F8"/>
    <w:rsid w:val="00962AB6"/>
    <w:rsid w:val="009631D2"/>
    <w:rsid w:val="009632A3"/>
    <w:rsid w:val="00963B53"/>
    <w:rsid w:val="009647F9"/>
    <w:rsid w:val="00964984"/>
    <w:rsid w:val="00964BD3"/>
    <w:rsid w:val="00965352"/>
    <w:rsid w:val="00965766"/>
    <w:rsid w:val="00965AB5"/>
    <w:rsid w:val="00965AD4"/>
    <w:rsid w:val="00965DAE"/>
    <w:rsid w:val="00965F1B"/>
    <w:rsid w:val="00966573"/>
    <w:rsid w:val="009665F9"/>
    <w:rsid w:val="00966911"/>
    <w:rsid w:val="00966B48"/>
    <w:rsid w:val="00967010"/>
    <w:rsid w:val="0096715F"/>
    <w:rsid w:val="00967892"/>
    <w:rsid w:val="00967AC1"/>
    <w:rsid w:val="009703A8"/>
    <w:rsid w:val="00970B20"/>
    <w:rsid w:val="00970B6C"/>
    <w:rsid w:val="00970EB6"/>
    <w:rsid w:val="00971988"/>
    <w:rsid w:val="00971E64"/>
    <w:rsid w:val="009730C9"/>
    <w:rsid w:val="009736DF"/>
    <w:rsid w:val="009738AE"/>
    <w:rsid w:val="00973CA6"/>
    <w:rsid w:val="00973D5E"/>
    <w:rsid w:val="00973D8C"/>
    <w:rsid w:val="00973E74"/>
    <w:rsid w:val="0097483F"/>
    <w:rsid w:val="00974F89"/>
    <w:rsid w:val="00975C2B"/>
    <w:rsid w:val="009768DE"/>
    <w:rsid w:val="009776D9"/>
    <w:rsid w:val="00977CC0"/>
    <w:rsid w:val="009805B6"/>
    <w:rsid w:val="009809FC"/>
    <w:rsid w:val="00980CA0"/>
    <w:rsid w:val="00981301"/>
    <w:rsid w:val="009817EB"/>
    <w:rsid w:val="00981971"/>
    <w:rsid w:val="00981D0C"/>
    <w:rsid w:val="00981D51"/>
    <w:rsid w:val="009821DB"/>
    <w:rsid w:val="00982A34"/>
    <w:rsid w:val="00982FA7"/>
    <w:rsid w:val="0098345C"/>
    <w:rsid w:val="00983554"/>
    <w:rsid w:val="009842C1"/>
    <w:rsid w:val="009843B2"/>
    <w:rsid w:val="00984FDB"/>
    <w:rsid w:val="009857AE"/>
    <w:rsid w:val="009859A8"/>
    <w:rsid w:val="00985B1E"/>
    <w:rsid w:val="00985F8F"/>
    <w:rsid w:val="009867BD"/>
    <w:rsid w:val="00986D2B"/>
    <w:rsid w:val="009879A1"/>
    <w:rsid w:val="00987BB0"/>
    <w:rsid w:val="00987EF0"/>
    <w:rsid w:val="0099025D"/>
    <w:rsid w:val="00990745"/>
    <w:rsid w:val="0099084C"/>
    <w:rsid w:val="00990B52"/>
    <w:rsid w:val="00990FB6"/>
    <w:rsid w:val="0099165C"/>
    <w:rsid w:val="00991938"/>
    <w:rsid w:val="00991DE1"/>
    <w:rsid w:val="0099218C"/>
    <w:rsid w:val="00992688"/>
    <w:rsid w:val="0099287A"/>
    <w:rsid w:val="009928B1"/>
    <w:rsid w:val="009929E3"/>
    <w:rsid w:val="00992AB6"/>
    <w:rsid w:val="0099367C"/>
    <w:rsid w:val="009938F2"/>
    <w:rsid w:val="00994C01"/>
    <w:rsid w:val="00995B0C"/>
    <w:rsid w:val="00996167"/>
    <w:rsid w:val="00996823"/>
    <w:rsid w:val="00996969"/>
    <w:rsid w:val="009978F1"/>
    <w:rsid w:val="009A0132"/>
    <w:rsid w:val="009A055E"/>
    <w:rsid w:val="009A0C7C"/>
    <w:rsid w:val="009A1037"/>
    <w:rsid w:val="009A14D3"/>
    <w:rsid w:val="009A153D"/>
    <w:rsid w:val="009A169E"/>
    <w:rsid w:val="009A1C6D"/>
    <w:rsid w:val="009A21DF"/>
    <w:rsid w:val="009A24CD"/>
    <w:rsid w:val="009A2995"/>
    <w:rsid w:val="009A2FFC"/>
    <w:rsid w:val="009A380E"/>
    <w:rsid w:val="009A38BF"/>
    <w:rsid w:val="009A4138"/>
    <w:rsid w:val="009A4579"/>
    <w:rsid w:val="009A4E66"/>
    <w:rsid w:val="009A538C"/>
    <w:rsid w:val="009A5456"/>
    <w:rsid w:val="009A5813"/>
    <w:rsid w:val="009A5C1C"/>
    <w:rsid w:val="009A61AD"/>
    <w:rsid w:val="009A6231"/>
    <w:rsid w:val="009A6751"/>
    <w:rsid w:val="009A6AF4"/>
    <w:rsid w:val="009A7855"/>
    <w:rsid w:val="009A7A63"/>
    <w:rsid w:val="009A7EEC"/>
    <w:rsid w:val="009B01D7"/>
    <w:rsid w:val="009B026D"/>
    <w:rsid w:val="009B0583"/>
    <w:rsid w:val="009B0805"/>
    <w:rsid w:val="009B0FFF"/>
    <w:rsid w:val="009B15C6"/>
    <w:rsid w:val="009B1B6D"/>
    <w:rsid w:val="009B2254"/>
    <w:rsid w:val="009B27E7"/>
    <w:rsid w:val="009B2B70"/>
    <w:rsid w:val="009B3525"/>
    <w:rsid w:val="009B39E1"/>
    <w:rsid w:val="009B3B47"/>
    <w:rsid w:val="009B3B81"/>
    <w:rsid w:val="009B3DF1"/>
    <w:rsid w:val="009B4096"/>
    <w:rsid w:val="009B4739"/>
    <w:rsid w:val="009B5144"/>
    <w:rsid w:val="009B5A52"/>
    <w:rsid w:val="009B6050"/>
    <w:rsid w:val="009B7085"/>
    <w:rsid w:val="009B7597"/>
    <w:rsid w:val="009B75EA"/>
    <w:rsid w:val="009B7A0F"/>
    <w:rsid w:val="009B7D34"/>
    <w:rsid w:val="009C0EC8"/>
    <w:rsid w:val="009C0F2E"/>
    <w:rsid w:val="009C17EF"/>
    <w:rsid w:val="009C1EE0"/>
    <w:rsid w:val="009C226F"/>
    <w:rsid w:val="009C26BC"/>
    <w:rsid w:val="009C2709"/>
    <w:rsid w:val="009C2953"/>
    <w:rsid w:val="009C2CF5"/>
    <w:rsid w:val="009C2D16"/>
    <w:rsid w:val="009C4187"/>
    <w:rsid w:val="009C42E8"/>
    <w:rsid w:val="009C4448"/>
    <w:rsid w:val="009C4663"/>
    <w:rsid w:val="009C4A58"/>
    <w:rsid w:val="009C4CA4"/>
    <w:rsid w:val="009C4D91"/>
    <w:rsid w:val="009C5780"/>
    <w:rsid w:val="009C5D03"/>
    <w:rsid w:val="009C5E8A"/>
    <w:rsid w:val="009C6651"/>
    <w:rsid w:val="009C67A1"/>
    <w:rsid w:val="009C699F"/>
    <w:rsid w:val="009C6F61"/>
    <w:rsid w:val="009C7014"/>
    <w:rsid w:val="009C78C8"/>
    <w:rsid w:val="009C7DC8"/>
    <w:rsid w:val="009D07D6"/>
    <w:rsid w:val="009D07F0"/>
    <w:rsid w:val="009D1FDC"/>
    <w:rsid w:val="009D1FFA"/>
    <w:rsid w:val="009D2286"/>
    <w:rsid w:val="009D2883"/>
    <w:rsid w:val="009D2BDB"/>
    <w:rsid w:val="009D2CDD"/>
    <w:rsid w:val="009D2EAF"/>
    <w:rsid w:val="009D2FD2"/>
    <w:rsid w:val="009D3149"/>
    <w:rsid w:val="009D35E8"/>
    <w:rsid w:val="009D3682"/>
    <w:rsid w:val="009D3693"/>
    <w:rsid w:val="009D3714"/>
    <w:rsid w:val="009D3774"/>
    <w:rsid w:val="009D3DAD"/>
    <w:rsid w:val="009D5822"/>
    <w:rsid w:val="009D5CDC"/>
    <w:rsid w:val="009D5D92"/>
    <w:rsid w:val="009D62A1"/>
    <w:rsid w:val="009D6EF4"/>
    <w:rsid w:val="009D710B"/>
    <w:rsid w:val="009D753E"/>
    <w:rsid w:val="009D76B3"/>
    <w:rsid w:val="009D7C7E"/>
    <w:rsid w:val="009D7DF2"/>
    <w:rsid w:val="009E0D2A"/>
    <w:rsid w:val="009E12F9"/>
    <w:rsid w:val="009E13DD"/>
    <w:rsid w:val="009E2C96"/>
    <w:rsid w:val="009E2DC5"/>
    <w:rsid w:val="009E3BA3"/>
    <w:rsid w:val="009E3D8E"/>
    <w:rsid w:val="009E4364"/>
    <w:rsid w:val="009E43C4"/>
    <w:rsid w:val="009E46BB"/>
    <w:rsid w:val="009E4899"/>
    <w:rsid w:val="009E495D"/>
    <w:rsid w:val="009E49BC"/>
    <w:rsid w:val="009E4B4E"/>
    <w:rsid w:val="009E4DAE"/>
    <w:rsid w:val="009E51A4"/>
    <w:rsid w:val="009E56B3"/>
    <w:rsid w:val="009E5748"/>
    <w:rsid w:val="009E6474"/>
    <w:rsid w:val="009E6532"/>
    <w:rsid w:val="009E6586"/>
    <w:rsid w:val="009E68EA"/>
    <w:rsid w:val="009E69C2"/>
    <w:rsid w:val="009E6E08"/>
    <w:rsid w:val="009E6E37"/>
    <w:rsid w:val="009E7303"/>
    <w:rsid w:val="009E786E"/>
    <w:rsid w:val="009E7B50"/>
    <w:rsid w:val="009E7EB5"/>
    <w:rsid w:val="009E7F3C"/>
    <w:rsid w:val="009F0A21"/>
    <w:rsid w:val="009F0BE8"/>
    <w:rsid w:val="009F17FB"/>
    <w:rsid w:val="009F1993"/>
    <w:rsid w:val="009F288E"/>
    <w:rsid w:val="009F2B8F"/>
    <w:rsid w:val="009F2DF1"/>
    <w:rsid w:val="009F32AC"/>
    <w:rsid w:val="009F383A"/>
    <w:rsid w:val="009F482E"/>
    <w:rsid w:val="009F4F3D"/>
    <w:rsid w:val="009F4F75"/>
    <w:rsid w:val="009F4FB4"/>
    <w:rsid w:val="009F524B"/>
    <w:rsid w:val="009F5720"/>
    <w:rsid w:val="009F5D3C"/>
    <w:rsid w:val="009F5EF1"/>
    <w:rsid w:val="009F61D8"/>
    <w:rsid w:val="009F67BC"/>
    <w:rsid w:val="009F68F3"/>
    <w:rsid w:val="00A004A9"/>
    <w:rsid w:val="00A0050B"/>
    <w:rsid w:val="00A00F41"/>
    <w:rsid w:val="00A01275"/>
    <w:rsid w:val="00A014E6"/>
    <w:rsid w:val="00A0172B"/>
    <w:rsid w:val="00A01A04"/>
    <w:rsid w:val="00A01DEB"/>
    <w:rsid w:val="00A0247C"/>
    <w:rsid w:val="00A0281E"/>
    <w:rsid w:val="00A02C47"/>
    <w:rsid w:val="00A0307D"/>
    <w:rsid w:val="00A03EB7"/>
    <w:rsid w:val="00A04085"/>
    <w:rsid w:val="00A04E7F"/>
    <w:rsid w:val="00A0522B"/>
    <w:rsid w:val="00A059C9"/>
    <w:rsid w:val="00A05BA5"/>
    <w:rsid w:val="00A05EFD"/>
    <w:rsid w:val="00A06C3D"/>
    <w:rsid w:val="00A06D93"/>
    <w:rsid w:val="00A06F70"/>
    <w:rsid w:val="00A071FB"/>
    <w:rsid w:val="00A076D2"/>
    <w:rsid w:val="00A07AD8"/>
    <w:rsid w:val="00A10026"/>
    <w:rsid w:val="00A104EB"/>
    <w:rsid w:val="00A10506"/>
    <w:rsid w:val="00A1062E"/>
    <w:rsid w:val="00A10A3E"/>
    <w:rsid w:val="00A11562"/>
    <w:rsid w:val="00A116B4"/>
    <w:rsid w:val="00A12626"/>
    <w:rsid w:val="00A12E4D"/>
    <w:rsid w:val="00A12E78"/>
    <w:rsid w:val="00A13009"/>
    <w:rsid w:val="00A132FE"/>
    <w:rsid w:val="00A13456"/>
    <w:rsid w:val="00A13DFE"/>
    <w:rsid w:val="00A13E91"/>
    <w:rsid w:val="00A140A1"/>
    <w:rsid w:val="00A14340"/>
    <w:rsid w:val="00A143CD"/>
    <w:rsid w:val="00A147A6"/>
    <w:rsid w:val="00A148D6"/>
    <w:rsid w:val="00A14B02"/>
    <w:rsid w:val="00A14C59"/>
    <w:rsid w:val="00A15089"/>
    <w:rsid w:val="00A15886"/>
    <w:rsid w:val="00A15A51"/>
    <w:rsid w:val="00A15F7E"/>
    <w:rsid w:val="00A1648B"/>
    <w:rsid w:val="00A165F4"/>
    <w:rsid w:val="00A166EE"/>
    <w:rsid w:val="00A16822"/>
    <w:rsid w:val="00A16984"/>
    <w:rsid w:val="00A16BEB"/>
    <w:rsid w:val="00A1739E"/>
    <w:rsid w:val="00A17563"/>
    <w:rsid w:val="00A179B6"/>
    <w:rsid w:val="00A17C0D"/>
    <w:rsid w:val="00A201F1"/>
    <w:rsid w:val="00A206F3"/>
    <w:rsid w:val="00A20A88"/>
    <w:rsid w:val="00A212F8"/>
    <w:rsid w:val="00A221CD"/>
    <w:rsid w:val="00A22427"/>
    <w:rsid w:val="00A22EEE"/>
    <w:rsid w:val="00A22F52"/>
    <w:rsid w:val="00A24185"/>
    <w:rsid w:val="00A2439D"/>
    <w:rsid w:val="00A245A4"/>
    <w:rsid w:val="00A247E4"/>
    <w:rsid w:val="00A2483E"/>
    <w:rsid w:val="00A24BBB"/>
    <w:rsid w:val="00A24E3A"/>
    <w:rsid w:val="00A24F0C"/>
    <w:rsid w:val="00A2542E"/>
    <w:rsid w:val="00A25459"/>
    <w:rsid w:val="00A25C8C"/>
    <w:rsid w:val="00A25CC0"/>
    <w:rsid w:val="00A25D49"/>
    <w:rsid w:val="00A26794"/>
    <w:rsid w:val="00A26D62"/>
    <w:rsid w:val="00A271BD"/>
    <w:rsid w:val="00A27499"/>
    <w:rsid w:val="00A30506"/>
    <w:rsid w:val="00A308DA"/>
    <w:rsid w:val="00A30A65"/>
    <w:rsid w:val="00A30B2B"/>
    <w:rsid w:val="00A314AE"/>
    <w:rsid w:val="00A31593"/>
    <w:rsid w:val="00A31C25"/>
    <w:rsid w:val="00A32022"/>
    <w:rsid w:val="00A32055"/>
    <w:rsid w:val="00A32387"/>
    <w:rsid w:val="00A32924"/>
    <w:rsid w:val="00A32AEF"/>
    <w:rsid w:val="00A32BE8"/>
    <w:rsid w:val="00A32C76"/>
    <w:rsid w:val="00A33576"/>
    <w:rsid w:val="00A3373E"/>
    <w:rsid w:val="00A339BD"/>
    <w:rsid w:val="00A33F52"/>
    <w:rsid w:val="00A343FD"/>
    <w:rsid w:val="00A349C2"/>
    <w:rsid w:val="00A34A22"/>
    <w:rsid w:val="00A3522F"/>
    <w:rsid w:val="00A35272"/>
    <w:rsid w:val="00A35349"/>
    <w:rsid w:val="00A35698"/>
    <w:rsid w:val="00A35C4A"/>
    <w:rsid w:val="00A35CAB"/>
    <w:rsid w:val="00A35ED8"/>
    <w:rsid w:val="00A360D5"/>
    <w:rsid w:val="00A361BD"/>
    <w:rsid w:val="00A36CBE"/>
    <w:rsid w:val="00A36E7F"/>
    <w:rsid w:val="00A371C8"/>
    <w:rsid w:val="00A37244"/>
    <w:rsid w:val="00A3751A"/>
    <w:rsid w:val="00A4063F"/>
    <w:rsid w:val="00A40846"/>
    <w:rsid w:val="00A40EC6"/>
    <w:rsid w:val="00A410A6"/>
    <w:rsid w:val="00A41158"/>
    <w:rsid w:val="00A42B31"/>
    <w:rsid w:val="00A42E60"/>
    <w:rsid w:val="00A43017"/>
    <w:rsid w:val="00A432FE"/>
    <w:rsid w:val="00A4338B"/>
    <w:rsid w:val="00A43E4B"/>
    <w:rsid w:val="00A44551"/>
    <w:rsid w:val="00A4475A"/>
    <w:rsid w:val="00A448C7"/>
    <w:rsid w:val="00A44C4E"/>
    <w:rsid w:val="00A4571C"/>
    <w:rsid w:val="00A45DC4"/>
    <w:rsid w:val="00A46A5C"/>
    <w:rsid w:val="00A46F43"/>
    <w:rsid w:val="00A47497"/>
    <w:rsid w:val="00A4774F"/>
    <w:rsid w:val="00A478A8"/>
    <w:rsid w:val="00A47AC0"/>
    <w:rsid w:val="00A47DA6"/>
    <w:rsid w:val="00A50145"/>
    <w:rsid w:val="00A50ABF"/>
    <w:rsid w:val="00A50FCB"/>
    <w:rsid w:val="00A5146C"/>
    <w:rsid w:val="00A51CD7"/>
    <w:rsid w:val="00A51FF4"/>
    <w:rsid w:val="00A52065"/>
    <w:rsid w:val="00A522AD"/>
    <w:rsid w:val="00A524E0"/>
    <w:rsid w:val="00A526F0"/>
    <w:rsid w:val="00A52B11"/>
    <w:rsid w:val="00A52C03"/>
    <w:rsid w:val="00A52E4C"/>
    <w:rsid w:val="00A53165"/>
    <w:rsid w:val="00A533A7"/>
    <w:rsid w:val="00A53C62"/>
    <w:rsid w:val="00A53D11"/>
    <w:rsid w:val="00A53E46"/>
    <w:rsid w:val="00A544D7"/>
    <w:rsid w:val="00A5471D"/>
    <w:rsid w:val="00A54942"/>
    <w:rsid w:val="00A56EAB"/>
    <w:rsid w:val="00A57E68"/>
    <w:rsid w:val="00A60065"/>
    <w:rsid w:val="00A60368"/>
    <w:rsid w:val="00A60733"/>
    <w:rsid w:val="00A6083E"/>
    <w:rsid w:val="00A6183B"/>
    <w:rsid w:val="00A61F25"/>
    <w:rsid w:val="00A62762"/>
    <w:rsid w:val="00A627BB"/>
    <w:rsid w:val="00A62BA2"/>
    <w:rsid w:val="00A62BF3"/>
    <w:rsid w:val="00A62C59"/>
    <w:rsid w:val="00A62DF3"/>
    <w:rsid w:val="00A63619"/>
    <w:rsid w:val="00A63B8A"/>
    <w:rsid w:val="00A63CBC"/>
    <w:rsid w:val="00A64060"/>
    <w:rsid w:val="00A64068"/>
    <w:rsid w:val="00A64314"/>
    <w:rsid w:val="00A64322"/>
    <w:rsid w:val="00A64E2B"/>
    <w:rsid w:val="00A65146"/>
    <w:rsid w:val="00A6521C"/>
    <w:rsid w:val="00A65E21"/>
    <w:rsid w:val="00A6659F"/>
    <w:rsid w:val="00A6694B"/>
    <w:rsid w:val="00A66FDC"/>
    <w:rsid w:val="00A670AB"/>
    <w:rsid w:val="00A67A50"/>
    <w:rsid w:val="00A70839"/>
    <w:rsid w:val="00A70BA2"/>
    <w:rsid w:val="00A70D85"/>
    <w:rsid w:val="00A718B5"/>
    <w:rsid w:val="00A718CB"/>
    <w:rsid w:val="00A73972"/>
    <w:rsid w:val="00A746CB"/>
    <w:rsid w:val="00A74DF0"/>
    <w:rsid w:val="00A75421"/>
    <w:rsid w:val="00A75475"/>
    <w:rsid w:val="00A7552C"/>
    <w:rsid w:val="00A75D28"/>
    <w:rsid w:val="00A75E6A"/>
    <w:rsid w:val="00A77AF7"/>
    <w:rsid w:val="00A77E41"/>
    <w:rsid w:val="00A80029"/>
    <w:rsid w:val="00A80B59"/>
    <w:rsid w:val="00A80B83"/>
    <w:rsid w:val="00A80ECE"/>
    <w:rsid w:val="00A810D9"/>
    <w:rsid w:val="00A81104"/>
    <w:rsid w:val="00A81709"/>
    <w:rsid w:val="00A817B2"/>
    <w:rsid w:val="00A81B5D"/>
    <w:rsid w:val="00A81B70"/>
    <w:rsid w:val="00A827A0"/>
    <w:rsid w:val="00A82A33"/>
    <w:rsid w:val="00A82E68"/>
    <w:rsid w:val="00A83463"/>
    <w:rsid w:val="00A83C9C"/>
    <w:rsid w:val="00A83FD8"/>
    <w:rsid w:val="00A84ADC"/>
    <w:rsid w:val="00A84D43"/>
    <w:rsid w:val="00A85B43"/>
    <w:rsid w:val="00A8619F"/>
    <w:rsid w:val="00A867D2"/>
    <w:rsid w:val="00A86AB4"/>
    <w:rsid w:val="00A871B2"/>
    <w:rsid w:val="00A878E5"/>
    <w:rsid w:val="00A87AE5"/>
    <w:rsid w:val="00A87F33"/>
    <w:rsid w:val="00A90539"/>
    <w:rsid w:val="00A905AC"/>
    <w:rsid w:val="00A90EB5"/>
    <w:rsid w:val="00A90EF1"/>
    <w:rsid w:val="00A90F85"/>
    <w:rsid w:val="00A91D27"/>
    <w:rsid w:val="00A928CB"/>
    <w:rsid w:val="00A92A80"/>
    <w:rsid w:val="00A93170"/>
    <w:rsid w:val="00A931E7"/>
    <w:rsid w:val="00A93DF7"/>
    <w:rsid w:val="00A943B2"/>
    <w:rsid w:val="00A946DA"/>
    <w:rsid w:val="00A95001"/>
    <w:rsid w:val="00A95441"/>
    <w:rsid w:val="00A95581"/>
    <w:rsid w:val="00A95A76"/>
    <w:rsid w:val="00A9615E"/>
    <w:rsid w:val="00A96248"/>
    <w:rsid w:val="00A96BF5"/>
    <w:rsid w:val="00A9713B"/>
    <w:rsid w:val="00A9714A"/>
    <w:rsid w:val="00A976CB"/>
    <w:rsid w:val="00A97774"/>
    <w:rsid w:val="00A97E41"/>
    <w:rsid w:val="00AA0665"/>
    <w:rsid w:val="00AA072C"/>
    <w:rsid w:val="00AA0AAC"/>
    <w:rsid w:val="00AA1248"/>
    <w:rsid w:val="00AA1CC5"/>
    <w:rsid w:val="00AA1D16"/>
    <w:rsid w:val="00AA1F2D"/>
    <w:rsid w:val="00AA2C5C"/>
    <w:rsid w:val="00AA2E1D"/>
    <w:rsid w:val="00AA2EF9"/>
    <w:rsid w:val="00AA3667"/>
    <w:rsid w:val="00AA4320"/>
    <w:rsid w:val="00AA4588"/>
    <w:rsid w:val="00AA4D85"/>
    <w:rsid w:val="00AA4DC9"/>
    <w:rsid w:val="00AA560D"/>
    <w:rsid w:val="00AA6F41"/>
    <w:rsid w:val="00AA755C"/>
    <w:rsid w:val="00AB149D"/>
    <w:rsid w:val="00AB17E4"/>
    <w:rsid w:val="00AB1BA8"/>
    <w:rsid w:val="00AB1C05"/>
    <w:rsid w:val="00AB29D2"/>
    <w:rsid w:val="00AB2C56"/>
    <w:rsid w:val="00AB4184"/>
    <w:rsid w:val="00AB441F"/>
    <w:rsid w:val="00AB4BB9"/>
    <w:rsid w:val="00AB526A"/>
    <w:rsid w:val="00AB556D"/>
    <w:rsid w:val="00AB5B3A"/>
    <w:rsid w:val="00AB658B"/>
    <w:rsid w:val="00AB683E"/>
    <w:rsid w:val="00AB6E8F"/>
    <w:rsid w:val="00AB7142"/>
    <w:rsid w:val="00AB77EB"/>
    <w:rsid w:val="00AB7938"/>
    <w:rsid w:val="00AC0A48"/>
    <w:rsid w:val="00AC0A57"/>
    <w:rsid w:val="00AC0BED"/>
    <w:rsid w:val="00AC0DDD"/>
    <w:rsid w:val="00AC1316"/>
    <w:rsid w:val="00AC17BF"/>
    <w:rsid w:val="00AC1D80"/>
    <w:rsid w:val="00AC1E3A"/>
    <w:rsid w:val="00AC1E93"/>
    <w:rsid w:val="00AC202C"/>
    <w:rsid w:val="00AC231C"/>
    <w:rsid w:val="00AC2360"/>
    <w:rsid w:val="00AC244A"/>
    <w:rsid w:val="00AC2A9A"/>
    <w:rsid w:val="00AC3B99"/>
    <w:rsid w:val="00AC43D0"/>
    <w:rsid w:val="00AC49FA"/>
    <w:rsid w:val="00AC5953"/>
    <w:rsid w:val="00AC5DAC"/>
    <w:rsid w:val="00AC611E"/>
    <w:rsid w:val="00AC679F"/>
    <w:rsid w:val="00AC6B8B"/>
    <w:rsid w:val="00AC75FC"/>
    <w:rsid w:val="00AC77EF"/>
    <w:rsid w:val="00AD0614"/>
    <w:rsid w:val="00AD06A1"/>
    <w:rsid w:val="00AD0971"/>
    <w:rsid w:val="00AD195E"/>
    <w:rsid w:val="00AD252B"/>
    <w:rsid w:val="00AD2581"/>
    <w:rsid w:val="00AD25A4"/>
    <w:rsid w:val="00AD30A1"/>
    <w:rsid w:val="00AD33EF"/>
    <w:rsid w:val="00AD3453"/>
    <w:rsid w:val="00AD3F44"/>
    <w:rsid w:val="00AD4209"/>
    <w:rsid w:val="00AD4A41"/>
    <w:rsid w:val="00AD5392"/>
    <w:rsid w:val="00AD54BD"/>
    <w:rsid w:val="00AD5845"/>
    <w:rsid w:val="00AD6369"/>
    <w:rsid w:val="00AD6586"/>
    <w:rsid w:val="00AD6B93"/>
    <w:rsid w:val="00AD6DA0"/>
    <w:rsid w:val="00AD6F1C"/>
    <w:rsid w:val="00AD764F"/>
    <w:rsid w:val="00AE01C2"/>
    <w:rsid w:val="00AE01F3"/>
    <w:rsid w:val="00AE0364"/>
    <w:rsid w:val="00AE06E5"/>
    <w:rsid w:val="00AE0A9A"/>
    <w:rsid w:val="00AE1417"/>
    <w:rsid w:val="00AE162A"/>
    <w:rsid w:val="00AE1782"/>
    <w:rsid w:val="00AE1807"/>
    <w:rsid w:val="00AE18E6"/>
    <w:rsid w:val="00AE1FD6"/>
    <w:rsid w:val="00AE21E2"/>
    <w:rsid w:val="00AE2771"/>
    <w:rsid w:val="00AE2AB6"/>
    <w:rsid w:val="00AE2F14"/>
    <w:rsid w:val="00AE2F23"/>
    <w:rsid w:val="00AE3028"/>
    <w:rsid w:val="00AE3693"/>
    <w:rsid w:val="00AE39E1"/>
    <w:rsid w:val="00AE4640"/>
    <w:rsid w:val="00AE532D"/>
    <w:rsid w:val="00AE58B7"/>
    <w:rsid w:val="00AE5965"/>
    <w:rsid w:val="00AE6301"/>
    <w:rsid w:val="00AE63A6"/>
    <w:rsid w:val="00AE65B1"/>
    <w:rsid w:val="00AE68ED"/>
    <w:rsid w:val="00AE6C7B"/>
    <w:rsid w:val="00AE70F1"/>
    <w:rsid w:val="00AE7154"/>
    <w:rsid w:val="00AE71BE"/>
    <w:rsid w:val="00AE7A00"/>
    <w:rsid w:val="00AE7DAD"/>
    <w:rsid w:val="00AE7E9C"/>
    <w:rsid w:val="00AF07EE"/>
    <w:rsid w:val="00AF07F5"/>
    <w:rsid w:val="00AF0AD8"/>
    <w:rsid w:val="00AF122D"/>
    <w:rsid w:val="00AF1BEE"/>
    <w:rsid w:val="00AF1E00"/>
    <w:rsid w:val="00AF1FA1"/>
    <w:rsid w:val="00AF2067"/>
    <w:rsid w:val="00AF223C"/>
    <w:rsid w:val="00AF268E"/>
    <w:rsid w:val="00AF2E7C"/>
    <w:rsid w:val="00AF2F24"/>
    <w:rsid w:val="00AF3228"/>
    <w:rsid w:val="00AF557C"/>
    <w:rsid w:val="00AF5813"/>
    <w:rsid w:val="00AF5CDC"/>
    <w:rsid w:val="00AF6A66"/>
    <w:rsid w:val="00AF74A0"/>
    <w:rsid w:val="00AF7B12"/>
    <w:rsid w:val="00B014D2"/>
    <w:rsid w:val="00B01FA6"/>
    <w:rsid w:val="00B0219D"/>
    <w:rsid w:val="00B02442"/>
    <w:rsid w:val="00B025B3"/>
    <w:rsid w:val="00B02A15"/>
    <w:rsid w:val="00B02B6C"/>
    <w:rsid w:val="00B02CF5"/>
    <w:rsid w:val="00B031E6"/>
    <w:rsid w:val="00B03275"/>
    <w:rsid w:val="00B033A4"/>
    <w:rsid w:val="00B0345D"/>
    <w:rsid w:val="00B03712"/>
    <w:rsid w:val="00B037F2"/>
    <w:rsid w:val="00B03845"/>
    <w:rsid w:val="00B03C4D"/>
    <w:rsid w:val="00B03C56"/>
    <w:rsid w:val="00B03DA7"/>
    <w:rsid w:val="00B03FF9"/>
    <w:rsid w:val="00B04183"/>
    <w:rsid w:val="00B043D5"/>
    <w:rsid w:val="00B05352"/>
    <w:rsid w:val="00B0538C"/>
    <w:rsid w:val="00B05B2C"/>
    <w:rsid w:val="00B0610A"/>
    <w:rsid w:val="00B0668A"/>
    <w:rsid w:val="00B069F1"/>
    <w:rsid w:val="00B06A63"/>
    <w:rsid w:val="00B07025"/>
    <w:rsid w:val="00B07210"/>
    <w:rsid w:val="00B07306"/>
    <w:rsid w:val="00B07460"/>
    <w:rsid w:val="00B0778D"/>
    <w:rsid w:val="00B07C19"/>
    <w:rsid w:val="00B07D80"/>
    <w:rsid w:val="00B07EE0"/>
    <w:rsid w:val="00B103E0"/>
    <w:rsid w:val="00B107E7"/>
    <w:rsid w:val="00B109F8"/>
    <w:rsid w:val="00B10E8F"/>
    <w:rsid w:val="00B10F09"/>
    <w:rsid w:val="00B1185E"/>
    <w:rsid w:val="00B122D2"/>
    <w:rsid w:val="00B12A3F"/>
    <w:rsid w:val="00B12ADE"/>
    <w:rsid w:val="00B13615"/>
    <w:rsid w:val="00B13EDE"/>
    <w:rsid w:val="00B1429F"/>
    <w:rsid w:val="00B1446F"/>
    <w:rsid w:val="00B1557B"/>
    <w:rsid w:val="00B15991"/>
    <w:rsid w:val="00B16903"/>
    <w:rsid w:val="00B17406"/>
    <w:rsid w:val="00B17710"/>
    <w:rsid w:val="00B17AB5"/>
    <w:rsid w:val="00B17BBC"/>
    <w:rsid w:val="00B17DD1"/>
    <w:rsid w:val="00B20CAA"/>
    <w:rsid w:val="00B20D8B"/>
    <w:rsid w:val="00B2156C"/>
    <w:rsid w:val="00B21C94"/>
    <w:rsid w:val="00B21E77"/>
    <w:rsid w:val="00B21EA1"/>
    <w:rsid w:val="00B228DA"/>
    <w:rsid w:val="00B22EEB"/>
    <w:rsid w:val="00B23114"/>
    <w:rsid w:val="00B2327E"/>
    <w:rsid w:val="00B235A7"/>
    <w:rsid w:val="00B2371F"/>
    <w:rsid w:val="00B246D8"/>
    <w:rsid w:val="00B2478B"/>
    <w:rsid w:val="00B24813"/>
    <w:rsid w:val="00B24988"/>
    <w:rsid w:val="00B24DFB"/>
    <w:rsid w:val="00B250AD"/>
    <w:rsid w:val="00B25968"/>
    <w:rsid w:val="00B262E9"/>
    <w:rsid w:val="00B269DA"/>
    <w:rsid w:val="00B26DA4"/>
    <w:rsid w:val="00B276B0"/>
    <w:rsid w:val="00B27DB5"/>
    <w:rsid w:val="00B27FAB"/>
    <w:rsid w:val="00B30853"/>
    <w:rsid w:val="00B309E5"/>
    <w:rsid w:val="00B30B56"/>
    <w:rsid w:val="00B30D35"/>
    <w:rsid w:val="00B31322"/>
    <w:rsid w:val="00B31514"/>
    <w:rsid w:val="00B31722"/>
    <w:rsid w:val="00B31CA1"/>
    <w:rsid w:val="00B32453"/>
    <w:rsid w:val="00B32A9F"/>
    <w:rsid w:val="00B33292"/>
    <w:rsid w:val="00B34BE5"/>
    <w:rsid w:val="00B34EB5"/>
    <w:rsid w:val="00B35E22"/>
    <w:rsid w:val="00B36180"/>
    <w:rsid w:val="00B36358"/>
    <w:rsid w:val="00B36A07"/>
    <w:rsid w:val="00B36F5C"/>
    <w:rsid w:val="00B374FC"/>
    <w:rsid w:val="00B376C0"/>
    <w:rsid w:val="00B37996"/>
    <w:rsid w:val="00B37CBD"/>
    <w:rsid w:val="00B4086F"/>
    <w:rsid w:val="00B40D42"/>
    <w:rsid w:val="00B410E8"/>
    <w:rsid w:val="00B41242"/>
    <w:rsid w:val="00B413C0"/>
    <w:rsid w:val="00B41528"/>
    <w:rsid w:val="00B4157C"/>
    <w:rsid w:val="00B419E0"/>
    <w:rsid w:val="00B41EAF"/>
    <w:rsid w:val="00B424B8"/>
    <w:rsid w:val="00B426EA"/>
    <w:rsid w:val="00B4272C"/>
    <w:rsid w:val="00B429B0"/>
    <w:rsid w:val="00B42AFF"/>
    <w:rsid w:val="00B43358"/>
    <w:rsid w:val="00B4400C"/>
    <w:rsid w:val="00B44176"/>
    <w:rsid w:val="00B444F9"/>
    <w:rsid w:val="00B44536"/>
    <w:rsid w:val="00B44711"/>
    <w:rsid w:val="00B44B03"/>
    <w:rsid w:val="00B44BF2"/>
    <w:rsid w:val="00B44C12"/>
    <w:rsid w:val="00B4569E"/>
    <w:rsid w:val="00B458C3"/>
    <w:rsid w:val="00B460E8"/>
    <w:rsid w:val="00B4615B"/>
    <w:rsid w:val="00B46875"/>
    <w:rsid w:val="00B46C31"/>
    <w:rsid w:val="00B46D25"/>
    <w:rsid w:val="00B46E44"/>
    <w:rsid w:val="00B4768B"/>
    <w:rsid w:val="00B47B97"/>
    <w:rsid w:val="00B47CD6"/>
    <w:rsid w:val="00B5006D"/>
    <w:rsid w:val="00B504A3"/>
    <w:rsid w:val="00B50AFB"/>
    <w:rsid w:val="00B50D97"/>
    <w:rsid w:val="00B51338"/>
    <w:rsid w:val="00B517A2"/>
    <w:rsid w:val="00B51805"/>
    <w:rsid w:val="00B5202A"/>
    <w:rsid w:val="00B5303F"/>
    <w:rsid w:val="00B532C8"/>
    <w:rsid w:val="00B535F9"/>
    <w:rsid w:val="00B5368F"/>
    <w:rsid w:val="00B53F95"/>
    <w:rsid w:val="00B5401A"/>
    <w:rsid w:val="00B5416A"/>
    <w:rsid w:val="00B5443C"/>
    <w:rsid w:val="00B54BE7"/>
    <w:rsid w:val="00B54F6A"/>
    <w:rsid w:val="00B56098"/>
    <w:rsid w:val="00B56730"/>
    <w:rsid w:val="00B56B51"/>
    <w:rsid w:val="00B56C63"/>
    <w:rsid w:val="00B56DDC"/>
    <w:rsid w:val="00B56EBA"/>
    <w:rsid w:val="00B57700"/>
    <w:rsid w:val="00B57A80"/>
    <w:rsid w:val="00B57F86"/>
    <w:rsid w:val="00B6015B"/>
    <w:rsid w:val="00B6020F"/>
    <w:rsid w:val="00B60B41"/>
    <w:rsid w:val="00B60BD1"/>
    <w:rsid w:val="00B61297"/>
    <w:rsid w:val="00B614FA"/>
    <w:rsid w:val="00B6209B"/>
    <w:rsid w:val="00B627C8"/>
    <w:rsid w:val="00B62EC4"/>
    <w:rsid w:val="00B62F73"/>
    <w:rsid w:val="00B633FC"/>
    <w:rsid w:val="00B635D7"/>
    <w:rsid w:val="00B63C29"/>
    <w:rsid w:val="00B641E2"/>
    <w:rsid w:val="00B64200"/>
    <w:rsid w:val="00B6420C"/>
    <w:rsid w:val="00B6440B"/>
    <w:rsid w:val="00B644DD"/>
    <w:rsid w:val="00B648DE"/>
    <w:rsid w:val="00B6491C"/>
    <w:rsid w:val="00B64E3C"/>
    <w:rsid w:val="00B65699"/>
    <w:rsid w:val="00B65C33"/>
    <w:rsid w:val="00B65C7F"/>
    <w:rsid w:val="00B65C87"/>
    <w:rsid w:val="00B65EF7"/>
    <w:rsid w:val="00B66711"/>
    <w:rsid w:val="00B67490"/>
    <w:rsid w:val="00B6771D"/>
    <w:rsid w:val="00B6772B"/>
    <w:rsid w:val="00B700CB"/>
    <w:rsid w:val="00B70BCD"/>
    <w:rsid w:val="00B710AA"/>
    <w:rsid w:val="00B71EF7"/>
    <w:rsid w:val="00B7256E"/>
    <w:rsid w:val="00B7374A"/>
    <w:rsid w:val="00B73F1D"/>
    <w:rsid w:val="00B74013"/>
    <w:rsid w:val="00B74225"/>
    <w:rsid w:val="00B7457A"/>
    <w:rsid w:val="00B74662"/>
    <w:rsid w:val="00B74C7A"/>
    <w:rsid w:val="00B74CB4"/>
    <w:rsid w:val="00B750D6"/>
    <w:rsid w:val="00B753F2"/>
    <w:rsid w:val="00B755DA"/>
    <w:rsid w:val="00B7569D"/>
    <w:rsid w:val="00B75C50"/>
    <w:rsid w:val="00B75C97"/>
    <w:rsid w:val="00B75FD2"/>
    <w:rsid w:val="00B76316"/>
    <w:rsid w:val="00B76A60"/>
    <w:rsid w:val="00B771EF"/>
    <w:rsid w:val="00B80B0B"/>
    <w:rsid w:val="00B8105A"/>
    <w:rsid w:val="00B81463"/>
    <w:rsid w:val="00B814D5"/>
    <w:rsid w:val="00B81819"/>
    <w:rsid w:val="00B81A14"/>
    <w:rsid w:val="00B8211A"/>
    <w:rsid w:val="00B821EC"/>
    <w:rsid w:val="00B82694"/>
    <w:rsid w:val="00B83273"/>
    <w:rsid w:val="00B83419"/>
    <w:rsid w:val="00B83AB9"/>
    <w:rsid w:val="00B83E9B"/>
    <w:rsid w:val="00B84784"/>
    <w:rsid w:val="00B84819"/>
    <w:rsid w:val="00B84DA3"/>
    <w:rsid w:val="00B8505E"/>
    <w:rsid w:val="00B8548A"/>
    <w:rsid w:val="00B85D48"/>
    <w:rsid w:val="00B85D6D"/>
    <w:rsid w:val="00B85E0C"/>
    <w:rsid w:val="00B85F38"/>
    <w:rsid w:val="00B864D9"/>
    <w:rsid w:val="00B864F3"/>
    <w:rsid w:val="00B86B0C"/>
    <w:rsid w:val="00B875E5"/>
    <w:rsid w:val="00B875EE"/>
    <w:rsid w:val="00B878B1"/>
    <w:rsid w:val="00B90573"/>
    <w:rsid w:val="00B90758"/>
    <w:rsid w:val="00B90BF6"/>
    <w:rsid w:val="00B91272"/>
    <w:rsid w:val="00B92167"/>
    <w:rsid w:val="00B9239F"/>
    <w:rsid w:val="00B9266E"/>
    <w:rsid w:val="00B92738"/>
    <w:rsid w:val="00B92C59"/>
    <w:rsid w:val="00B9318A"/>
    <w:rsid w:val="00B936E2"/>
    <w:rsid w:val="00B93974"/>
    <w:rsid w:val="00B939B0"/>
    <w:rsid w:val="00B93AB7"/>
    <w:rsid w:val="00B94134"/>
    <w:rsid w:val="00B941AD"/>
    <w:rsid w:val="00B945F4"/>
    <w:rsid w:val="00B94BF0"/>
    <w:rsid w:val="00B95530"/>
    <w:rsid w:val="00B9563D"/>
    <w:rsid w:val="00B95718"/>
    <w:rsid w:val="00B95FEA"/>
    <w:rsid w:val="00B963C5"/>
    <w:rsid w:val="00B96401"/>
    <w:rsid w:val="00B96881"/>
    <w:rsid w:val="00B96925"/>
    <w:rsid w:val="00B96A36"/>
    <w:rsid w:val="00B96E7F"/>
    <w:rsid w:val="00B96F67"/>
    <w:rsid w:val="00B97165"/>
    <w:rsid w:val="00B97246"/>
    <w:rsid w:val="00BA0C2E"/>
    <w:rsid w:val="00BA1263"/>
    <w:rsid w:val="00BA17DE"/>
    <w:rsid w:val="00BA223E"/>
    <w:rsid w:val="00BA2E64"/>
    <w:rsid w:val="00BA3DE2"/>
    <w:rsid w:val="00BA4832"/>
    <w:rsid w:val="00BA4B58"/>
    <w:rsid w:val="00BA500D"/>
    <w:rsid w:val="00BA53DA"/>
    <w:rsid w:val="00BA56E8"/>
    <w:rsid w:val="00BA57C7"/>
    <w:rsid w:val="00BA5C3E"/>
    <w:rsid w:val="00BA66AB"/>
    <w:rsid w:val="00BA6E3D"/>
    <w:rsid w:val="00BA74D4"/>
    <w:rsid w:val="00BB003F"/>
    <w:rsid w:val="00BB05E6"/>
    <w:rsid w:val="00BB08D8"/>
    <w:rsid w:val="00BB0C67"/>
    <w:rsid w:val="00BB1252"/>
    <w:rsid w:val="00BB17AC"/>
    <w:rsid w:val="00BB1974"/>
    <w:rsid w:val="00BB1EDB"/>
    <w:rsid w:val="00BB21D8"/>
    <w:rsid w:val="00BB2660"/>
    <w:rsid w:val="00BB285F"/>
    <w:rsid w:val="00BB2A9E"/>
    <w:rsid w:val="00BB2CC0"/>
    <w:rsid w:val="00BB2EB3"/>
    <w:rsid w:val="00BB2F4F"/>
    <w:rsid w:val="00BB3049"/>
    <w:rsid w:val="00BB3089"/>
    <w:rsid w:val="00BB33DA"/>
    <w:rsid w:val="00BB3933"/>
    <w:rsid w:val="00BB39CC"/>
    <w:rsid w:val="00BB3C9D"/>
    <w:rsid w:val="00BB3F26"/>
    <w:rsid w:val="00BB3F30"/>
    <w:rsid w:val="00BB479C"/>
    <w:rsid w:val="00BB491D"/>
    <w:rsid w:val="00BB49E2"/>
    <w:rsid w:val="00BB507E"/>
    <w:rsid w:val="00BB531A"/>
    <w:rsid w:val="00BB5796"/>
    <w:rsid w:val="00BB5AE7"/>
    <w:rsid w:val="00BB5BC4"/>
    <w:rsid w:val="00BB629C"/>
    <w:rsid w:val="00BB6651"/>
    <w:rsid w:val="00BB6C4E"/>
    <w:rsid w:val="00BB70B9"/>
    <w:rsid w:val="00BB731F"/>
    <w:rsid w:val="00BB752E"/>
    <w:rsid w:val="00BB77A2"/>
    <w:rsid w:val="00BB798D"/>
    <w:rsid w:val="00BC0830"/>
    <w:rsid w:val="00BC1147"/>
    <w:rsid w:val="00BC21D4"/>
    <w:rsid w:val="00BC27A7"/>
    <w:rsid w:val="00BC2DCC"/>
    <w:rsid w:val="00BC2F7A"/>
    <w:rsid w:val="00BC3058"/>
    <w:rsid w:val="00BC315B"/>
    <w:rsid w:val="00BC31B4"/>
    <w:rsid w:val="00BC3E98"/>
    <w:rsid w:val="00BC3F40"/>
    <w:rsid w:val="00BC402A"/>
    <w:rsid w:val="00BC5404"/>
    <w:rsid w:val="00BC5902"/>
    <w:rsid w:val="00BC5DBA"/>
    <w:rsid w:val="00BC6076"/>
    <w:rsid w:val="00BC6307"/>
    <w:rsid w:val="00BC64A1"/>
    <w:rsid w:val="00BC6661"/>
    <w:rsid w:val="00BC6CBB"/>
    <w:rsid w:val="00BC73BD"/>
    <w:rsid w:val="00BC7AB7"/>
    <w:rsid w:val="00BC7BBA"/>
    <w:rsid w:val="00BD0200"/>
    <w:rsid w:val="00BD0360"/>
    <w:rsid w:val="00BD0A4F"/>
    <w:rsid w:val="00BD0B08"/>
    <w:rsid w:val="00BD0B86"/>
    <w:rsid w:val="00BD1278"/>
    <w:rsid w:val="00BD1292"/>
    <w:rsid w:val="00BD1595"/>
    <w:rsid w:val="00BD16C6"/>
    <w:rsid w:val="00BD1A79"/>
    <w:rsid w:val="00BD217D"/>
    <w:rsid w:val="00BD2182"/>
    <w:rsid w:val="00BD2345"/>
    <w:rsid w:val="00BD24FE"/>
    <w:rsid w:val="00BD27C8"/>
    <w:rsid w:val="00BD2BC0"/>
    <w:rsid w:val="00BD2E20"/>
    <w:rsid w:val="00BD3291"/>
    <w:rsid w:val="00BD335E"/>
    <w:rsid w:val="00BD3D83"/>
    <w:rsid w:val="00BD4108"/>
    <w:rsid w:val="00BD41BF"/>
    <w:rsid w:val="00BD43CE"/>
    <w:rsid w:val="00BD44C5"/>
    <w:rsid w:val="00BD499B"/>
    <w:rsid w:val="00BD584A"/>
    <w:rsid w:val="00BD5BA8"/>
    <w:rsid w:val="00BD5BDB"/>
    <w:rsid w:val="00BD5F85"/>
    <w:rsid w:val="00BD68C6"/>
    <w:rsid w:val="00BD6AA3"/>
    <w:rsid w:val="00BD6CBF"/>
    <w:rsid w:val="00BD75A4"/>
    <w:rsid w:val="00BD75E8"/>
    <w:rsid w:val="00BD7673"/>
    <w:rsid w:val="00BD7B80"/>
    <w:rsid w:val="00BE00EC"/>
    <w:rsid w:val="00BE089E"/>
    <w:rsid w:val="00BE0AA2"/>
    <w:rsid w:val="00BE0E13"/>
    <w:rsid w:val="00BE154B"/>
    <w:rsid w:val="00BE25E7"/>
    <w:rsid w:val="00BE2AC8"/>
    <w:rsid w:val="00BE2B18"/>
    <w:rsid w:val="00BE2EEB"/>
    <w:rsid w:val="00BE32A8"/>
    <w:rsid w:val="00BE358A"/>
    <w:rsid w:val="00BE37EA"/>
    <w:rsid w:val="00BE400B"/>
    <w:rsid w:val="00BE420F"/>
    <w:rsid w:val="00BE44E1"/>
    <w:rsid w:val="00BE4860"/>
    <w:rsid w:val="00BE4CAA"/>
    <w:rsid w:val="00BE4CB4"/>
    <w:rsid w:val="00BE55DE"/>
    <w:rsid w:val="00BE560B"/>
    <w:rsid w:val="00BE561E"/>
    <w:rsid w:val="00BE56BF"/>
    <w:rsid w:val="00BE5D85"/>
    <w:rsid w:val="00BE65C2"/>
    <w:rsid w:val="00BE6833"/>
    <w:rsid w:val="00BE7241"/>
    <w:rsid w:val="00BE739E"/>
    <w:rsid w:val="00BF090F"/>
    <w:rsid w:val="00BF0A79"/>
    <w:rsid w:val="00BF0D0D"/>
    <w:rsid w:val="00BF0D40"/>
    <w:rsid w:val="00BF0DF5"/>
    <w:rsid w:val="00BF15FD"/>
    <w:rsid w:val="00BF28E1"/>
    <w:rsid w:val="00BF2901"/>
    <w:rsid w:val="00BF2AB5"/>
    <w:rsid w:val="00BF2AD3"/>
    <w:rsid w:val="00BF2F4A"/>
    <w:rsid w:val="00BF373D"/>
    <w:rsid w:val="00BF39ED"/>
    <w:rsid w:val="00BF3D1D"/>
    <w:rsid w:val="00BF4289"/>
    <w:rsid w:val="00BF458F"/>
    <w:rsid w:val="00BF5089"/>
    <w:rsid w:val="00BF50B0"/>
    <w:rsid w:val="00BF51EE"/>
    <w:rsid w:val="00BF573F"/>
    <w:rsid w:val="00BF5787"/>
    <w:rsid w:val="00BF59F2"/>
    <w:rsid w:val="00BF5A0C"/>
    <w:rsid w:val="00BF5AFC"/>
    <w:rsid w:val="00BF5E9C"/>
    <w:rsid w:val="00BF5FB9"/>
    <w:rsid w:val="00BF6777"/>
    <w:rsid w:val="00BF71FB"/>
    <w:rsid w:val="00BF725F"/>
    <w:rsid w:val="00BF733B"/>
    <w:rsid w:val="00BF7403"/>
    <w:rsid w:val="00BF74FE"/>
    <w:rsid w:val="00BF787C"/>
    <w:rsid w:val="00C002C7"/>
    <w:rsid w:val="00C009C9"/>
    <w:rsid w:val="00C00D40"/>
    <w:rsid w:val="00C019C5"/>
    <w:rsid w:val="00C01A59"/>
    <w:rsid w:val="00C01B48"/>
    <w:rsid w:val="00C01FE5"/>
    <w:rsid w:val="00C02134"/>
    <w:rsid w:val="00C02488"/>
    <w:rsid w:val="00C029C0"/>
    <w:rsid w:val="00C02A80"/>
    <w:rsid w:val="00C02DD8"/>
    <w:rsid w:val="00C0345F"/>
    <w:rsid w:val="00C03D9B"/>
    <w:rsid w:val="00C04C72"/>
    <w:rsid w:val="00C05089"/>
    <w:rsid w:val="00C05C4C"/>
    <w:rsid w:val="00C061E9"/>
    <w:rsid w:val="00C0621E"/>
    <w:rsid w:val="00C062CB"/>
    <w:rsid w:val="00C06325"/>
    <w:rsid w:val="00C066A4"/>
    <w:rsid w:val="00C0683D"/>
    <w:rsid w:val="00C06A58"/>
    <w:rsid w:val="00C06D4E"/>
    <w:rsid w:val="00C06ED9"/>
    <w:rsid w:val="00C07AD9"/>
    <w:rsid w:val="00C07BEC"/>
    <w:rsid w:val="00C07CD3"/>
    <w:rsid w:val="00C07CE4"/>
    <w:rsid w:val="00C07E21"/>
    <w:rsid w:val="00C10211"/>
    <w:rsid w:val="00C108F4"/>
    <w:rsid w:val="00C10CC5"/>
    <w:rsid w:val="00C10F6C"/>
    <w:rsid w:val="00C1193E"/>
    <w:rsid w:val="00C119D0"/>
    <w:rsid w:val="00C11ABF"/>
    <w:rsid w:val="00C120DB"/>
    <w:rsid w:val="00C12740"/>
    <w:rsid w:val="00C1278D"/>
    <w:rsid w:val="00C12C23"/>
    <w:rsid w:val="00C13BDD"/>
    <w:rsid w:val="00C13E33"/>
    <w:rsid w:val="00C14F01"/>
    <w:rsid w:val="00C15A3B"/>
    <w:rsid w:val="00C15C4D"/>
    <w:rsid w:val="00C15D22"/>
    <w:rsid w:val="00C15D39"/>
    <w:rsid w:val="00C15DFB"/>
    <w:rsid w:val="00C15F7C"/>
    <w:rsid w:val="00C1641E"/>
    <w:rsid w:val="00C166EC"/>
    <w:rsid w:val="00C16C18"/>
    <w:rsid w:val="00C16C51"/>
    <w:rsid w:val="00C170A3"/>
    <w:rsid w:val="00C170E5"/>
    <w:rsid w:val="00C173AF"/>
    <w:rsid w:val="00C17883"/>
    <w:rsid w:val="00C17AFF"/>
    <w:rsid w:val="00C17D2F"/>
    <w:rsid w:val="00C20444"/>
    <w:rsid w:val="00C204EF"/>
    <w:rsid w:val="00C20779"/>
    <w:rsid w:val="00C20F98"/>
    <w:rsid w:val="00C213A9"/>
    <w:rsid w:val="00C21575"/>
    <w:rsid w:val="00C218FD"/>
    <w:rsid w:val="00C21DFD"/>
    <w:rsid w:val="00C22094"/>
    <w:rsid w:val="00C224FE"/>
    <w:rsid w:val="00C23028"/>
    <w:rsid w:val="00C23166"/>
    <w:rsid w:val="00C231E9"/>
    <w:rsid w:val="00C23221"/>
    <w:rsid w:val="00C2327A"/>
    <w:rsid w:val="00C23336"/>
    <w:rsid w:val="00C23378"/>
    <w:rsid w:val="00C23694"/>
    <w:rsid w:val="00C2381D"/>
    <w:rsid w:val="00C23A42"/>
    <w:rsid w:val="00C23A9A"/>
    <w:rsid w:val="00C23AC4"/>
    <w:rsid w:val="00C23D17"/>
    <w:rsid w:val="00C23F38"/>
    <w:rsid w:val="00C24133"/>
    <w:rsid w:val="00C2453B"/>
    <w:rsid w:val="00C249C1"/>
    <w:rsid w:val="00C24B1D"/>
    <w:rsid w:val="00C26997"/>
    <w:rsid w:val="00C2741E"/>
    <w:rsid w:val="00C276B0"/>
    <w:rsid w:val="00C2792B"/>
    <w:rsid w:val="00C30609"/>
    <w:rsid w:val="00C313ED"/>
    <w:rsid w:val="00C31863"/>
    <w:rsid w:val="00C329A0"/>
    <w:rsid w:val="00C32CFA"/>
    <w:rsid w:val="00C32D97"/>
    <w:rsid w:val="00C3478A"/>
    <w:rsid w:val="00C3484A"/>
    <w:rsid w:val="00C34D66"/>
    <w:rsid w:val="00C34DF3"/>
    <w:rsid w:val="00C352F0"/>
    <w:rsid w:val="00C3531C"/>
    <w:rsid w:val="00C355C2"/>
    <w:rsid w:val="00C3598B"/>
    <w:rsid w:val="00C359C7"/>
    <w:rsid w:val="00C35A7D"/>
    <w:rsid w:val="00C35D68"/>
    <w:rsid w:val="00C36872"/>
    <w:rsid w:val="00C36EFC"/>
    <w:rsid w:val="00C37406"/>
    <w:rsid w:val="00C37A2E"/>
    <w:rsid w:val="00C37F01"/>
    <w:rsid w:val="00C4067A"/>
    <w:rsid w:val="00C40C1B"/>
    <w:rsid w:val="00C40ECA"/>
    <w:rsid w:val="00C4194A"/>
    <w:rsid w:val="00C4197F"/>
    <w:rsid w:val="00C41BE7"/>
    <w:rsid w:val="00C424DC"/>
    <w:rsid w:val="00C429C7"/>
    <w:rsid w:val="00C42AB1"/>
    <w:rsid w:val="00C42D0B"/>
    <w:rsid w:val="00C42F7B"/>
    <w:rsid w:val="00C433DB"/>
    <w:rsid w:val="00C4376E"/>
    <w:rsid w:val="00C43D68"/>
    <w:rsid w:val="00C43FAA"/>
    <w:rsid w:val="00C443AB"/>
    <w:rsid w:val="00C4453A"/>
    <w:rsid w:val="00C44772"/>
    <w:rsid w:val="00C44FAC"/>
    <w:rsid w:val="00C4544C"/>
    <w:rsid w:val="00C454B3"/>
    <w:rsid w:val="00C458F0"/>
    <w:rsid w:val="00C45D62"/>
    <w:rsid w:val="00C464E9"/>
    <w:rsid w:val="00C465B6"/>
    <w:rsid w:val="00C4671C"/>
    <w:rsid w:val="00C46CF3"/>
    <w:rsid w:val="00C47096"/>
    <w:rsid w:val="00C4721C"/>
    <w:rsid w:val="00C47C9E"/>
    <w:rsid w:val="00C5000E"/>
    <w:rsid w:val="00C50879"/>
    <w:rsid w:val="00C50AA7"/>
    <w:rsid w:val="00C50B2F"/>
    <w:rsid w:val="00C50B3E"/>
    <w:rsid w:val="00C50C7A"/>
    <w:rsid w:val="00C515E5"/>
    <w:rsid w:val="00C51C8D"/>
    <w:rsid w:val="00C52F2F"/>
    <w:rsid w:val="00C531E0"/>
    <w:rsid w:val="00C541A1"/>
    <w:rsid w:val="00C54571"/>
    <w:rsid w:val="00C546E0"/>
    <w:rsid w:val="00C54BB5"/>
    <w:rsid w:val="00C551D4"/>
    <w:rsid w:val="00C55988"/>
    <w:rsid w:val="00C55EBD"/>
    <w:rsid w:val="00C565D0"/>
    <w:rsid w:val="00C56C1B"/>
    <w:rsid w:val="00C56F7E"/>
    <w:rsid w:val="00C574D2"/>
    <w:rsid w:val="00C5785F"/>
    <w:rsid w:val="00C61505"/>
    <w:rsid w:val="00C61674"/>
    <w:rsid w:val="00C61892"/>
    <w:rsid w:val="00C61A94"/>
    <w:rsid w:val="00C61F8D"/>
    <w:rsid w:val="00C6207C"/>
    <w:rsid w:val="00C62501"/>
    <w:rsid w:val="00C6265A"/>
    <w:rsid w:val="00C6285E"/>
    <w:rsid w:val="00C6311A"/>
    <w:rsid w:val="00C6355A"/>
    <w:rsid w:val="00C638E7"/>
    <w:rsid w:val="00C64A21"/>
    <w:rsid w:val="00C65128"/>
    <w:rsid w:val="00C66616"/>
    <w:rsid w:val="00C6666D"/>
    <w:rsid w:val="00C66B81"/>
    <w:rsid w:val="00C66DEE"/>
    <w:rsid w:val="00C66F9F"/>
    <w:rsid w:val="00C676F5"/>
    <w:rsid w:val="00C6792E"/>
    <w:rsid w:val="00C701F3"/>
    <w:rsid w:val="00C702A3"/>
    <w:rsid w:val="00C70B07"/>
    <w:rsid w:val="00C71079"/>
    <w:rsid w:val="00C710D4"/>
    <w:rsid w:val="00C71953"/>
    <w:rsid w:val="00C71B88"/>
    <w:rsid w:val="00C725F6"/>
    <w:rsid w:val="00C73CED"/>
    <w:rsid w:val="00C74347"/>
    <w:rsid w:val="00C74632"/>
    <w:rsid w:val="00C74A4E"/>
    <w:rsid w:val="00C753E9"/>
    <w:rsid w:val="00C76722"/>
    <w:rsid w:val="00C76B94"/>
    <w:rsid w:val="00C76E7E"/>
    <w:rsid w:val="00C7752E"/>
    <w:rsid w:val="00C778A7"/>
    <w:rsid w:val="00C77A6D"/>
    <w:rsid w:val="00C77F76"/>
    <w:rsid w:val="00C81074"/>
    <w:rsid w:val="00C81760"/>
    <w:rsid w:val="00C81C5C"/>
    <w:rsid w:val="00C8210F"/>
    <w:rsid w:val="00C826D0"/>
    <w:rsid w:val="00C82FD5"/>
    <w:rsid w:val="00C83243"/>
    <w:rsid w:val="00C838EC"/>
    <w:rsid w:val="00C83A53"/>
    <w:rsid w:val="00C83EE3"/>
    <w:rsid w:val="00C8431C"/>
    <w:rsid w:val="00C8442A"/>
    <w:rsid w:val="00C8449A"/>
    <w:rsid w:val="00C84C06"/>
    <w:rsid w:val="00C84FF7"/>
    <w:rsid w:val="00C850EA"/>
    <w:rsid w:val="00C8566A"/>
    <w:rsid w:val="00C857AB"/>
    <w:rsid w:val="00C85AF9"/>
    <w:rsid w:val="00C85F69"/>
    <w:rsid w:val="00C86D8A"/>
    <w:rsid w:val="00C872A7"/>
    <w:rsid w:val="00C87410"/>
    <w:rsid w:val="00C90A95"/>
    <w:rsid w:val="00C911C0"/>
    <w:rsid w:val="00C915F8"/>
    <w:rsid w:val="00C916BE"/>
    <w:rsid w:val="00C91726"/>
    <w:rsid w:val="00C91F62"/>
    <w:rsid w:val="00C91F71"/>
    <w:rsid w:val="00C92068"/>
    <w:rsid w:val="00C925C2"/>
    <w:rsid w:val="00C9274A"/>
    <w:rsid w:val="00C9294F"/>
    <w:rsid w:val="00C92A01"/>
    <w:rsid w:val="00C92C4C"/>
    <w:rsid w:val="00C92CB8"/>
    <w:rsid w:val="00C93504"/>
    <w:rsid w:val="00C93570"/>
    <w:rsid w:val="00C936AD"/>
    <w:rsid w:val="00C939AF"/>
    <w:rsid w:val="00C93A6F"/>
    <w:rsid w:val="00C93F48"/>
    <w:rsid w:val="00C94035"/>
    <w:rsid w:val="00C942C2"/>
    <w:rsid w:val="00C9459F"/>
    <w:rsid w:val="00C95183"/>
    <w:rsid w:val="00C95382"/>
    <w:rsid w:val="00C95E73"/>
    <w:rsid w:val="00C961F2"/>
    <w:rsid w:val="00C96D4F"/>
    <w:rsid w:val="00C96DD5"/>
    <w:rsid w:val="00C96ED8"/>
    <w:rsid w:val="00C97F9C"/>
    <w:rsid w:val="00C97FAD"/>
    <w:rsid w:val="00CA0790"/>
    <w:rsid w:val="00CA07AE"/>
    <w:rsid w:val="00CA0846"/>
    <w:rsid w:val="00CA12EE"/>
    <w:rsid w:val="00CA1358"/>
    <w:rsid w:val="00CA1C87"/>
    <w:rsid w:val="00CA1CE1"/>
    <w:rsid w:val="00CA2484"/>
    <w:rsid w:val="00CA28A2"/>
    <w:rsid w:val="00CA2A3B"/>
    <w:rsid w:val="00CA2B2E"/>
    <w:rsid w:val="00CA2C29"/>
    <w:rsid w:val="00CA2FB4"/>
    <w:rsid w:val="00CA33CA"/>
    <w:rsid w:val="00CA351B"/>
    <w:rsid w:val="00CA3888"/>
    <w:rsid w:val="00CA38A9"/>
    <w:rsid w:val="00CA4DF3"/>
    <w:rsid w:val="00CA4E13"/>
    <w:rsid w:val="00CA530D"/>
    <w:rsid w:val="00CA556C"/>
    <w:rsid w:val="00CA5D34"/>
    <w:rsid w:val="00CA5EFB"/>
    <w:rsid w:val="00CA64BD"/>
    <w:rsid w:val="00CA6723"/>
    <w:rsid w:val="00CA7315"/>
    <w:rsid w:val="00CA7D35"/>
    <w:rsid w:val="00CB0149"/>
    <w:rsid w:val="00CB035B"/>
    <w:rsid w:val="00CB03B5"/>
    <w:rsid w:val="00CB04F7"/>
    <w:rsid w:val="00CB06B2"/>
    <w:rsid w:val="00CB0824"/>
    <w:rsid w:val="00CB0973"/>
    <w:rsid w:val="00CB0A8E"/>
    <w:rsid w:val="00CB1112"/>
    <w:rsid w:val="00CB117A"/>
    <w:rsid w:val="00CB11F0"/>
    <w:rsid w:val="00CB1DEE"/>
    <w:rsid w:val="00CB218E"/>
    <w:rsid w:val="00CB26F8"/>
    <w:rsid w:val="00CB3072"/>
    <w:rsid w:val="00CB39E1"/>
    <w:rsid w:val="00CB486B"/>
    <w:rsid w:val="00CB4E2D"/>
    <w:rsid w:val="00CB5348"/>
    <w:rsid w:val="00CB558B"/>
    <w:rsid w:val="00CB58C1"/>
    <w:rsid w:val="00CB5CD8"/>
    <w:rsid w:val="00CB63D2"/>
    <w:rsid w:val="00CB719A"/>
    <w:rsid w:val="00CB73DD"/>
    <w:rsid w:val="00CB7570"/>
    <w:rsid w:val="00CC01A8"/>
    <w:rsid w:val="00CC0395"/>
    <w:rsid w:val="00CC0528"/>
    <w:rsid w:val="00CC0D76"/>
    <w:rsid w:val="00CC14EB"/>
    <w:rsid w:val="00CC14FD"/>
    <w:rsid w:val="00CC1ECC"/>
    <w:rsid w:val="00CC24AD"/>
    <w:rsid w:val="00CC2AD2"/>
    <w:rsid w:val="00CC2B0D"/>
    <w:rsid w:val="00CC2B4F"/>
    <w:rsid w:val="00CC2BDA"/>
    <w:rsid w:val="00CC2CD5"/>
    <w:rsid w:val="00CC2DB8"/>
    <w:rsid w:val="00CC2F98"/>
    <w:rsid w:val="00CC30BC"/>
    <w:rsid w:val="00CC3767"/>
    <w:rsid w:val="00CC38F9"/>
    <w:rsid w:val="00CC3A9B"/>
    <w:rsid w:val="00CC4849"/>
    <w:rsid w:val="00CC490D"/>
    <w:rsid w:val="00CC4A25"/>
    <w:rsid w:val="00CC51D2"/>
    <w:rsid w:val="00CC5229"/>
    <w:rsid w:val="00CC5380"/>
    <w:rsid w:val="00CC5CE2"/>
    <w:rsid w:val="00CC5D6D"/>
    <w:rsid w:val="00CC5EEC"/>
    <w:rsid w:val="00CC629D"/>
    <w:rsid w:val="00CC657C"/>
    <w:rsid w:val="00CC6655"/>
    <w:rsid w:val="00CC71C5"/>
    <w:rsid w:val="00CC7293"/>
    <w:rsid w:val="00CC7351"/>
    <w:rsid w:val="00CC74D1"/>
    <w:rsid w:val="00CC7762"/>
    <w:rsid w:val="00CC7B22"/>
    <w:rsid w:val="00CD04C2"/>
    <w:rsid w:val="00CD0830"/>
    <w:rsid w:val="00CD0F36"/>
    <w:rsid w:val="00CD144A"/>
    <w:rsid w:val="00CD2080"/>
    <w:rsid w:val="00CD2110"/>
    <w:rsid w:val="00CD29F2"/>
    <w:rsid w:val="00CD2A34"/>
    <w:rsid w:val="00CD2A5E"/>
    <w:rsid w:val="00CD2EEB"/>
    <w:rsid w:val="00CD2F4A"/>
    <w:rsid w:val="00CD2FE8"/>
    <w:rsid w:val="00CD314A"/>
    <w:rsid w:val="00CD3D19"/>
    <w:rsid w:val="00CD3E15"/>
    <w:rsid w:val="00CD3FB2"/>
    <w:rsid w:val="00CD4403"/>
    <w:rsid w:val="00CD445A"/>
    <w:rsid w:val="00CD448E"/>
    <w:rsid w:val="00CD450E"/>
    <w:rsid w:val="00CD4804"/>
    <w:rsid w:val="00CD496D"/>
    <w:rsid w:val="00CD4C72"/>
    <w:rsid w:val="00CD57CA"/>
    <w:rsid w:val="00CD582F"/>
    <w:rsid w:val="00CD5D4E"/>
    <w:rsid w:val="00CD5E23"/>
    <w:rsid w:val="00CD6755"/>
    <w:rsid w:val="00CD7303"/>
    <w:rsid w:val="00CD77ED"/>
    <w:rsid w:val="00CE0273"/>
    <w:rsid w:val="00CE042F"/>
    <w:rsid w:val="00CE0771"/>
    <w:rsid w:val="00CE0A9B"/>
    <w:rsid w:val="00CE0DB5"/>
    <w:rsid w:val="00CE0E59"/>
    <w:rsid w:val="00CE16F8"/>
    <w:rsid w:val="00CE1948"/>
    <w:rsid w:val="00CE2286"/>
    <w:rsid w:val="00CE2EDD"/>
    <w:rsid w:val="00CE2F24"/>
    <w:rsid w:val="00CE3011"/>
    <w:rsid w:val="00CE401E"/>
    <w:rsid w:val="00CE40DC"/>
    <w:rsid w:val="00CE4705"/>
    <w:rsid w:val="00CE49A9"/>
    <w:rsid w:val="00CE4B7A"/>
    <w:rsid w:val="00CE54CB"/>
    <w:rsid w:val="00CE568D"/>
    <w:rsid w:val="00CE5976"/>
    <w:rsid w:val="00CE5A3B"/>
    <w:rsid w:val="00CE5E8F"/>
    <w:rsid w:val="00CE5E95"/>
    <w:rsid w:val="00CE6080"/>
    <w:rsid w:val="00CE62C0"/>
    <w:rsid w:val="00CE62CB"/>
    <w:rsid w:val="00CE6401"/>
    <w:rsid w:val="00CE64E7"/>
    <w:rsid w:val="00CE6865"/>
    <w:rsid w:val="00CE694D"/>
    <w:rsid w:val="00CE7131"/>
    <w:rsid w:val="00CE7978"/>
    <w:rsid w:val="00CE7BD4"/>
    <w:rsid w:val="00CF0211"/>
    <w:rsid w:val="00CF0A74"/>
    <w:rsid w:val="00CF0E59"/>
    <w:rsid w:val="00CF138C"/>
    <w:rsid w:val="00CF149E"/>
    <w:rsid w:val="00CF1687"/>
    <w:rsid w:val="00CF17DB"/>
    <w:rsid w:val="00CF1A77"/>
    <w:rsid w:val="00CF1A79"/>
    <w:rsid w:val="00CF1B93"/>
    <w:rsid w:val="00CF27B3"/>
    <w:rsid w:val="00CF28E7"/>
    <w:rsid w:val="00CF2BF3"/>
    <w:rsid w:val="00CF301C"/>
    <w:rsid w:val="00CF3106"/>
    <w:rsid w:val="00CF319A"/>
    <w:rsid w:val="00CF3736"/>
    <w:rsid w:val="00CF37EF"/>
    <w:rsid w:val="00CF47DB"/>
    <w:rsid w:val="00CF490D"/>
    <w:rsid w:val="00CF4D38"/>
    <w:rsid w:val="00CF56DD"/>
    <w:rsid w:val="00CF5DA5"/>
    <w:rsid w:val="00CF6035"/>
    <w:rsid w:val="00CF61D4"/>
    <w:rsid w:val="00CF628C"/>
    <w:rsid w:val="00CF6A37"/>
    <w:rsid w:val="00CF74C3"/>
    <w:rsid w:val="00D00162"/>
    <w:rsid w:val="00D00974"/>
    <w:rsid w:val="00D00E27"/>
    <w:rsid w:val="00D01205"/>
    <w:rsid w:val="00D01A9A"/>
    <w:rsid w:val="00D01C8A"/>
    <w:rsid w:val="00D020F1"/>
    <w:rsid w:val="00D028D3"/>
    <w:rsid w:val="00D02B07"/>
    <w:rsid w:val="00D03275"/>
    <w:rsid w:val="00D03387"/>
    <w:rsid w:val="00D03629"/>
    <w:rsid w:val="00D04112"/>
    <w:rsid w:val="00D044C4"/>
    <w:rsid w:val="00D04969"/>
    <w:rsid w:val="00D04B25"/>
    <w:rsid w:val="00D0566E"/>
    <w:rsid w:val="00D0605F"/>
    <w:rsid w:val="00D06123"/>
    <w:rsid w:val="00D065FE"/>
    <w:rsid w:val="00D06C99"/>
    <w:rsid w:val="00D0792A"/>
    <w:rsid w:val="00D07936"/>
    <w:rsid w:val="00D07A6C"/>
    <w:rsid w:val="00D07AA8"/>
    <w:rsid w:val="00D07CC8"/>
    <w:rsid w:val="00D07E54"/>
    <w:rsid w:val="00D07F06"/>
    <w:rsid w:val="00D07F8A"/>
    <w:rsid w:val="00D1054F"/>
    <w:rsid w:val="00D107A9"/>
    <w:rsid w:val="00D108CD"/>
    <w:rsid w:val="00D10B06"/>
    <w:rsid w:val="00D10C4F"/>
    <w:rsid w:val="00D10CAC"/>
    <w:rsid w:val="00D11504"/>
    <w:rsid w:val="00D118BB"/>
    <w:rsid w:val="00D11E9C"/>
    <w:rsid w:val="00D11FA8"/>
    <w:rsid w:val="00D11FC1"/>
    <w:rsid w:val="00D12283"/>
    <w:rsid w:val="00D122C3"/>
    <w:rsid w:val="00D12968"/>
    <w:rsid w:val="00D12F4A"/>
    <w:rsid w:val="00D1322F"/>
    <w:rsid w:val="00D1336C"/>
    <w:rsid w:val="00D133C9"/>
    <w:rsid w:val="00D13420"/>
    <w:rsid w:val="00D13671"/>
    <w:rsid w:val="00D13823"/>
    <w:rsid w:val="00D139AE"/>
    <w:rsid w:val="00D13B8F"/>
    <w:rsid w:val="00D15237"/>
    <w:rsid w:val="00D1542E"/>
    <w:rsid w:val="00D154B3"/>
    <w:rsid w:val="00D16524"/>
    <w:rsid w:val="00D16CCD"/>
    <w:rsid w:val="00D17193"/>
    <w:rsid w:val="00D1727F"/>
    <w:rsid w:val="00D173B9"/>
    <w:rsid w:val="00D1743F"/>
    <w:rsid w:val="00D176C9"/>
    <w:rsid w:val="00D20431"/>
    <w:rsid w:val="00D208C9"/>
    <w:rsid w:val="00D20A7D"/>
    <w:rsid w:val="00D20B97"/>
    <w:rsid w:val="00D20C51"/>
    <w:rsid w:val="00D20ECC"/>
    <w:rsid w:val="00D20F8A"/>
    <w:rsid w:val="00D21438"/>
    <w:rsid w:val="00D21903"/>
    <w:rsid w:val="00D21C02"/>
    <w:rsid w:val="00D21D49"/>
    <w:rsid w:val="00D21E02"/>
    <w:rsid w:val="00D2235A"/>
    <w:rsid w:val="00D22AFB"/>
    <w:rsid w:val="00D23645"/>
    <w:rsid w:val="00D24242"/>
    <w:rsid w:val="00D2488C"/>
    <w:rsid w:val="00D24E1D"/>
    <w:rsid w:val="00D24F79"/>
    <w:rsid w:val="00D259E4"/>
    <w:rsid w:val="00D2622E"/>
    <w:rsid w:val="00D26302"/>
    <w:rsid w:val="00D2661F"/>
    <w:rsid w:val="00D27074"/>
    <w:rsid w:val="00D27253"/>
    <w:rsid w:val="00D27927"/>
    <w:rsid w:val="00D27D1F"/>
    <w:rsid w:val="00D3011C"/>
    <w:rsid w:val="00D30148"/>
    <w:rsid w:val="00D30212"/>
    <w:rsid w:val="00D30578"/>
    <w:rsid w:val="00D30588"/>
    <w:rsid w:val="00D30827"/>
    <w:rsid w:val="00D308EF"/>
    <w:rsid w:val="00D30A70"/>
    <w:rsid w:val="00D30B2D"/>
    <w:rsid w:val="00D30CC4"/>
    <w:rsid w:val="00D30EE7"/>
    <w:rsid w:val="00D30F6E"/>
    <w:rsid w:val="00D3143E"/>
    <w:rsid w:val="00D31C62"/>
    <w:rsid w:val="00D31D0D"/>
    <w:rsid w:val="00D32158"/>
    <w:rsid w:val="00D32254"/>
    <w:rsid w:val="00D32D79"/>
    <w:rsid w:val="00D32DA2"/>
    <w:rsid w:val="00D33079"/>
    <w:rsid w:val="00D346F9"/>
    <w:rsid w:val="00D35032"/>
    <w:rsid w:val="00D35505"/>
    <w:rsid w:val="00D355A9"/>
    <w:rsid w:val="00D355FF"/>
    <w:rsid w:val="00D35673"/>
    <w:rsid w:val="00D359FC"/>
    <w:rsid w:val="00D35C56"/>
    <w:rsid w:val="00D37776"/>
    <w:rsid w:val="00D37C18"/>
    <w:rsid w:val="00D400CD"/>
    <w:rsid w:val="00D402BB"/>
    <w:rsid w:val="00D4067E"/>
    <w:rsid w:val="00D4098D"/>
    <w:rsid w:val="00D40AD5"/>
    <w:rsid w:val="00D41CCA"/>
    <w:rsid w:val="00D41FA1"/>
    <w:rsid w:val="00D42938"/>
    <w:rsid w:val="00D42994"/>
    <w:rsid w:val="00D42B05"/>
    <w:rsid w:val="00D43698"/>
    <w:rsid w:val="00D43893"/>
    <w:rsid w:val="00D43CCA"/>
    <w:rsid w:val="00D43DD0"/>
    <w:rsid w:val="00D43EBE"/>
    <w:rsid w:val="00D444DE"/>
    <w:rsid w:val="00D450E7"/>
    <w:rsid w:val="00D4543A"/>
    <w:rsid w:val="00D45650"/>
    <w:rsid w:val="00D46307"/>
    <w:rsid w:val="00D46C6B"/>
    <w:rsid w:val="00D47353"/>
    <w:rsid w:val="00D476DF"/>
    <w:rsid w:val="00D47B36"/>
    <w:rsid w:val="00D47C08"/>
    <w:rsid w:val="00D47EA5"/>
    <w:rsid w:val="00D50147"/>
    <w:rsid w:val="00D503E8"/>
    <w:rsid w:val="00D5088D"/>
    <w:rsid w:val="00D5115B"/>
    <w:rsid w:val="00D5139E"/>
    <w:rsid w:val="00D51515"/>
    <w:rsid w:val="00D5162B"/>
    <w:rsid w:val="00D51F9B"/>
    <w:rsid w:val="00D52244"/>
    <w:rsid w:val="00D52855"/>
    <w:rsid w:val="00D52BB5"/>
    <w:rsid w:val="00D530D4"/>
    <w:rsid w:val="00D5359D"/>
    <w:rsid w:val="00D555B3"/>
    <w:rsid w:val="00D55C7D"/>
    <w:rsid w:val="00D55FA2"/>
    <w:rsid w:val="00D56FFF"/>
    <w:rsid w:val="00D57002"/>
    <w:rsid w:val="00D57008"/>
    <w:rsid w:val="00D57311"/>
    <w:rsid w:val="00D574B5"/>
    <w:rsid w:val="00D575F3"/>
    <w:rsid w:val="00D57C13"/>
    <w:rsid w:val="00D60326"/>
    <w:rsid w:val="00D60358"/>
    <w:rsid w:val="00D60A69"/>
    <w:rsid w:val="00D60DF9"/>
    <w:rsid w:val="00D60F9A"/>
    <w:rsid w:val="00D61148"/>
    <w:rsid w:val="00D615C8"/>
    <w:rsid w:val="00D61BE9"/>
    <w:rsid w:val="00D61C5B"/>
    <w:rsid w:val="00D620BE"/>
    <w:rsid w:val="00D6221E"/>
    <w:rsid w:val="00D627D3"/>
    <w:rsid w:val="00D62998"/>
    <w:rsid w:val="00D62A82"/>
    <w:rsid w:val="00D62F53"/>
    <w:rsid w:val="00D62FCE"/>
    <w:rsid w:val="00D64053"/>
    <w:rsid w:val="00D64502"/>
    <w:rsid w:val="00D64896"/>
    <w:rsid w:val="00D6489E"/>
    <w:rsid w:val="00D64D99"/>
    <w:rsid w:val="00D657D8"/>
    <w:rsid w:val="00D6581F"/>
    <w:rsid w:val="00D65BBF"/>
    <w:rsid w:val="00D65BD3"/>
    <w:rsid w:val="00D66341"/>
    <w:rsid w:val="00D66521"/>
    <w:rsid w:val="00D66D87"/>
    <w:rsid w:val="00D66EFB"/>
    <w:rsid w:val="00D672BD"/>
    <w:rsid w:val="00D67422"/>
    <w:rsid w:val="00D6757C"/>
    <w:rsid w:val="00D706E8"/>
    <w:rsid w:val="00D70C1C"/>
    <w:rsid w:val="00D70C56"/>
    <w:rsid w:val="00D70D76"/>
    <w:rsid w:val="00D70D9C"/>
    <w:rsid w:val="00D711B1"/>
    <w:rsid w:val="00D71240"/>
    <w:rsid w:val="00D713FE"/>
    <w:rsid w:val="00D71B09"/>
    <w:rsid w:val="00D728F9"/>
    <w:rsid w:val="00D72AAB"/>
    <w:rsid w:val="00D72AE8"/>
    <w:rsid w:val="00D72C34"/>
    <w:rsid w:val="00D733C7"/>
    <w:rsid w:val="00D738BF"/>
    <w:rsid w:val="00D73ABD"/>
    <w:rsid w:val="00D73BF3"/>
    <w:rsid w:val="00D74D4B"/>
    <w:rsid w:val="00D750A1"/>
    <w:rsid w:val="00D75B2A"/>
    <w:rsid w:val="00D75B5F"/>
    <w:rsid w:val="00D76039"/>
    <w:rsid w:val="00D76F3B"/>
    <w:rsid w:val="00D77386"/>
    <w:rsid w:val="00D77639"/>
    <w:rsid w:val="00D77B2F"/>
    <w:rsid w:val="00D77CA0"/>
    <w:rsid w:val="00D77F0E"/>
    <w:rsid w:val="00D77FBA"/>
    <w:rsid w:val="00D80024"/>
    <w:rsid w:val="00D80645"/>
    <w:rsid w:val="00D8092A"/>
    <w:rsid w:val="00D80BC4"/>
    <w:rsid w:val="00D80C0E"/>
    <w:rsid w:val="00D80E82"/>
    <w:rsid w:val="00D8150A"/>
    <w:rsid w:val="00D8153C"/>
    <w:rsid w:val="00D81A50"/>
    <w:rsid w:val="00D81D21"/>
    <w:rsid w:val="00D8233D"/>
    <w:rsid w:val="00D826FB"/>
    <w:rsid w:val="00D82AEF"/>
    <w:rsid w:val="00D82B8C"/>
    <w:rsid w:val="00D83B34"/>
    <w:rsid w:val="00D844DE"/>
    <w:rsid w:val="00D84998"/>
    <w:rsid w:val="00D8528D"/>
    <w:rsid w:val="00D857AF"/>
    <w:rsid w:val="00D85E29"/>
    <w:rsid w:val="00D85E56"/>
    <w:rsid w:val="00D86236"/>
    <w:rsid w:val="00D86C3F"/>
    <w:rsid w:val="00D870B8"/>
    <w:rsid w:val="00D8710B"/>
    <w:rsid w:val="00D87802"/>
    <w:rsid w:val="00D913C3"/>
    <w:rsid w:val="00D91A21"/>
    <w:rsid w:val="00D91F90"/>
    <w:rsid w:val="00D928C1"/>
    <w:rsid w:val="00D92995"/>
    <w:rsid w:val="00D92D08"/>
    <w:rsid w:val="00D93255"/>
    <w:rsid w:val="00D93390"/>
    <w:rsid w:val="00D94029"/>
    <w:rsid w:val="00D9421D"/>
    <w:rsid w:val="00D94B22"/>
    <w:rsid w:val="00D952EE"/>
    <w:rsid w:val="00D95F8A"/>
    <w:rsid w:val="00D961AF"/>
    <w:rsid w:val="00D967DE"/>
    <w:rsid w:val="00D96FAC"/>
    <w:rsid w:val="00D97442"/>
    <w:rsid w:val="00D97779"/>
    <w:rsid w:val="00D9782B"/>
    <w:rsid w:val="00D97A66"/>
    <w:rsid w:val="00D97FCD"/>
    <w:rsid w:val="00DA0423"/>
    <w:rsid w:val="00DA0A0F"/>
    <w:rsid w:val="00DA1B94"/>
    <w:rsid w:val="00DA1CC3"/>
    <w:rsid w:val="00DA1CD9"/>
    <w:rsid w:val="00DA1F89"/>
    <w:rsid w:val="00DA21F4"/>
    <w:rsid w:val="00DA232E"/>
    <w:rsid w:val="00DA2895"/>
    <w:rsid w:val="00DA2ABB"/>
    <w:rsid w:val="00DA2B12"/>
    <w:rsid w:val="00DA2C67"/>
    <w:rsid w:val="00DA3189"/>
    <w:rsid w:val="00DA37F1"/>
    <w:rsid w:val="00DA38E1"/>
    <w:rsid w:val="00DA3C78"/>
    <w:rsid w:val="00DA4347"/>
    <w:rsid w:val="00DA4598"/>
    <w:rsid w:val="00DA4724"/>
    <w:rsid w:val="00DA4A72"/>
    <w:rsid w:val="00DA4B4D"/>
    <w:rsid w:val="00DA5075"/>
    <w:rsid w:val="00DA50A7"/>
    <w:rsid w:val="00DA52F9"/>
    <w:rsid w:val="00DA5B56"/>
    <w:rsid w:val="00DA5F01"/>
    <w:rsid w:val="00DA5FA6"/>
    <w:rsid w:val="00DB0CC7"/>
    <w:rsid w:val="00DB0D27"/>
    <w:rsid w:val="00DB0D75"/>
    <w:rsid w:val="00DB1134"/>
    <w:rsid w:val="00DB177E"/>
    <w:rsid w:val="00DB1D8F"/>
    <w:rsid w:val="00DB1E4A"/>
    <w:rsid w:val="00DB1ED1"/>
    <w:rsid w:val="00DB232F"/>
    <w:rsid w:val="00DB2405"/>
    <w:rsid w:val="00DB2636"/>
    <w:rsid w:val="00DB29FE"/>
    <w:rsid w:val="00DB2C2F"/>
    <w:rsid w:val="00DB2C6F"/>
    <w:rsid w:val="00DB31A3"/>
    <w:rsid w:val="00DB32A5"/>
    <w:rsid w:val="00DB3870"/>
    <w:rsid w:val="00DB40C8"/>
    <w:rsid w:val="00DB42E1"/>
    <w:rsid w:val="00DB464E"/>
    <w:rsid w:val="00DB4AD0"/>
    <w:rsid w:val="00DB5235"/>
    <w:rsid w:val="00DB533C"/>
    <w:rsid w:val="00DB59A4"/>
    <w:rsid w:val="00DB59F3"/>
    <w:rsid w:val="00DB5CFF"/>
    <w:rsid w:val="00DB68C2"/>
    <w:rsid w:val="00DB6F8F"/>
    <w:rsid w:val="00DB6F92"/>
    <w:rsid w:val="00DB7DA1"/>
    <w:rsid w:val="00DC003E"/>
    <w:rsid w:val="00DC00C5"/>
    <w:rsid w:val="00DC0247"/>
    <w:rsid w:val="00DC087E"/>
    <w:rsid w:val="00DC08DD"/>
    <w:rsid w:val="00DC0A36"/>
    <w:rsid w:val="00DC0C5A"/>
    <w:rsid w:val="00DC0D00"/>
    <w:rsid w:val="00DC1C16"/>
    <w:rsid w:val="00DC241D"/>
    <w:rsid w:val="00DC2A97"/>
    <w:rsid w:val="00DC2BB8"/>
    <w:rsid w:val="00DC2C8F"/>
    <w:rsid w:val="00DC2DFD"/>
    <w:rsid w:val="00DC2F37"/>
    <w:rsid w:val="00DC370C"/>
    <w:rsid w:val="00DC3C57"/>
    <w:rsid w:val="00DC3EC7"/>
    <w:rsid w:val="00DC485C"/>
    <w:rsid w:val="00DC49C0"/>
    <w:rsid w:val="00DC4E43"/>
    <w:rsid w:val="00DC4F57"/>
    <w:rsid w:val="00DC5203"/>
    <w:rsid w:val="00DC627C"/>
    <w:rsid w:val="00DC63E7"/>
    <w:rsid w:val="00DC646C"/>
    <w:rsid w:val="00DD06C2"/>
    <w:rsid w:val="00DD0F1E"/>
    <w:rsid w:val="00DD15B2"/>
    <w:rsid w:val="00DD16FE"/>
    <w:rsid w:val="00DD1864"/>
    <w:rsid w:val="00DD1B56"/>
    <w:rsid w:val="00DD1FE0"/>
    <w:rsid w:val="00DD21FB"/>
    <w:rsid w:val="00DD23A4"/>
    <w:rsid w:val="00DD267D"/>
    <w:rsid w:val="00DD2C45"/>
    <w:rsid w:val="00DD2DD8"/>
    <w:rsid w:val="00DD3D66"/>
    <w:rsid w:val="00DD3F35"/>
    <w:rsid w:val="00DD4BA6"/>
    <w:rsid w:val="00DD4D2A"/>
    <w:rsid w:val="00DD560D"/>
    <w:rsid w:val="00DD58DA"/>
    <w:rsid w:val="00DD5AA1"/>
    <w:rsid w:val="00DD64BA"/>
    <w:rsid w:val="00DD6534"/>
    <w:rsid w:val="00DD6909"/>
    <w:rsid w:val="00DD69ED"/>
    <w:rsid w:val="00DD7100"/>
    <w:rsid w:val="00DD7520"/>
    <w:rsid w:val="00DD78E7"/>
    <w:rsid w:val="00DD7DB5"/>
    <w:rsid w:val="00DD7F24"/>
    <w:rsid w:val="00DE070B"/>
    <w:rsid w:val="00DE1868"/>
    <w:rsid w:val="00DE1DBB"/>
    <w:rsid w:val="00DE1F88"/>
    <w:rsid w:val="00DE20B0"/>
    <w:rsid w:val="00DE241D"/>
    <w:rsid w:val="00DE2EA2"/>
    <w:rsid w:val="00DE2F2E"/>
    <w:rsid w:val="00DE35F8"/>
    <w:rsid w:val="00DE38D7"/>
    <w:rsid w:val="00DE3E53"/>
    <w:rsid w:val="00DE4009"/>
    <w:rsid w:val="00DE4529"/>
    <w:rsid w:val="00DE4A6C"/>
    <w:rsid w:val="00DE4A99"/>
    <w:rsid w:val="00DE5115"/>
    <w:rsid w:val="00DE568B"/>
    <w:rsid w:val="00DE5805"/>
    <w:rsid w:val="00DE6306"/>
    <w:rsid w:val="00DE6417"/>
    <w:rsid w:val="00DE651F"/>
    <w:rsid w:val="00DE6632"/>
    <w:rsid w:val="00DE6CE5"/>
    <w:rsid w:val="00DE7E0C"/>
    <w:rsid w:val="00DF05C6"/>
    <w:rsid w:val="00DF0673"/>
    <w:rsid w:val="00DF06B2"/>
    <w:rsid w:val="00DF1335"/>
    <w:rsid w:val="00DF160E"/>
    <w:rsid w:val="00DF1982"/>
    <w:rsid w:val="00DF1B70"/>
    <w:rsid w:val="00DF2CE1"/>
    <w:rsid w:val="00DF2DF4"/>
    <w:rsid w:val="00DF2E39"/>
    <w:rsid w:val="00DF318D"/>
    <w:rsid w:val="00DF3CBA"/>
    <w:rsid w:val="00DF3DBE"/>
    <w:rsid w:val="00DF3FCA"/>
    <w:rsid w:val="00DF41B8"/>
    <w:rsid w:val="00DF42BB"/>
    <w:rsid w:val="00DF4578"/>
    <w:rsid w:val="00DF4863"/>
    <w:rsid w:val="00DF4A7C"/>
    <w:rsid w:val="00DF52F5"/>
    <w:rsid w:val="00DF5E1A"/>
    <w:rsid w:val="00DF5ED8"/>
    <w:rsid w:val="00DF5EE0"/>
    <w:rsid w:val="00DF60DE"/>
    <w:rsid w:val="00DF611A"/>
    <w:rsid w:val="00DF6205"/>
    <w:rsid w:val="00DF6276"/>
    <w:rsid w:val="00DF6844"/>
    <w:rsid w:val="00DF6F23"/>
    <w:rsid w:val="00DF7002"/>
    <w:rsid w:val="00DF7AB9"/>
    <w:rsid w:val="00E00BA9"/>
    <w:rsid w:val="00E00E40"/>
    <w:rsid w:val="00E010AD"/>
    <w:rsid w:val="00E01232"/>
    <w:rsid w:val="00E01712"/>
    <w:rsid w:val="00E01890"/>
    <w:rsid w:val="00E02847"/>
    <w:rsid w:val="00E02B30"/>
    <w:rsid w:val="00E02E6D"/>
    <w:rsid w:val="00E02FCD"/>
    <w:rsid w:val="00E034CA"/>
    <w:rsid w:val="00E03714"/>
    <w:rsid w:val="00E0387A"/>
    <w:rsid w:val="00E03E73"/>
    <w:rsid w:val="00E045CD"/>
    <w:rsid w:val="00E04B4B"/>
    <w:rsid w:val="00E051F0"/>
    <w:rsid w:val="00E05206"/>
    <w:rsid w:val="00E05394"/>
    <w:rsid w:val="00E05BC2"/>
    <w:rsid w:val="00E05F7A"/>
    <w:rsid w:val="00E071AB"/>
    <w:rsid w:val="00E07348"/>
    <w:rsid w:val="00E0761D"/>
    <w:rsid w:val="00E077E2"/>
    <w:rsid w:val="00E07A70"/>
    <w:rsid w:val="00E07B5B"/>
    <w:rsid w:val="00E1033A"/>
    <w:rsid w:val="00E104F4"/>
    <w:rsid w:val="00E1077F"/>
    <w:rsid w:val="00E107F7"/>
    <w:rsid w:val="00E10803"/>
    <w:rsid w:val="00E115B6"/>
    <w:rsid w:val="00E11705"/>
    <w:rsid w:val="00E117C1"/>
    <w:rsid w:val="00E11802"/>
    <w:rsid w:val="00E118C0"/>
    <w:rsid w:val="00E1191A"/>
    <w:rsid w:val="00E1197F"/>
    <w:rsid w:val="00E11A79"/>
    <w:rsid w:val="00E11D22"/>
    <w:rsid w:val="00E12C38"/>
    <w:rsid w:val="00E12FEA"/>
    <w:rsid w:val="00E132F4"/>
    <w:rsid w:val="00E13572"/>
    <w:rsid w:val="00E13587"/>
    <w:rsid w:val="00E13A77"/>
    <w:rsid w:val="00E13A99"/>
    <w:rsid w:val="00E13C3D"/>
    <w:rsid w:val="00E13C4D"/>
    <w:rsid w:val="00E13D12"/>
    <w:rsid w:val="00E14010"/>
    <w:rsid w:val="00E148E3"/>
    <w:rsid w:val="00E1510D"/>
    <w:rsid w:val="00E15F10"/>
    <w:rsid w:val="00E15FCD"/>
    <w:rsid w:val="00E1684F"/>
    <w:rsid w:val="00E16D60"/>
    <w:rsid w:val="00E1700D"/>
    <w:rsid w:val="00E172B8"/>
    <w:rsid w:val="00E173E7"/>
    <w:rsid w:val="00E17916"/>
    <w:rsid w:val="00E20592"/>
    <w:rsid w:val="00E20760"/>
    <w:rsid w:val="00E20A07"/>
    <w:rsid w:val="00E20E36"/>
    <w:rsid w:val="00E20E40"/>
    <w:rsid w:val="00E213C2"/>
    <w:rsid w:val="00E21C9A"/>
    <w:rsid w:val="00E221EF"/>
    <w:rsid w:val="00E22A14"/>
    <w:rsid w:val="00E231F8"/>
    <w:rsid w:val="00E23250"/>
    <w:rsid w:val="00E234E7"/>
    <w:rsid w:val="00E23C13"/>
    <w:rsid w:val="00E23E55"/>
    <w:rsid w:val="00E24234"/>
    <w:rsid w:val="00E2497F"/>
    <w:rsid w:val="00E249AF"/>
    <w:rsid w:val="00E24BEF"/>
    <w:rsid w:val="00E24EAF"/>
    <w:rsid w:val="00E258A1"/>
    <w:rsid w:val="00E263DF"/>
    <w:rsid w:val="00E26976"/>
    <w:rsid w:val="00E274CE"/>
    <w:rsid w:val="00E27A26"/>
    <w:rsid w:val="00E27C1E"/>
    <w:rsid w:val="00E27C5C"/>
    <w:rsid w:val="00E27D85"/>
    <w:rsid w:val="00E27EAA"/>
    <w:rsid w:val="00E27EE6"/>
    <w:rsid w:val="00E301B8"/>
    <w:rsid w:val="00E302C2"/>
    <w:rsid w:val="00E3044F"/>
    <w:rsid w:val="00E30520"/>
    <w:rsid w:val="00E306D1"/>
    <w:rsid w:val="00E3103F"/>
    <w:rsid w:val="00E31834"/>
    <w:rsid w:val="00E31862"/>
    <w:rsid w:val="00E3238B"/>
    <w:rsid w:val="00E33328"/>
    <w:rsid w:val="00E333CD"/>
    <w:rsid w:val="00E334DE"/>
    <w:rsid w:val="00E33549"/>
    <w:rsid w:val="00E335B0"/>
    <w:rsid w:val="00E33E1C"/>
    <w:rsid w:val="00E3403B"/>
    <w:rsid w:val="00E340CA"/>
    <w:rsid w:val="00E34FD3"/>
    <w:rsid w:val="00E366BD"/>
    <w:rsid w:val="00E36B15"/>
    <w:rsid w:val="00E36F0A"/>
    <w:rsid w:val="00E37025"/>
    <w:rsid w:val="00E3731D"/>
    <w:rsid w:val="00E375C9"/>
    <w:rsid w:val="00E37D0F"/>
    <w:rsid w:val="00E409B2"/>
    <w:rsid w:val="00E40DFF"/>
    <w:rsid w:val="00E411AC"/>
    <w:rsid w:val="00E414AE"/>
    <w:rsid w:val="00E414B4"/>
    <w:rsid w:val="00E414E1"/>
    <w:rsid w:val="00E41AB9"/>
    <w:rsid w:val="00E41BDE"/>
    <w:rsid w:val="00E42E4B"/>
    <w:rsid w:val="00E438B4"/>
    <w:rsid w:val="00E44191"/>
    <w:rsid w:val="00E446A8"/>
    <w:rsid w:val="00E44D0C"/>
    <w:rsid w:val="00E44E43"/>
    <w:rsid w:val="00E452C5"/>
    <w:rsid w:val="00E4567C"/>
    <w:rsid w:val="00E456D4"/>
    <w:rsid w:val="00E458A1"/>
    <w:rsid w:val="00E45C50"/>
    <w:rsid w:val="00E46643"/>
    <w:rsid w:val="00E469D3"/>
    <w:rsid w:val="00E46AC7"/>
    <w:rsid w:val="00E4756F"/>
    <w:rsid w:val="00E47610"/>
    <w:rsid w:val="00E50038"/>
    <w:rsid w:val="00E50ABF"/>
    <w:rsid w:val="00E50ED0"/>
    <w:rsid w:val="00E51059"/>
    <w:rsid w:val="00E51353"/>
    <w:rsid w:val="00E51564"/>
    <w:rsid w:val="00E5169F"/>
    <w:rsid w:val="00E51984"/>
    <w:rsid w:val="00E52072"/>
    <w:rsid w:val="00E52172"/>
    <w:rsid w:val="00E52A98"/>
    <w:rsid w:val="00E53264"/>
    <w:rsid w:val="00E53C16"/>
    <w:rsid w:val="00E541BB"/>
    <w:rsid w:val="00E541E8"/>
    <w:rsid w:val="00E544CF"/>
    <w:rsid w:val="00E5483D"/>
    <w:rsid w:val="00E54864"/>
    <w:rsid w:val="00E548F4"/>
    <w:rsid w:val="00E54ADC"/>
    <w:rsid w:val="00E552F9"/>
    <w:rsid w:val="00E554DF"/>
    <w:rsid w:val="00E55659"/>
    <w:rsid w:val="00E55728"/>
    <w:rsid w:val="00E55729"/>
    <w:rsid w:val="00E5619D"/>
    <w:rsid w:val="00E5669D"/>
    <w:rsid w:val="00E567AB"/>
    <w:rsid w:val="00E577D6"/>
    <w:rsid w:val="00E57C82"/>
    <w:rsid w:val="00E57EAC"/>
    <w:rsid w:val="00E60335"/>
    <w:rsid w:val="00E6044A"/>
    <w:rsid w:val="00E606FD"/>
    <w:rsid w:val="00E60AB1"/>
    <w:rsid w:val="00E61443"/>
    <w:rsid w:val="00E614D4"/>
    <w:rsid w:val="00E61961"/>
    <w:rsid w:val="00E61B70"/>
    <w:rsid w:val="00E61E3B"/>
    <w:rsid w:val="00E62386"/>
    <w:rsid w:val="00E62526"/>
    <w:rsid w:val="00E62957"/>
    <w:rsid w:val="00E62A25"/>
    <w:rsid w:val="00E62C7B"/>
    <w:rsid w:val="00E62EF8"/>
    <w:rsid w:val="00E637FC"/>
    <w:rsid w:val="00E6430B"/>
    <w:rsid w:val="00E64332"/>
    <w:rsid w:val="00E64BAF"/>
    <w:rsid w:val="00E65CCE"/>
    <w:rsid w:val="00E65CF1"/>
    <w:rsid w:val="00E660D3"/>
    <w:rsid w:val="00E6664B"/>
    <w:rsid w:val="00E66E67"/>
    <w:rsid w:val="00E67575"/>
    <w:rsid w:val="00E67F4C"/>
    <w:rsid w:val="00E70322"/>
    <w:rsid w:val="00E704D2"/>
    <w:rsid w:val="00E70576"/>
    <w:rsid w:val="00E70A2F"/>
    <w:rsid w:val="00E71A6B"/>
    <w:rsid w:val="00E71ED5"/>
    <w:rsid w:val="00E72450"/>
    <w:rsid w:val="00E72AD7"/>
    <w:rsid w:val="00E72DEB"/>
    <w:rsid w:val="00E73001"/>
    <w:rsid w:val="00E7323A"/>
    <w:rsid w:val="00E7355F"/>
    <w:rsid w:val="00E738DC"/>
    <w:rsid w:val="00E73EAC"/>
    <w:rsid w:val="00E74791"/>
    <w:rsid w:val="00E74809"/>
    <w:rsid w:val="00E74DE0"/>
    <w:rsid w:val="00E74DF9"/>
    <w:rsid w:val="00E75077"/>
    <w:rsid w:val="00E751AF"/>
    <w:rsid w:val="00E76050"/>
    <w:rsid w:val="00E765C7"/>
    <w:rsid w:val="00E765D2"/>
    <w:rsid w:val="00E76F45"/>
    <w:rsid w:val="00E77748"/>
    <w:rsid w:val="00E77B9F"/>
    <w:rsid w:val="00E77E3D"/>
    <w:rsid w:val="00E8038D"/>
    <w:rsid w:val="00E803C3"/>
    <w:rsid w:val="00E80716"/>
    <w:rsid w:val="00E808F8"/>
    <w:rsid w:val="00E80A8E"/>
    <w:rsid w:val="00E80DB4"/>
    <w:rsid w:val="00E81398"/>
    <w:rsid w:val="00E81EAC"/>
    <w:rsid w:val="00E826D2"/>
    <w:rsid w:val="00E83018"/>
    <w:rsid w:val="00E83137"/>
    <w:rsid w:val="00E842BE"/>
    <w:rsid w:val="00E84477"/>
    <w:rsid w:val="00E84506"/>
    <w:rsid w:val="00E8464F"/>
    <w:rsid w:val="00E84F29"/>
    <w:rsid w:val="00E85746"/>
    <w:rsid w:val="00E859B7"/>
    <w:rsid w:val="00E85AAF"/>
    <w:rsid w:val="00E85F44"/>
    <w:rsid w:val="00E8620E"/>
    <w:rsid w:val="00E86275"/>
    <w:rsid w:val="00E869D5"/>
    <w:rsid w:val="00E86E59"/>
    <w:rsid w:val="00E86FFB"/>
    <w:rsid w:val="00E87253"/>
    <w:rsid w:val="00E873E8"/>
    <w:rsid w:val="00E874A3"/>
    <w:rsid w:val="00E87975"/>
    <w:rsid w:val="00E9015C"/>
    <w:rsid w:val="00E904CB"/>
    <w:rsid w:val="00E908DC"/>
    <w:rsid w:val="00E9126A"/>
    <w:rsid w:val="00E920A4"/>
    <w:rsid w:val="00E92751"/>
    <w:rsid w:val="00E93761"/>
    <w:rsid w:val="00E93E61"/>
    <w:rsid w:val="00E93EB4"/>
    <w:rsid w:val="00E94078"/>
    <w:rsid w:val="00E94488"/>
    <w:rsid w:val="00E9448A"/>
    <w:rsid w:val="00E94F07"/>
    <w:rsid w:val="00E9592B"/>
    <w:rsid w:val="00E95A97"/>
    <w:rsid w:val="00E95DFA"/>
    <w:rsid w:val="00E9626F"/>
    <w:rsid w:val="00E96375"/>
    <w:rsid w:val="00E9670B"/>
    <w:rsid w:val="00E96D47"/>
    <w:rsid w:val="00E96DAF"/>
    <w:rsid w:val="00E96E8A"/>
    <w:rsid w:val="00E97C4A"/>
    <w:rsid w:val="00E97E60"/>
    <w:rsid w:val="00E97E74"/>
    <w:rsid w:val="00EA04B1"/>
    <w:rsid w:val="00EA0542"/>
    <w:rsid w:val="00EA06BE"/>
    <w:rsid w:val="00EA0C29"/>
    <w:rsid w:val="00EA12D7"/>
    <w:rsid w:val="00EA19AA"/>
    <w:rsid w:val="00EA2028"/>
    <w:rsid w:val="00EA28FD"/>
    <w:rsid w:val="00EA2AD5"/>
    <w:rsid w:val="00EA3169"/>
    <w:rsid w:val="00EA361C"/>
    <w:rsid w:val="00EA3EA4"/>
    <w:rsid w:val="00EA3F4B"/>
    <w:rsid w:val="00EA4A29"/>
    <w:rsid w:val="00EA4ADC"/>
    <w:rsid w:val="00EA50B0"/>
    <w:rsid w:val="00EA5308"/>
    <w:rsid w:val="00EA530A"/>
    <w:rsid w:val="00EA57C7"/>
    <w:rsid w:val="00EA5DAD"/>
    <w:rsid w:val="00EA653A"/>
    <w:rsid w:val="00EA66CA"/>
    <w:rsid w:val="00EA756E"/>
    <w:rsid w:val="00EB0652"/>
    <w:rsid w:val="00EB0678"/>
    <w:rsid w:val="00EB0A65"/>
    <w:rsid w:val="00EB0C57"/>
    <w:rsid w:val="00EB1181"/>
    <w:rsid w:val="00EB1536"/>
    <w:rsid w:val="00EB15C6"/>
    <w:rsid w:val="00EB19B3"/>
    <w:rsid w:val="00EB2B9C"/>
    <w:rsid w:val="00EB2C00"/>
    <w:rsid w:val="00EB2C7B"/>
    <w:rsid w:val="00EB4413"/>
    <w:rsid w:val="00EB4664"/>
    <w:rsid w:val="00EB47C6"/>
    <w:rsid w:val="00EB514A"/>
    <w:rsid w:val="00EB528F"/>
    <w:rsid w:val="00EB5476"/>
    <w:rsid w:val="00EB5AA4"/>
    <w:rsid w:val="00EB5CBE"/>
    <w:rsid w:val="00EB5FCE"/>
    <w:rsid w:val="00EB61C8"/>
    <w:rsid w:val="00EB6917"/>
    <w:rsid w:val="00EB6EE1"/>
    <w:rsid w:val="00EB7048"/>
    <w:rsid w:val="00EB7802"/>
    <w:rsid w:val="00EC0190"/>
    <w:rsid w:val="00EC1258"/>
    <w:rsid w:val="00EC1288"/>
    <w:rsid w:val="00EC1326"/>
    <w:rsid w:val="00EC1A32"/>
    <w:rsid w:val="00EC2481"/>
    <w:rsid w:val="00EC24EC"/>
    <w:rsid w:val="00EC3618"/>
    <w:rsid w:val="00EC3AEC"/>
    <w:rsid w:val="00EC3D1C"/>
    <w:rsid w:val="00EC3E16"/>
    <w:rsid w:val="00EC4038"/>
    <w:rsid w:val="00EC4238"/>
    <w:rsid w:val="00EC4CBE"/>
    <w:rsid w:val="00EC4DDD"/>
    <w:rsid w:val="00EC4FC4"/>
    <w:rsid w:val="00EC52BD"/>
    <w:rsid w:val="00EC53C0"/>
    <w:rsid w:val="00EC54B3"/>
    <w:rsid w:val="00EC5990"/>
    <w:rsid w:val="00EC5E14"/>
    <w:rsid w:val="00EC6254"/>
    <w:rsid w:val="00EC63A0"/>
    <w:rsid w:val="00EC69AE"/>
    <w:rsid w:val="00EC6CCA"/>
    <w:rsid w:val="00EC7002"/>
    <w:rsid w:val="00EC7237"/>
    <w:rsid w:val="00EC7286"/>
    <w:rsid w:val="00EC7412"/>
    <w:rsid w:val="00EC743A"/>
    <w:rsid w:val="00EC7987"/>
    <w:rsid w:val="00EC79BE"/>
    <w:rsid w:val="00ED006D"/>
    <w:rsid w:val="00ED05B6"/>
    <w:rsid w:val="00ED09D3"/>
    <w:rsid w:val="00ED1576"/>
    <w:rsid w:val="00ED1AC9"/>
    <w:rsid w:val="00ED1E47"/>
    <w:rsid w:val="00ED206F"/>
    <w:rsid w:val="00ED2684"/>
    <w:rsid w:val="00ED292E"/>
    <w:rsid w:val="00ED2970"/>
    <w:rsid w:val="00ED2DA1"/>
    <w:rsid w:val="00ED3055"/>
    <w:rsid w:val="00ED31B6"/>
    <w:rsid w:val="00ED3864"/>
    <w:rsid w:val="00ED393A"/>
    <w:rsid w:val="00ED3FAF"/>
    <w:rsid w:val="00ED428E"/>
    <w:rsid w:val="00ED42DF"/>
    <w:rsid w:val="00ED44D9"/>
    <w:rsid w:val="00ED47D1"/>
    <w:rsid w:val="00ED51B9"/>
    <w:rsid w:val="00ED540F"/>
    <w:rsid w:val="00ED5720"/>
    <w:rsid w:val="00ED6474"/>
    <w:rsid w:val="00ED736F"/>
    <w:rsid w:val="00ED74FB"/>
    <w:rsid w:val="00ED7D55"/>
    <w:rsid w:val="00EE0476"/>
    <w:rsid w:val="00EE0988"/>
    <w:rsid w:val="00EE0B92"/>
    <w:rsid w:val="00EE1170"/>
    <w:rsid w:val="00EE1423"/>
    <w:rsid w:val="00EE1489"/>
    <w:rsid w:val="00EE15BC"/>
    <w:rsid w:val="00EE163C"/>
    <w:rsid w:val="00EE1D62"/>
    <w:rsid w:val="00EE2CB8"/>
    <w:rsid w:val="00EE2E0C"/>
    <w:rsid w:val="00EE32AE"/>
    <w:rsid w:val="00EE366F"/>
    <w:rsid w:val="00EE3D8D"/>
    <w:rsid w:val="00EE3DDF"/>
    <w:rsid w:val="00EE46B7"/>
    <w:rsid w:val="00EE5041"/>
    <w:rsid w:val="00EE52FA"/>
    <w:rsid w:val="00EE5820"/>
    <w:rsid w:val="00EE5ECF"/>
    <w:rsid w:val="00EE60A9"/>
    <w:rsid w:val="00EE6324"/>
    <w:rsid w:val="00EE75F8"/>
    <w:rsid w:val="00EE760D"/>
    <w:rsid w:val="00EE76DE"/>
    <w:rsid w:val="00EF01EE"/>
    <w:rsid w:val="00EF024F"/>
    <w:rsid w:val="00EF02DD"/>
    <w:rsid w:val="00EF136B"/>
    <w:rsid w:val="00EF18D3"/>
    <w:rsid w:val="00EF1B83"/>
    <w:rsid w:val="00EF20BC"/>
    <w:rsid w:val="00EF231D"/>
    <w:rsid w:val="00EF389A"/>
    <w:rsid w:val="00EF3E28"/>
    <w:rsid w:val="00EF3E46"/>
    <w:rsid w:val="00EF44EE"/>
    <w:rsid w:val="00EF4CEE"/>
    <w:rsid w:val="00EF57A8"/>
    <w:rsid w:val="00EF57B9"/>
    <w:rsid w:val="00EF587E"/>
    <w:rsid w:val="00EF5CCD"/>
    <w:rsid w:val="00EF5F56"/>
    <w:rsid w:val="00EF64EC"/>
    <w:rsid w:val="00EF6571"/>
    <w:rsid w:val="00EF6C13"/>
    <w:rsid w:val="00EF72B1"/>
    <w:rsid w:val="00EF7495"/>
    <w:rsid w:val="00EF766E"/>
    <w:rsid w:val="00EF7810"/>
    <w:rsid w:val="00EF796F"/>
    <w:rsid w:val="00F011B0"/>
    <w:rsid w:val="00F01803"/>
    <w:rsid w:val="00F01C91"/>
    <w:rsid w:val="00F01DC9"/>
    <w:rsid w:val="00F0255C"/>
    <w:rsid w:val="00F0277E"/>
    <w:rsid w:val="00F027ED"/>
    <w:rsid w:val="00F02B7C"/>
    <w:rsid w:val="00F030FE"/>
    <w:rsid w:val="00F032F9"/>
    <w:rsid w:val="00F033C6"/>
    <w:rsid w:val="00F03522"/>
    <w:rsid w:val="00F03A37"/>
    <w:rsid w:val="00F03A99"/>
    <w:rsid w:val="00F03FBB"/>
    <w:rsid w:val="00F04675"/>
    <w:rsid w:val="00F049F4"/>
    <w:rsid w:val="00F051D8"/>
    <w:rsid w:val="00F05DC7"/>
    <w:rsid w:val="00F05F48"/>
    <w:rsid w:val="00F06400"/>
    <w:rsid w:val="00F068C0"/>
    <w:rsid w:val="00F06FD6"/>
    <w:rsid w:val="00F071BD"/>
    <w:rsid w:val="00F07672"/>
    <w:rsid w:val="00F07AB7"/>
    <w:rsid w:val="00F07EC6"/>
    <w:rsid w:val="00F10500"/>
    <w:rsid w:val="00F10951"/>
    <w:rsid w:val="00F10C2D"/>
    <w:rsid w:val="00F1121E"/>
    <w:rsid w:val="00F1131A"/>
    <w:rsid w:val="00F114AC"/>
    <w:rsid w:val="00F12088"/>
    <w:rsid w:val="00F121B6"/>
    <w:rsid w:val="00F122EC"/>
    <w:rsid w:val="00F1234C"/>
    <w:rsid w:val="00F1234F"/>
    <w:rsid w:val="00F12BC9"/>
    <w:rsid w:val="00F12FE5"/>
    <w:rsid w:val="00F13186"/>
    <w:rsid w:val="00F134F3"/>
    <w:rsid w:val="00F13594"/>
    <w:rsid w:val="00F1378A"/>
    <w:rsid w:val="00F137BA"/>
    <w:rsid w:val="00F13A45"/>
    <w:rsid w:val="00F13F0A"/>
    <w:rsid w:val="00F14259"/>
    <w:rsid w:val="00F14D1A"/>
    <w:rsid w:val="00F154A3"/>
    <w:rsid w:val="00F164FB"/>
    <w:rsid w:val="00F16833"/>
    <w:rsid w:val="00F16989"/>
    <w:rsid w:val="00F171B7"/>
    <w:rsid w:val="00F17334"/>
    <w:rsid w:val="00F17783"/>
    <w:rsid w:val="00F177FF"/>
    <w:rsid w:val="00F17B8C"/>
    <w:rsid w:val="00F2013E"/>
    <w:rsid w:val="00F203F6"/>
    <w:rsid w:val="00F204DB"/>
    <w:rsid w:val="00F2167D"/>
    <w:rsid w:val="00F225DE"/>
    <w:rsid w:val="00F22D8E"/>
    <w:rsid w:val="00F2315F"/>
    <w:rsid w:val="00F2335B"/>
    <w:rsid w:val="00F23728"/>
    <w:rsid w:val="00F239D9"/>
    <w:rsid w:val="00F23E80"/>
    <w:rsid w:val="00F24035"/>
    <w:rsid w:val="00F245FB"/>
    <w:rsid w:val="00F2487C"/>
    <w:rsid w:val="00F25A9B"/>
    <w:rsid w:val="00F26AAB"/>
    <w:rsid w:val="00F27C13"/>
    <w:rsid w:val="00F3052B"/>
    <w:rsid w:val="00F3056D"/>
    <w:rsid w:val="00F30821"/>
    <w:rsid w:val="00F30985"/>
    <w:rsid w:val="00F30E56"/>
    <w:rsid w:val="00F30EBE"/>
    <w:rsid w:val="00F3113A"/>
    <w:rsid w:val="00F31AFF"/>
    <w:rsid w:val="00F31C00"/>
    <w:rsid w:val="00F32074"/>
    <w:rsid w:val="00F32D46"/>
    <w:rsid w:val="00F33939"/>
    <w:rsid w:val="00F3477E"/>
    <w:rsid w:val="00F34EC4"/>
    <w:rsid w:val="00F35595"/>
    <w:rsid w:val="00F356E0"/>
    <w:rsid w:val="00F35A49"/>
    <w:rsid w:val="00F35BA2"/>
    <w:rsid w:val="00F35CE1"/>
    <w:rsid w:val="00F360B1"/>
    <w:rsid w:val="00F36463"/>
    <w:rsid w:val="00F36797"/>
    <w:rsid w:val="00F368AC"/>
    <w:rsid w:val="00F36C64"/>
    <w:rsid w:val="00F3708C"/>
    <w:rsid w:val="00F370B6"/>
    <w:rsid w:val="00F37256"/>
    <w:rsid w:val="00F37305"/>
    <w:rsid w:val="00F3757B"/>
    <w:rsid w:val="00F37686"/>
    <w:rsid w:val="00F377FF"/>
    <w:rsid w:val="00F37CAC"/>
    <w:rsid w:val="00F40276"/>
    <w:rsid w:val="00F402C7"/>
    <w:rsid w:val="00F404EC"/>
    <w:rsid w:val="00F419A6"/>
    <w:rsid w:val="00F41C27"/>
    <w:rsid w:val="00F4226C"/>
    <w:rsid w:val="00F42523"/>
    <w:rsid w:val="00F4292A"/>
    <w:rsid w:val="00F42B2F"/>
    <w:rsid w:val="00F42C81"/>
    <w:rsid w:val="00F42EF2"/>
    <w:rsid w:val="00F43DEE"/>
    <w:rsid w:val="00F44286"/>
    <w:rsid w:val="00F445FB"/>
    <w:rsid w:val="00F44BBF"/>
    <w:rsid w:val="00F45019"/>
    <w:rsid w:val="00F4510B"/>
    <w:rsid w:val="00F451A2"/>
    <w:rsid w:val="00F456E3"/>
    <w:rsid w:val="00F45E05"/>
    <w:rsid w:val="00F462ED"/>
    <w:rsid w:val="00F467A1"/>
    <w:rsid w:val="00F469CF"/>
    <w:rsid w:val="00F46C51"/>
    <w:rsid w:val="00F4761C"/>
    <w:rsid w:val="00F47D6D"/>
    <w:rsid w:val="00F500A9"/>
    <w:rsid w:val="00F503DC"/>
    <w:rsid w:val="00F509A4"/>
    <w:rsid w:val="00F50C8E"/>
    <w:rsid w:val="00F51B5D"/>
    <w:rsid w:val="00F51BF3"/>
    <w:rsid w:val="00F51EBE"/>
    <w:rsid w:val="00F526B7"/>
    <w:rsid w:val="00F52E08"/>
    <w:rsid w:val="00F52FDC"/>
    <w:rsid w:val="00F53966"/>
    <w:rsid w:val="00F5430F"/>
    <w:rsid w:val="00F547A4"/>
    <w:rsid w:val="00F54BEE"/>
    <w:rsid w:val="00F54E57"/>
    <w:rsid w:val="00F55415"/>
    <w:rsid w:val="00F55510"/>
    <w:rsid w:val="00F55768"/>
    <w:rsid w:val="00F5605E"/>
    <w:rsid w:val="00F565DE"/>
    <w:rsid w:val="00F571BE"/>
    <w:rsid w:val="00F576AA"/>
    <w:rsid w:val="00F57846"/>
    <w:rsid w:val="00F57A9F"/>
    <w:rsid w:val="00F57B28"/>
    <w:rsid w:val="00F57CF1"/>
    <w:rsid w:val="00F57D61"/>
    <w:rsid w:val="00F60A0F"/>
    <w:rsid w:val="00F610E0"/>
    <w:rsid w:val="00F611B9"/>
    <w:rsid w:val="00F619F0"/>
    <w:rsid w:val="00F61DE3"/>
    <w:rsid w:val="00F622AA"/>
    <w:rsid w:val="00F62BF5"/>
    <w:rsid w:val="00F62DA9"/>
    <w:rsid w:val="00F62F50"/>
    <w:rsid w:val="00F6309D"/>
    <w:rsid w:val="00F6334B"/>
    <w:rsid w:val="00F633C7"/>
    <w:rsid w:val="00F63445"/>
    <w:rsid w:val="00F63474"/>
    <w:rsid w:val="00F63A38"/>
    <w:rsid w:val="00F63BF5"/>
    <w:rsid w:val="00F63C7F"/>
    <w:rsid w:val="00F64699"/>
    <w:rsid w:val="00F64A63"/>
    <w:rsid w:val="00F651E1"/>
    <w:rsid w:val="00F6578D"/>
    <w:rsid w:val="00F65B6E"/>
    <w:rsid w:val="00F65C29"/>
    <w:rsid w:val="00F65F14"/>
    <w:rsid w:val="00F6699A"/>
    <w:rsid w:val="00F67127"/>
    <w:rsid w:val="00F674D7"/>
    <w:rsid w:val="00F67566"/>
    <w:rsid w:val="00F67ACE"/>
    <w:rsid w:val="00F67B22"/>
    <w:rsid w:val="00F67B36"/>
    <w:rsid w:val="00F67E0E"/>
    <w:rsid w:val="00F7049C"/>
    <w:rsid w:val="00F70B84"/>
    <w:rsid w:val="00F70C93"/>
    <w:rsid w:val="00F71968"/>
    <w:rsid w:val="00F71E26"/>
    <w:rsid w:val="00F7271D"/>
    <w:rsid w:val="00F72D0B"/>
    <w:rsid w:val="00F72F94"/>
    <w:rsid w:val="00F73543"/>
    <w:rsid w:val="00F73748"/>
    <w:rsid w:val="00F7379E"/>
    <w:rsid w:val="00F73FA4"/>
    <w:rsid w:val="00F748C2"/>
    <w:rsid w:val="00F74FB1"/>
    <w:rsid w:val="00F74FBA"/>
    <w:rsid w:val="00F756E0"/>
    <w:rsid w:val="00F75A44"/>
    <w:rsid w:val="00F75AA9"/>
    <w:rsid w:val="00F75CD4"/>
    <w:rsid w:val="00F76677"/>
    <w:rsid w:val="00F76A88"/>
    <w:rsid w:val="00F76E99"/>
    <w:rsid w:val="00F77207"/>
    <w:rsid w:val="00F77307"/>
    <w:rsid w:val="00F7739F"/>
    <w:rsid w:val="00F77BB6"/>
    <w:rsid w:val="00F77DE3"/>
    <w:rsid w:val="00F80028"/>
    <w:rsid w:val="00F80076"/>
    <w:rsid w:val="00F8030A"/>
    <w:rsid w:val="00F810DE"/>
    <w:rsid w:val="00F811E7"/>
    <w:rsid w:val="00F81339"/>
    <w:rsid w:val="00F81458"/>
    <w:rsid w:val="00F81A53"/>
    <w:rsid w:val="00F81AE1"/>
    <w:rsid w:val="00F82044"/>
    <w:rsid w:val="00F82275"/>
    <w:rsid w:val="00F833F0"/>
    <w:rsid w:val="00F84E07"/>
    <w:rsid w:val="00F84EFF"/>
    <w:rsid w:val="00F855DF"/>
    <w:rsid w:val="00F856F1"/>
    <w:rsid w:val="00F85A91"/>
    <w:rsid w:val="00F86412"/>
    <w:rsid w:val="00F86ADA"/>
    <w:rsid w:val="00F86B5B"/>
    <w:rsid w:val="00F86E10"/>
    <w:rsid w:val="00F87276"/>
    <w:rsid w:val="00F87438"/>
    <w:rsid w:val="00F87645"/>
    <w:rsid w:val="00F905DE"/>
    <w:rsid w:val="00F911B8"/>
    <w:rsid w:val="00F914F7"/>
    <w:rsid w:val="00F919FA"/>
    <w:rsid w:val="00F91B80"/>
    <w:rsid w:val="00F92AA3"/>
    <w:rsid w:val="00F92F69"/>
    <w:rsid w:val="00F93340"/>
    <w:rsid w:val="00F93802"/>
    <w:rsid w:val="00F946FB"/>
    <w:rsid w:val="00F947B0"/>
    <w:rsid w:val="00F9495D"/>
    <w:rsid w:val="00F9511D"/>
    <w:rsid w:val="00F952B3"/>
    <w:rsid w:val="00F95552"/>
    <w:rsid w:val="00F9562F"/>
    <w:rsid w:val="00F95ABF"/>
    <w:rsid w:val="00F96027"/>
    <w:rsid w:val="00F969D7"/>
    <w:rsid w:val="00F96DCF"/>
    <w:rsid w:val="00F96F98"/>
    <w:rsid w:val="00F97326"/>
    <w:rsid w:val="00F978BE"/>
    <w:rsid w:val="00F978F4"/>
    <w:rsid w:val="00F97B1F"/>
    <w:rsid w:val="00F97DC9"/>
    <w:rsid w:val="00FA03F9"/>
    <w:rsid w:val="00FA0AA4"/>
    <w:rsid w:val="00FA18DF"/>
    <w:rsid w:val="00FA1C04"/>
    <w:rsid w:val="00FA2742"/>
    <w:rsid w:val="00FA2AA6"/>
    <w:rsid w:val="00FA2FB0"/>
    <w:rsid w:val="00FA35B4"/>
    <w:rsid w:val="00FA39BC"/>
    <w:rsid w:val="00FA3B89"/>
    <w:rsid w:val="00FA3EEE"/>
    <w:rsid w:val="00FA4706"/>
    <w:rsid w:val="00FA4957"/>
    <w:rsid w:val="00FA54C4"/>
    <w:rsid w:val="00FA5905"/>
    <w:rsid w:val="00FA5E55"/>
    <w:rsid w:val="00FA60FE"/>
    <w:rsid w:val="00FA6C66"/>
    <w:rsid w:val="00FA6D35"/>
    <w:rsid w:val="00FB0108"/>
    <w:rsid w:val="00FB073B"/>
    <w:rsid w:val="00FB08A2"/>
    <w:rsid w:val="00FB0DB1"/>
    <w:rsid w:val="00FB19A8"/>
    <w:rsid w:val="00FB1F0E"/>
    <w:rsid w:val="00FB2188"/>
    <w:rsid w:val="00FB2BD4"/>
    <w:rsid w:val="00FB3194"/>
    <w:rsid w:val="00FB329D"/>
    <w:rsid w:val="00FB38DC"/>
    <w:rsid w:val="00FB38EF"/>
    <w:rsid w:val="00FB3B3C"/>
    <w:rsid w:val="00FB3EF7"/>
    <w:rsid w:val="00FB41F4"/>
    <w:rsid w:val="00FB449E"/>
    <w:rsid w:val="00FB4573"/>
    <w:rsid w:val="00FB47DF"/>
    <w:rsid w:val="00FB4CA3"/>
    <w:rsid w:val="00FB4F1A"/>
    <w:rsid w:val="00FB509F"/>
    <w:rsid w:val="00FB5667"/>
    <w:rsid w:val="00FB590F"/>
    <w:rsid w:val="00FB5EF2"/>
    <w:rsid w:val="00FB5F1B"/>
    <w:rsid w:val="00FB6144"/>
    <w:rsid w:val="00FB7103"/>
    <w:rsid w:val="00FB79BE"/>
    <w:rsid w:val="00FB7C87"/>
    <w:rsid w:val="00FC019A"/>
    <w:rsid w:val="00FC0D77"/>
    <w:rsid w:val="00FC13F8"/>
    <w:rsid w:val="00FC1DEB"/>
    <w:rsid w:val="00FC1EF2"/>
    <w:rsid w:val="00FC20BA"/>
    <w:rsid w:val="00FC211B"/>
    <w:rsid w:val="00FC235E"/>
    <w:rsid w:val="00FC242C"/>
    <w:rsid w:val="00FC2875"/>
    <w:rsid w:val="00FC3162"/>
    <w:rsid w:val="00FC33C8"/>
    <w:rsid w:val="00FC34E0"/>
    <w:rsid w:val="00FC36A8"/>
    <w:rsid w:val="00FC37BE"/>
    <w:rsid w:val="00FC3F77"/>
    <w:rsid w:val="00FC3FF8"/>
    <w:rsid w:val="00FC4A69"/>
    <w:rsid w:val="00FC4F53"/>
    <w:rsid w:val="00FC5044"/>
    <w:rsid w:val="00FC5317"/>
    <w:rsid w:val="00FC5507"/>
    <w:rsid w:val="00FC5B5B"/>
    <w:rsid w:val="00FC628F"/>
    <w:rsid w:val="00FC6E3E"/>
    <w:rsid w:val="00FC7046"/>
    <w:rsid w:val="00FC7933"/>
    <w:rsid w:val="00FC7AA3"/>
    <w:rsid w:val="00FC7AFD"/>
    <w:rsid w:val="00FC7F01"/>
    <w:rsid w:val="00FC7FB8"/>
    <w:rsid w:val="00FD0337"/>
    <w:rsid w:val="00FD0A85"/>
    <w:rsid w:val="00FD0ECA"/>
    <w:rsid w:val="00FD16D0"/>
    <w:rsid w:val="00FD1A8B"/>
    <w:rsid w:val="00FD1D5D"/>
    <w:rsid w:val="00FD1F0A"/>
    <w:rsid w:val="00FD217F"/>
    <w:rsid w:val="00FD2797"/>
    <w:rsid w:val="00FD300F"/>
    <w:rsid w:val="00FD36D0"/>
    <w:rsid w:val="00FD3F27"/>
    <w:rsid w:val="00FD446C"/>
    <w:rsid w:val="00FD44C4"/>
    <w:rsid w:val="00FD4922"/>
    <w:rsid w:val="00FD5118"/>
    <w:rsid w:val="00FD5F26"/>
    <w:rsid w:val="00FD66D0"/>
    <w:rsid w:val="00FD68A7"/>
    <w:rsid w:val="00FD6935"/>
    <w:rsid w:val="00FD69AE"/>
    <w:rsid w:val="00FD757B"/>
    <w:rsid w:val="00FD76F7"/>
    <w:rsid w:val="00FD7D2C"/>
    <w:rsid w:val="00FE14D9"/>
    <w:rsid w:val="00FE1A0D"/>
    <w:rsid w:val="00FE1E91"/>
    <w:rsid w:val="00FE222D"/>
    <w:rsid w:val="00FE2C50"/>
    <w:rsid w:val="00FE3141"/>
    <w:rsid w:val="00FE31E7"/>
    <w:rsid w:val="00FE344A"/>
    <w:rsid w:val="00FE3641"/>
    <w:rsid w:val="00FE3B0E"/>
    <w:rsid w:val="00FE3B21"/>
    <w:rsid w:val="00FE3B9A"/>
    <w:rsid w:val="00FE3CDF"/>
    <w:rsid w:val="00FE44A3"/>
    <w:rsid w:val="00FE4A13"/>
    <w:rsid w:val="00FE4B48"/>
    <w:rsid w:val="00FE58A3"/>
    <w:rsid w:val="00FE5AB6"/>
    <w:rsid w:val="00FE63CF"/>
    <w:rsid w:val="00FE646C"/>
    <w:rsid w:val="00FE6779"/>
    <w:rsid w:val="00FE6ADC"/>
    <w:rsid w:val="00FE71E5"/>
    <w:rsid w:val="00FE7B25"/>
    <w:rsid w:val="00FF00F3"/>
    <w:rsid w:val="00FF0562"/>
    <w:rsid w:val="00FF1A2B"/>
    <w:rsid w:val="00FF1F0D"/>
    <w:rsid w:val="00FF2166"/>
    <w:rsid w:val="00FF24BC"/>
    <w:rsid w:val="00FF2ABE"/>
    <w:rsid w:val="00FF2C46"/>
    <w:rsid w:val="00FF2CA5"/>
    <w:rsid w:val="00FF30F7"/>
    <w:rsid w:val="00FF3597"/>
    <w:rsid w:val="00FF3830"/>
    <w:rsid w:val="00FF3C52"/>
    <w:rsid w:val="00FF43EB"/>
    <w:rsid w:val="00FF487C"/>
    <w:rsid w:val="00FF4CD7"/>
    <w:rsid w:val="00FF5168"/>
    <w:rsid w:val="00FF616B"/>
    <w:rsid w:val="00FF7103"/>
    <w:rsid w:val="00FF755E"/>
    <w:rsid w:val="00FF7A99"/>
    <w:rsid w:val="00FF7B6F"/>
    <w:rsid w:val="00FF7DC3"/>
    <w:rsid w:val="00FF7E37"/>
    <w:rsid w:val="00FF7F3F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5280"/>
    <w:pPr>
      <w:ind w:left="720"/>
      <w:contextualSpacing/>
    </w:pPr>
  </w:style>
  <w:style w:type="paragraph" w:styleId="a3">
    <w:name w:val="Normal (Web)"/>
    <w:aliases w:val="Знак2"/>
    <w:basedOn w:val="a"/>
    <w:uiPriority w:val="34"/>
    <w:qFormat/>
    <w:rsid w:val="005A5280"/>
    <w:pPr>
      <w:spacing w:before="100" w:beforeAutospacing="1" w:after="100" w:afterAutospacing="1"/>
      <w:jc w:val="left"/>
    </w:pPr>
    <w:rPr>
      <w:lang w:eastAsia="ru-RU"/>
    </w:rPr>
  </w:style>
  <w:style w:type="paragraph" w:styleId="a4">
    <w:name w:val="List Paragraph"/>
    <w:basedOn w:val="a"/>
    <w:link w:val="a5"/>
    <w:uiPriority w:val="34"/>
    <w:qFormat/>
    <w:rsid w:val="005A5280"/>
    <w:pPr>
      <w:ind w:left="708"/>
    </w:pPr>
  </w:style>
  <w:style w:type="character" w:customStyle="1" w:styleId="a5">
    <w:name w:val="Абзац списка Знак"/>
    <w:link w:val="a4"/>
    <w:uiPriority w:val="34"/>
    <w:rsid w:val="005A52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7"/>
    <w:uiPriority w:val="99"/>
    <w:qFormat/>
    <w:rsid w:val="005A5280"/>
    <w:rPr>
      <w:szCs w:val="32"/>
    </w:rPr>
  </w:style>
  <w:style w:type="character" w:customStyle="1" w:styleId="a7">
    <w:name w:val="Без интервала Знак"/>
    <w:link w:val="a6"/>
    <w:uiPriority w:val="99"/>
    <w:rsid w:val="005A5280"/>
    <w:rPr>
      <w:rFonts w:ascii="Times New Roman" w:eastAsia="Times New Roman" w:hAnsi="Times New Roman" w:cs="Times New Roman"/>
      <w:sz w:val="24"/>
      <w:szCs w:val="32"/>
    </w:rPr>
  </w:style>
  <w:style w:type="character" w:customStyle="1" w:styleId="FontStyle18">
    <w:name w:val="Font Style18"/>
    <w:rsid w:val="005A5280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F0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0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0C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0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0C1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B2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DA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5280"/>
    <w:pPr>
      <w:ind w:left="720"/>
      <w:contextualSpacing/>
    </w:pPr>
  </w:style>
  <w:style w:type="paragraph" w:styleId="a3">
    <w:name w:val="Normal (Web)"/>
    <w:aliases w:val="Знак2"/>
    <w:basedOn w:val="a"/>
    <w:uiPriority w:val="99"/>
    <w:qFormat/>
    <w:rsid w:val="005A5280"/>
    <w:pPr>
      <w:spacing w:before="100" w:beforeAutospacing="1" w:after="100" w:afterAutospacing="1"/>
      <w:jc w:val="left"/>
    </w:pPr>
    <w:rPr>
      <w:lang w:eastAsia="ru-RU"/>
    </w:rPr>
  </w:style>
  <w:style w:type="paragraph" w:styleId="a4">
    <w:name w:val="List Paragraph"/>
    <w:basedOn w:val="a"/>
    <w:link w:val="a5"/>
    <w:uiPriority w:val="34"/>
    <w:qFormat/>
    <w:rsid w:val="005A5280"/>
    <w:pPr>
      <w:ind w:left="708"/>
    </w:pPr>
  </w:style>
  <w:style w:type="character" w:customStyle="1" w:styleId="a5">
    <w:name w:val="Абзац списка Знак"/>
    <w:link w:val="a4"/>
    <w:uiPriority w:val="34"/>
    <w:rsid w:val="005A52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7"/>
    <w:uiPriority w:val="99"/>
    <w:qFormat/>
    <w:rsid w:val="005A5280"/>
    <w:rPr>
      <w:szCs w:val="32"/>
    </w:rPr>
  </w:style>
  <w:style w:type="character" w:customStyle="1" w:styleId="a7">
    <w:name w:val="Без интервала Знак"/>
    <w:link w:val="a6"/>
    <w:uiPriority w:val="99"/>
    <w:rsid w:val="005A5280"/>
    <w:rPr>
      <w:rFonts w:ascii="Times New Roman" w:eastAsia="Times New Roman" w:hAnsi="Times New Roman" w:cs="Times New Roman"/>
      <w:sz w:val="24"/>
      <w:szCs w:val="32"/>
    </w:rPr>
  </w:style>
  <w:style w:type="character" w:customStyle="1" w:styleId="FontStyle18">
    <w:name w:val="Font Style18"/>
    <w:rsid w:val="005A5280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F0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0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0C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0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0C1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B2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DA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@gotoural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t@gotour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0F71-0632-4A42-94C6-6AC97463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2019-11-20T05:03:00Z</cp:lastPrinted>
  <dcterms:created xsi:type="dcterms:W3CDTF">2019-11-26T12:11:00Z</dcterms:created>
  <dcterms:modified xsi:type="dcterms:W3CDTF">2020-01-13T13:27:00Z</dcterms:modified>
</cp:coreProperties>
</file>